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tasks/documenttasks1.xml" ContentType="application/vnd.ms-office.documenttask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E027E5" w:rsidR="4D1B5751" w:rsidP="4327EA32" w:rsidRDefault="5A1F2241" w14:paraId="0BB2AAC1" w14:textId="722A62E3">
      <w:pPr>
        <w:spacing w:after="160" w:line="257" w:lineRule="auto"/>
        <w:jc w:val="right"/>
        <w:rPr>
          <w:rFonts w:ascii="Calibri" w:hAnsi="Calibri" w:eastAsia="Calibri" w:cs="Calibri"/>
          <w:sz w:val="22"/>
          <w:szCs w:val="22"/>
          <w:lang w:val="en-US"/>
        </w:rPr>
      </w:pPr>
      <w:r w:rsidRPr="5D124F98" w:rsidR="77CD7E38">
        <w:rPr>
          <w:rFonts w:ascii="Calibri" w:hAnsi="Calibri" w:eastAsia="Calibri" w:cs="Calibri"/>
          <w:sz w:val="22"/>
          <w:szCs w:val="22"/>
          <w:lang w:val="en-US"/>
        </w:rPr>
        <w:t>29</w:t>
      </w:r>
      <w:r w:rsidRPr="5D124F98" w:rsidR="0CAB518A">
        <w:rPr>
          <w:rFonts w:ascii="Calibri" w:hAnsi="Calibri" w:eastAsia="Calibri" w:cs="Calibri"/>
          <w:sz w:val="22"/>
          <w:szCs w:val="22"/>
          <w:lang w:val="en-US"/>
        </w:rPr>
        <w:t xml:space="preserve"> September</w:t>
      </w:r>
      <w:r w:rsidRPr="5D124F98" w:rsidR="1A8F59B4">
        <w:rPr>
          <w:rFonts w:ascii="Calibri" w:hAnsi="Calibri" w:eastAsia="Calibri" w:cs="Calibri"/>
          <w:sz w:val="22"/>
          <w:szCs w:val="22"/>
          <w:lang w:val="en-US"/>
        </w:rPr>
        <w:t xml:space="preserve"> 2026</w:t>
      </w:r>
    </w:p>
    <w:p w:rsidR="6F982128" w:rsidP="057E3DE2" w:rsidRDefault="7ED4F36D" w14:paraId="750526CD" w14:textId="70AC3A94">
      <w:pPr>
        <w:spacing w:after="160" w:line="257" w:lineRule="auto"/>
        <w:jc w:val="center"/>
        <w:rPr>
          <w:rFonts w:ascii="Calibri" w:hAnsi="Calibri" w:eastAsia="Calibri" w:cs="Calibri"/>
          <w:b/>
          <w:bCs/>
          <w:sz w:val="32"/>
          <w:szCs w:val="32"/>
          <w:lang w:val="en-US"/>
        </w:rPr>
      </w:pPr>
      <w:r w:rsidRPr="057E3DE2">
        <w:rPr>
          <w:rFonts w:ascii="Calibri" w:hAnsi="Calibri" w:eastAsia="Calibri" w:cs="Calibri"/>
          <w:b/>
          <w:bCs/>
          <w:sz w:val="32"/>
          <w:szCs w:val="32"/>
          <w:lang w:val="en-US"/>
        </w:rPr>
        <w:t>Council launches campaign for aquatic and leisure facility</w:t>
      </w:r>
      <w:r w:rsidRPr="057E3DE2" w:rsidR="71819FF9">
        <w:rPr>
          <w:rFonts w:ascii="Calibri" w:hAnsi="Calibri" w:eastAsia="Calibri" w:cs="Calibri"/>
          <w:b/>
          <w:bCs/>
          <w:sz w:val="32"/>
          <w:szCs w:val="32"/>
          <w:lang w:val="en-US"/>
        </w:rPr>
        <w:t xml:space="preserve"> funding</w:t>
      </w:r>
    </w:p>
    <w:p w:rsidR="4E8AA314" w:rsidP="5B124A83" w:rsidRDefault="1F542EDF" w14:paraId="56747EAF" w14:textId="1155EA51">
      <w:pPr>
        <w:pStyle w:val="NoSpacing"/>
        <w:spacing w:line="259" w:lineRule="auto"/>
      </w:pPr>
      <w:r w:rsidRPr="233A025D">
        <w:rPr>
          <w:rFonts w:eastAsia="Calibri" w:cs="Calibri"/>
          <w:color w:val="000000" w:themeColor="text1"/>
          <w:sz w:val="24"/>
          <w:szCs w:val="24"/>
          <w:lang w:val="en-US"/>
        </w:rPr>
        <w:t>The City of Whittlesea is calling on resident</w:t>
      </w:r>
      <w:r w:rsidRPr="233A025D" w:rsidR="51067DB2">
        <w:rPr>
          <w:rFonts w:eastAsia="Calibri" w:cs="Calibri"/>
          <w:color w:val="000000" w:themeColor="text1"/>
          <w:sz w:val="24"/>
          <w:szCs w:val="24"/>
          <w:lang w:val="en-US"/>
        </w:rPr>
        <w:t>s</w:t>
      </w:r>
      <w:r w:rsidRPr="233A025D">
        <w:rPr>
          <w:rFonts w:eastAsia="Calibri" w:cs="Calibri"/>
          <w:color w:val="000000" w:themeColor="text1"/>
          <w:sz w:val="24"/>
          <w:szCs w:val="24"/>
          <w:lang w:val="en-US"/>
        </w:rPr>
        <w:t xml:space="preserve"> to </w:t>
      </w:r>
      <w:r w:rsidRPr="233A025D" w:rsidR="2C4BEBC7">
        <w:rPr>
          <w:rFonts w:eastAsia="Calibri" w:cs="Calibri"/>
          <w:color w:val="000000" w:themeColor="text1"/>
          <w:sz w:val="24"/>
          <w:szCs w:val="24"/>
          <w:lang w:val="en-US"/>
        </w:rPr>
        <w:t>back</w:t>
      </w:r>
      <w:r w:rsidRPr="233A025D" w:rsidR="0C227350">
        <w:rPr>
          <w:rFonts w:eastAsia="Calibri" w:cs="Calibri"/>
          <w:color w:val="000000" w:themeColor="text1"/>
          <w:sz w:val="24"/>
          <w:szCs w:val="24"/>
          <w:lang w:val="en-US"/>
        </w:rPr>
        <w:t xml:space="preserve"> </w:t>
      </w:r>
      <w:r w:rsidRPr="233A025D">
        <w:rPr>
          <w:rFonts w:eastAsia="Calibri" w:cs="Calibri"/>
          <w:color w:val="000000" w:themeColor="text1"/>
          <w:sz w:val="24"/>
          <w:szCs w:val="24"/>
          <w:lang w:val="en-US"/>
        </w:rPr>
        <w:t xml:space="preserve">its ‘Make a splash, match our </w:t>
      </w:r>
      <w:bookmarkStart w:name="_Int_86imXsTx" w:id="0"/>
      <w:r w:rsidRPr="233A025D">
        <w:rPr>
          <w:rFonts w:eastAsia="Calibri" w:cs="Calibri"/>
          <w:color w:val="000000" w:themeColor="text1"/>
          <w:sz w:val="24"/>
          <w:szCs w:val="24"/>
          <w:lang w:val="en-US"/>
        </w:rPr>
        <w:t>cash’</w:t>
      </w:r>
      <w:bookmarkEnd w:id="0"/>
      <w:r w:rsidRPr="233A025D">
        <w:rPr>
          <w:rFonts w:eastAsia="Calibri" w:cs="Calibri"/>
          <w:color w:val="000000" w:themeColor="text1"/>
          <w:sz w:val="24"/>
          <w:szCs w:val="24"/>
          <w:lang w:val="en-US"/>
        </w:rPr>
        <w:t xml:space="preserve"> campaign and help secure the government funding needed to build a</w:t>
      </w:r>
      <w:r w:rsidRPr="233A025D" w:rsidR="6EE4F7FE">
        <w:rPr>
          <w:rFonts w:eastAsia="Calibri" w:cs="Calibri"/>
          <w:color w:val="000000" w:themeColor="text1"/>
          <w:sz w:val="24"/>
          <w:szCs w:val="24"/>
          <w:lang w:val="en-US"/>
        </w:rPr>
        <w:t xml:space="preserve">n </w:t>
      </w:r>
      <w:r w:rsidRPr="233A025D">
        <w:rPr>
          <w:rFonts w:eastAsia="Calibri" w:cs="Calibri"/>
          <w:color w:val="000000" w:themeColor="text1"/>
          <w:sz w:val="24"/>
          <w:szCs w:val="24"/>
          <w:lang w:val="en-US"/>
        </w:rPr>
        <w:t>aquatic and leisure facility in Mernda.</w:t>
      </w:r>
    </w:p>
    <w:p w:rsidR="574F641A" w:rsidP="5B124A83" w:rsidRDefault="574F641A" w14:paraId="644596CA" w14:textId="6E760B07">
      <w:pPr>
        <w:pStyle w:val="NoSpacing"/>
        <w:spacing w:line="259" w:lineRule="auto"/>
        <w:rPr>
          <w:rFonts w:eastAsia="Calibri" w:cs="Calibri"/>
          <w:color w:val="000000" w:themeColor="text1"/>
          <w:sz w:val="24"/>
          <w:szCs w:val="24"/>
          <w:lang w:val="en-US"/>
        </w:rPr>
      </w:pPr>
    </w:p>
    <w:p w:rsidR="3EE1B462" w:rsidP="54AA5E83" w:rsidRDefault="6EDA4BEA" w14:paraId="0BC6032A" w14:textId="7B1E31E3">
      <w:pPr>
        <w:pStyle w:val="NoSpacing"/>
        <w:spacing w:line="259" w:lineRule="auto"/>
      </w:pPr>
      <w:r w:rsidRPr="233A025D">
        <w:rPr>
          <w:rFonts w:eastAsia="Calibri" w:cs="Calibri"/>
          <w:color w:val="000000" w:themeColor="text1"/>
          <w:sz w:val="24"/>
          <w:szCs w:val="24"/>
          <w:lang w:val="en-US"/>
        </w:rPr>
        <w:t xml:space="preserve">The campaign </w:t>
      </w:r>
      <w:r w:rsidRPr="233A025D" w:rsidR="73689CBE">
        <w:rPr>
          <w:rFonts w:eastAsia="Calibri" w:cs="Calibri"/>
          <w:color w:val="000000" w:themeColor="text1"/>
          <w:sz w:val="24"/>
          <w:szCs w:val="24"/>
          <w:lang w:val="en-US"/>
        </w:rPr>
        <w:t xml:space="preserve">is inviting </w:t>
      </w:r>
      <w:r w:rsidRPr="233A025D" w:rsidR="246B8ED7">
        <w:rPr>
          <w:rFonts w:eastAsia="Calibri" w:cs="Calibri"/>
          <w:color w:val="000000" w:themeColor="text1"/>
          <w:sz w:val="24"/>
          <w:szCs w:val="24"/>
          <w:lang w:val="en-US"/>
        </w:rPr>
        <w:t xml:space="preserve">the </w:t>
      </w:r>
      <w:r w:rsidRPr="233A025D" w:rsidR="07E49895">
        <w:rPr>
          <w:rFonts w:eastAsia="Calibri" w:cs="Calibri"/>
          <w:color w:val="000000" w:themeColor="text1"/>
          <w:sz w:val="24"/>
          <w:szCs w:val="24"/>
          <w:lang w:val="en-US"/>
        </w:rPr>
        <w:t xml:space="preserve">community to join Council </w:t>
      </w:r>
      <w:r w:rsidRPr="233A025D" w:rsidR="46F85CD5">
        <w:rPr>
          <w:rFonts w:eastAsia="Calibri" w:cs="Calibri"/>
          <w:color w:val="000000" w:themeColor="text1"/>
          <w:sz w:val="24"/>
          <w:szCs w:val="24"/>
          <w:lang w:val="en-US"/>
        </w:rPr>
        <w:t xml:space="preserve">in </w:t>
      </w:r>
      <w:r w:rsidRPr="233A025D" w:rsidR="581C3CEF">
        <w:rPr>
          <w:rFonts w:eastAsia="Calibri" w:cs="Calibri"/>
          <w:color w:val="000000" w:themeColor="text1"/>
          <w:sz w:val="24"/>
          <w:szCs w:val="24"/>
          <w:lang w:val="en-US"/>
        </w:rPr>
        <w:t>advocating to</w:t>
      </w:r>
      <w:r w:rsidRPr="233A025D" w:rsidR="07E49895">
        <w:rPr>
          <w:rFonts w:eastAsia="Calibri" w:cs="Calibri"/>
          <w:color w:val="000000" w:themeColor="text1"/>
          <w:sz w:val="24"/>
          <w:szCs w:val="24"/>
          <w:lang w:val="en-US"/>
        </w:rPr>
        <w:t xml:space="preserve"> the Victorian and Australian governments to </w:t>
      </w:r>
      <w:r w:rsidRPr="233A025D" w:rsidR="01A4C291">
        <w:rPr>
          <w:rFonts w:eastAsia="Calibri" w:cs="Calibri"/>
          <w:color w:val="000000" w:themeColor="text1"/>
          <w:sz w:val="24"/>
          <w:szCs w:val="24"/>
          <w:lang w:val="en-US"/>
        </w:rPr>
        <w:t>contribute</w:t>
      </w:r>
      <w:r w:rsidRPr="233A025D" w:rsidR="07E49895">
        <w:rPr>
          <w:rFonts w:eastAsia="Calibri" w:cs="Calibri"/>
          <w:color w:val="000000" w:themeColor="text1"/>
          <w:sz w:val="24"/>
          <w:szCs w:val="24"/>
          <w:lang w:val="en-US"/>
        </w:rPr>
        <w:t xml:space="preserve"> their fair share of </w:t>
      </w:r>
      <w:r w:rsidRPr="233A025D" w:rsidR="08E087AD">
        <w:rPr>
          <w:rFonts w:eastAsia="Calibri" w:cs="Calibri"/>
          <w:color w:val="000000" w:themeColor="text1"/>
          <w:sz w:val="24"/>
          <w:szCs w:val="24"/>
          <w:lang w:val="en-US"/>
        </w:rPr>
        <w:t>funding</w:t>
      </w:r>
      <w:r w:rsidRPr="233A025D" w:rsidR="07E49895">
        <w:rPr>
          <w:rFonts w:eastAsia="Calibri" w:cs="Calibri"/>
          <w:color w:val="000000" w:themeColor="text1"/>
          <w:sz w:val="24"/>
          <w:szCs w:val="24"/>
          <w:lang w:val="en-US"/>
        </w:rPr>
        <w:t xml:space="preserve"> towards the </w:t>
      </w:r>
      <w:r w:rsidRPr="233A025D" w:rsidR="3E8F66A2">
        <w:rPr>
          <w:rFonts w:eastAsia="Calibri" w:cs="Calibri"/>
          <w:color w:val="000000" w:themeColor="text1"/>
          <w:sz w:val="24"/>
          <w:szCs w:val="24"/>
          <w:lang w:val="en-US"/>
        </w:rPr>
        <w:t>much-needed</w:t>
      </w:r>
      <w:r w:rsidRPr="233A025D" w:rsidR="60767AAC">
        <w:rPr>
          <w:rFonts w:eastAsia="Calibri" w:cs="Calibri"/>
          <w:color w:val="000000" w:themeColor="text1"/>
          <w:sz w:val="24"/>
          <w:szCs w:val="24"/>
          <w:lang w:val="en-US"/>
        </w:rPr>
        <w:t xml:space="preserve"> </w:t>
      </w:r>
      <w:r w:rsidRPr="233A025D" w:rsidR="3E8F66A2">
        <w:rPr>
          <w:rFonts w:eastAsia="Calibri" w:cs="Calibri"/>
          <w:color w:val="000000" w:themeColor="text1"/>
          <w:sz w:val="24"/>
          <w:szCs w:val="24"/>
          <w:lang w:val="en-US"/>
        </w:rPr>
        <w:t>project.</w:t>
      </w:r>
    </w:p>
    <w:p w:rsidR="574F641A" w:rsidP="5B124A83" w:rsidRDefault="574F641A" w14:paraId="26C88D84" w14:textId="4D9B39E5">
      <w:pPr>
        <w:pStyle w:val="NoSpacing"/>
        <w:spacing w:line="259" w:lineRule="auto"/>
        <w:rPr>
          <w:rFonts w:eastAsia="Calibri" w:cs="Calibri"/>
          <w:color w:val="000000" w:themeColor="text1"/>
          <w:sz w:val="24"/>
          <w:szCs w:val="24"/>
          <w:lang w:val="en-US"/>
        </w:rPr>
      </w:pPr>
    </w:p>
    <w:p w:rsidR="5A30208C" w:rsidP="6B546EE6" w:rsidRDefault="242F996D" w14:paraId="7AFCE189" w14:textId="78D99AB0">
      <w:pPr>
        <w:pStyle w:val="NoSpacing"/>
        <w:spacing w:line="259" w:lineRule="auto"/>
      </w:pPr>
      <w:r w:rsidRPr="2BD3EB0C">
        <w:rPr>
          <w:rFonts w:eastAsia="Calibri" w:cs="Calibri"/>
          <w:color w:val="000000" w:themeColor="text1"/>
          <w:sz w:val="24"/>
          <w:szCs w:val="24"/>
          <w:lang w:val="en-US"/>
        </w:rPr>
        <w:t>Residents can</w:t>
      </w:r>
      <w:r w:rsidRPr="2BD3EB0C" w:rsidR="634A71FB">
        <w:rPr>
          <w:rFonts w:eastAsia="Calibri" w:cs="Calibri"/>
          <w:color w:val="000000" w:themeColor="text1"/>
          <w:sz w:val="24"/>
          <w:szCs w:val="24"/>
          <w:lang w:val="en-US"/>
        </w:rPr>
        <w:t xml:space="preserve"> help </w:t>
      </w:r>
      <w:r w:rsidRPr="2BD3EB0C" w:rsidR="5F743419">
        <w:rPr>
          <w:rFonts w:eastAsia="Calibri" w:cs="Calibri"/>
          <w:color w:val="000000" w:themeColor="text1"/>
          <w:sz w:val="24"/>
          <w:szCs w:val="24"/>
          <w:lang w:val="en-US"/>
        </w:rPr>
        <w:t>make the case for an aquatic and leisure facility</w:t>
      </w:r>
      <w:r w:rsidRPr="2BD3EB0C" w:rsidR="1FE73BE0">
        <w:rPr>
          <w:rFonts w:eastAsia="Calibri" w:cs="Calibri"/>
          <w:color w:val="000000" w:themeColor="text1"/>
          <w:sz w:val="24"/>
          <w:szCs w:val="24"/>
          <w:lang w:val="en-US"/>
        </w:rPr>
        <w:t xml:space="preserve"> </w:t>
      </w:r>
      <w:r w:rsidRPr="2BD3EB0C" w:rsidR="634A71FB">
        <w:rPr>
          <w:rFonts w:eastAsia="Calibri" w:cs="Calibri"/>
          <w:color w:val="000000" w:themeColor="text1"/>
          <w:sz w:val="24"/>
          <w:szCs w:val="24"/>
          <w:lang w:val="en-US"/>
        </w:rPr>
        <w:t xml:space="preserve">by sharing </w:t>
      </w:r>
      <w:r w:rsidRPr="2BD3EB0C" w:rsidR="466897D7">
        <w:rPr>
          <w:rFonts w:eastAsia="Calibri" w:cs="Calibri"/>
          <w:color w:val="000000" w:themeColor="text1"/>
          <w:sz w:val="24"/>
          <w:szCs w:val="24"/>
          <w:lang w:val="en-US"/>
        </w:rPr>
        <w:t>their stories about why</w:t>
      </w:r>
      <w:r w:rsidRPr="2BD3EB0C" w:rsidR="3FC9D9A9">
        <w:rPr>
          <w:rFonts w:eastAsia="Calibri" w:cs="Calibri"/>
          <w:color w:val="000000" w:themeColor="text1"/>
          <w:sz w:val="24"/>
          <w:szCs w:val="24"/>
          <w:lang w:val="en-US"/>
        </w:rPr>
        <w:t xml:space="preserve"> </w:t>
      </w:r>
      <w:r w:rsidRPr="2BD3EB0C" w:rsidR="547499E3">
        <w:rPr>
          <w:rFonts w:eastAsia="Calibri" w:cs="Calibri"/>
          <w:color w:val="000000" w:themeColor="text1"/>
          <w:sz w:val="24"/>
          <w:szCs w:val="24"/>
          <w:lang w:val="en-US"/>
        </w:rPr>
        <w:t>a</w:t>
      </w:r>
      <w:r w:rsidRPr="2BD3EB0C" w:rsidR="57148F3B">
        <w:rPr>
          <w:rFonts w:eastAsia="Calibri" w:cs="Calibri"/>
          <w:color w:val="000000" w:themeColor="text1"/>
          <w:sz w:val="24"/>
          <w:szCs w:val="24"/>
          <w:lang w:val="en-US"/>
        </w:rPr>
        <w:t xml:space="preserve"> pool </w:t>
      </w:r>
      <w:r w:rsidRPr="2BD3EB0C" w:rsidR="547499E3">
        <w:rPr>
          <w:rFonts w:eastAsia="Calibri" w:cs="Calibri"/>
          <w:color w:val="000000" w:themeColor="text1"/>
          <w:sz w:val="24"/>
          <w:szCs w:val="24"/>
          <w:lang w:val="en-US"/>
        </w:rPr>
        <w:t>is important to them, their families and the community</w:t>
      </w:r>
      <w:r w:rsidRPr="2BD3EB0C" w:rsidR="199C68BE">
        <w:rPr>
          <w:rFonts w:eastAsia="Calibri" w:cs="Calibri"/>
          <w:color w:val="000000" w:themeColor="text1"/>
          <w:sz w:val="24"/>
          <w:szCs w:val="24"/>
          <w:lang w:val="en-US"/>
        </w:rPr>
        <w:t xml:space="preserve"> by going to</w:t>
      </w:r>
      <w:r w:rsidRPr="2BD3EB0C" w:rsidR="02FD9FBD">
        <w:rPr>
          <w:rFonts w:eastAsia="Calibri" w:cs="Calibri"/>
          <w:color w:val="000000" w:themeColor="text1"/>
          <w:sz w:val="24"/>
          <w:szCs w:val="24"/>
          <w:lang w:val="en-US"/>
        </w:rPr>
        <w:t xml:space="preserve"> </w:t>
      </w:r>
      <w:r w:rsidRPr="2BD3EB0C" w:rsidR="13738456">
        <w:rPr>
          <w:rFonts w:eastAsia="Calibri" w:cs="Calibri"/>
          <w:color w:val="000000" w:themeColor="text1"/>
          <w:sz w:val="24"/>
          <w:szCs w:val="24"/>
          <w:lang w:val="en-US"/>
        </w:rPr>
        <w:t>Council's 'Make a splash' Engage page.</w:t>
      </w:r>
    </w:p>
    <w:p w:rsidR="74DAFA3C" w:rsidP="74DAFA3C" w:rsidRDefault="74DAFA3C" w14:paraId="0FA46E00" w14:textId="49DC62A1">
      <w:pPr>
        <w:pStyle w:val="NoSpacing"/>
        <w:spacing w:line="259" w:lineRule="auto"/>
        <w:rPr>
          <w:rFonts w:eastAsia="Calibri" w:cs="Calibri"/>
          <w:color w:val="000000" w:themeColor="text1"/>
          <w:sz w:val="24"/>
          <w:szCs w:val="24"/>
          <w:lang w:val="en-US"/>
        </w:rPr>
      </w:pPr>
    </w:p>
    <w:p w:rsidR="574F641A" w:rsidP="659A74C1" w:rsidRDefault="7570FBD1" w14:paraId="51966244" w14:textId="325C6E9E">
      <w:pPr>
        <w:pStyle w:val="NoSpacing"/>
        <w:spacing w:line="259" w:lineRule="auto"/>
        <w:rPr>
          <w:rFonts w:eastAsia="Calibri" w:cs="Calibri"/>
          <w:color w:val="000000" w:themeColor="text1"/>
          <w:sz w:val="24"/>
          <w:szCs w:val="24"/>
          <w:lang w:val="en-US"/>
        </w:rPr>
      </w:pPr>
      <w:r w:rsidRPr="233A025D">
        <w:rPr>
          <w:rFonts w:eastAsia="Calibri" w:cs="Calibri"/>
          <w:color w:val="000000" w:themeColor="text1"/>
          <w:sz w:val="24"/>
          <w:szCs w:val="24"/>
          <w:lang w:val="en-US"/>
        </w:rPr>
        <w:t>These</w:t>
      </w:r>
      <w:r w:rsidRPr="233A025D" w:rsidR="4407BFDA">
        <w:rPr>
          <w:rFonts w:eastAsia="Calibri" w:cs="Calibri"/>
          <w:color w:val="000000" w:themeColor="text1"/>
          <w:sz w:val="24"/>
          <w:szCs w:val="24"/>
          <w:lang w:val="en-US"/>
        </w:rPr>
        <w:t xml:space="preserve"> stories will </w:t>
      </w:r>
      <w:r w:rsidRPr="233A025D" w:rsidR="12107A57">
        <w:rPr>
          <w:rFonts w:eastAsia="Calibri" w:cs="Calibri"/>
          <w:color w:val="000000" w:themeColor="text1"/>
          <w:sz w:val="24"/>
          <w:szCs w:val="24"/>
          <w:lang w:val="en-US"/>
        </w:rPr>
        <w:t>help demonstrate the community's strong support for a</w:t>
      </w:r>
      <w:r w:rsidRPr="233A025D" w:rsidR="2635E284">
        <w:rPr>
          <w:rFonts w:eastAsia="Calibri" w:cs="Calibri"/>
          <w:color w:val="000000" w:themeColor="text1"/>
          <w:sz w:val="24"/>
          <w:szCs w:val="24"/>
          <w:lang w:val="en-US"/>
        </w:rPr>
        <w:t>n aquatic and leisure facility</w:t>
      </w:r>
      <w:r w:rsidRPr="233A025D" w:rsidR="12107A57">
        <w:rPr>
          <w:rFonts w:eastAsia="Calibri" w:cs="Calibri"/>
          <w:color w:val="000000" w:themeColor="text1"/>
          <w:sz w:val="24"/>
          <w:szCs w:val="24"/>
          <w:lang w:val="en-US"/>
        </w:rPr>
        <w:t xml:space="preserve"> in Mernda and give Council a powerful voice when </w:t>
      </w:r>
      <w:bookmarkStart w:name="_Int_Zk3wlu9e" w:id="1"/>
      <w:r w:rsidRPr="233A025D" w:rsidR="12107A57">
        <w:rPr>
          <w:rFonts w:eastAsia="Calibri" w:cs="Calibri"/>
          <w:color w:val="000000" w:themeColor="text1"/>
          <w:sz w:val="24"/>
          <w:szCs w:val="24"/>
          <w:lang w:val="en-US"/>
        </w:rPr>
        <w:t>advocating for</w:t>
      </w:r>
      <w:bookmarkEnd w:id="1"/>
      <w:r w:rsidRPr="233A025D" w:rsidR="12107A57">
        <w:rPr>
          <w:rFonts w:eastAsia="Calibri" w:cs="Calibri"/>
          <w:color w:val="000000" w:themeColor="text1"/>
          <w:sz w:val="24"/>
          <w:szCs w:val="24"/>
          <w:lang w:val="en-US"/>
        </w:rPr>
        <w:t xml:space="preserve"> funding from the state and federal governments.</w:t>
      </w:r>
    </w:p>
    <w:p w:rsidR="2AE6F924" w:rsidP="2AE6F924" w:rsidRDefault="2AE6F924" w14:paraId="4C554093" w14:textId="740E6025">
      <w:pPr>
        <w:pStyle w:val="NoSpacing"/>
        <w:spacing w:line="259" w:lineRule="auto"/>
        <w:rPr>
          <w:rFonts w:eastAsia="Calibri" w:cs="Calibri"/>
          <w:color w:val="000000" w:themeColor="text1"/>
          <w:sz w:val="24"/>
          <w:szCs w:val="24"/>
          <w:lang w:val="en-US"/>
        </w:rPr>
      </w:pPr>
    </w:p>
    <w:p w:rsidR="1CEE0812" w:rsidP="2AE6F924" w:rsidRDefault="29D1CC70" w14:paraId="278872AE" w14:textId="3163AE9B">
      <w:pPr>
        <w:pStyle w:val="NoSpacing"/>
        <w:spacing w:line="259" w:lineRule="auto"/>
      </w:pPr>
      <w:r w:rsidRPr="61C6F2B1">
        <w:rPr>
          <w:rFonts w:eastAsia="Calibri" w:cs="Calibri"/>
          <w:sz w:val="24"/>
          <w:szCs w:val="24"/>
          <w:lang w:val="en-US"/>
        </w:rPr>
        <w:t>Council will be out in the community in the coming weeks</w:t>
      </w:r>
      <w:r w:rsidRPr="61C6F2B1" w:rsidR="440A31D3">
        <w:rPr>
          <w:rFonts w:eastAsia="Calibri" w:cs="Calibri"/>
          <w:sz w:val="24"/>
          <w:szCs w:val="24"/>
          <w:lang w:val="en-US"/>
        </w:rPr>
        <w:t>, attending</w:t>
      </w:r>
      <w:r w:rsidRPr="61C6F2B1">
        <w:rPr>
          <w:rFonts w:eastAsia="Calibri" w:cs="Calibri"/>
          <w:sz w:val="24"/>
          <w:szCs w:val="24"/>
          <w:lang w:val="en-US"/>
        </w:rPr>
        <w:t xml:space="preserve"> local events where residents can find out more about the project and show their support for the campaign.</w:t>
      </w:r>
    </w:p>
    <w:p w:rsidR="574F641A" w:rsidP="5B124A83" w:rsidRDefault="574F641A" w14:paraId="5DA6BADF" w14:textId="0ACFBA2B">
      <w:pPr>
        <w:pStyle w:val="NoSpacing"/>
        <w:spacing w:line="259" w:lineRule="auto"/>
        <w:rPr>
          <w:rFonts w:eastAsia="Calibri" w:cs="Calibri"/>
          <w:color w:val="000000" w:themeColor="text1"/>
          <w:sz w:val="24"/>
          <w:szCs w:val="24"/>
          <w:lang w:val="en-US"/>
        </w:rPr>
      </w:pPr>
    </w:p>
    <w:p w:rsidR="574F641A" w:rsidP="5B124A83" w:rsidRDefault="73C4A3FE" w14:paraId="26C23CFD" w14:textId="2AA51171">
      <w:pPr>
        <w:pStyle w:val="NoSpacing"/>
        <w:spacing w:line="259" w:lineRule="auto"/>
      </w:pPr>
      <w:r w:rsidRPr="7BF94E95">
        <w:rPr>
          <w:rFonts w:eastAsia="Calibri" w:cs="Calibri"/>
          <w:color w:val="000000" w:themeColor="text1"/>
          <w:sz w:val="24"/>
          <w:szCs w:val="24"/>
          <w:lang w:val="en-US"/>
        </w:rPr>
        <w:t xml:space="preserve">Council has endorsed a plan to deliver an aquatic and leisure facility </w:t>
      </w:r>
      <w:r w:rsidRPr="7BF94E95" w:rsidR="471A19C2">
        <w:rPr>
          <w:rFonts w:eastAsia="Calibri" w:cs="Calibri"/>
          <w:color w:val="000000" w:themeColor="text1"/>
          <w:sz w:val="24"/>
          <w:szCs w:val="24"/>
          <w:lang w:val="en-US"/>
        </w:rPr>
        <w:t>o</w:t>
      </w:r>
      <w:r w:rsidRPr="7BF94E95" w:rsidR="50ECDC0B">
        <w:rPr>
          <w:rFonts w:eastAsia="Calibri" w:cs="Calibri"/>
          <w:color w:val="000000" w:themeColor="text1"/>
          <w:sz w:val="24"/>
          <w:szCs w:val="24"/>
          <w:lang w:val="en-US"/>
        </w:rPr>
        <w:t xml:space="preserve">n land at Plenty Road </w:t>
      </w:r>
      <w:r w:rsidRPr="7BF94E95" w:rsidR="2E8EA4D1">
        <w:rPr>
          <w:rFonts w:eastAsia="Calibri" w:cs="Calibri"/>
          <w:color w:val="000000" w:themeColor="text1"/>
          <w:sz w:val="24"/>
          <w:szCs w:val="24"/>
          <w:lang w:val="en-US"/>
        </w:rPr>
        <w:t>in Mernda</w:t>
      </w:r>
      <w:r w:rsidRPr="7BF94E95" w:rsidR="13EDD356">
        <w:rPr>
          <w:rFonts w:eastAsia="Calibri" w:cs="Calibri"/>
          <w:color w:val="000000" w:themeColor="text1"/>
          <w:sz w:val="24"/>
          <w:szCs w:val="24"/>
          <w:lang w:val="en-US"/>
        </w:rPr>
        <w:t xml:space="preserve"> and committed to funding 50 per cent of the project's estimated $85 million cost.</w:t>
      </w:r>
    </w:p>
    <w:p w:rsidR="7BF94E95" w:rsidP="7BF94E95" w:rsidRDefault="7BF94E95" w14:paraId="3A471D89" w14:textId="06EA1680">
      <w:pPr>
        <w:pStyle w:val="NoSpacing"/>
        <w:spacing w:line="259" w:lineRule="auto"/>
        <w:rPr>
          <w:rFonts w:eastAsia="Calibri" w:cs="Calibri"/>
          <w:color w:val="000000" w:themeColor="text1"/>
          <w:sz w:val="24"/>
          <w:szCs w:val="24"/>
          <w:lang w:val="en-US"/>
        </w:rPr>
      </w:pPr>
    </w:p>
    <w:p w:rsidR="4C75E4CD" w:rsidP="4021A3CE" w:rsidRDefault="793AEE28" w14:paraId="16818C96" w14:textId="22734C04">
      <w:pPr>
        <w:pStyle w:val="NoSpacing"/>
        <w:spacing w:line="259" w:lineRule="auto"/>
      </w:pPr>
      <w:r w:rsidRPr="2F41D451">
        <w:rPr>
          <w:rFonts w:eastAsia="Calibri" w:cs="Calibri"/>
          <w:color w:val="000000" w:themeColor="text1"/>
          <w:sz w:val="24"/>
          <w:szCs w:val="24"/>
          <w:lang w:val="en-US"/>
        </w:rPr>
        <w:t>However, a</w:t>
      </w:r>
      <w:bookmarkStart w:name="_Int_kQoMFKsi" w:id="2"/>
      <w:r w:rsidRPr="2F41D451">
        <w:rPr>
          <w:rFonts w:eastAsia="Calibri" w:cs="Calibri"/>
          <w:color w:val="000000" w:themeColor="text1"/>
          <w:sz w:val="24"/>
          <w:szCs w:val="24"/>
          <w:lang w:val="en-US"/>
        </w:rPr>
        <w:t xml:space="preserve"> </w:t>
      </w:r>
      <w:r w:rsidRPr="2F41D451" w:rsidR="70EF4D77">
        <w:rPr>
          <w:rFonts w:eastAsia="Calibri" w:cs="Calibri"/>
          <w:color w:val="000000" w:themeColor="text1"/>
          <w:sz w:val="24"/>
          <w:szCs w:val="24"/>
          <w:lang w:val="en-US"/>
        </w:rPr>
        <w:t>p</w:t>
      </w:r>
      <w:bookmarkEnd w:id="2"/>
      <w:r w:rsidRPr="2F41D451" w:rsidR="70EF4D77">
        <w:rPr>
          <w:rFonts w:eastAsia="Calibri" w:cs="Calibri"/>
          <w:color w:val="000000" w:themeColor="text1"/>
          <w:sz w:val="24"/>
          <w:szCs w:val="24"/>
          <w:lang w:val="en-US"/>
        </w:rPr>
        <w:t xml:space="preserve">roject </w:t>
      </w:r>
      <w:bookmarkStart w:name="_Int_2gsZgzKg" w:id="3"/>
      <w:r w:rsidRPr="2F41D451" w:rsidR="70EF4D77">
        <w:rPr>
          <w:rFonts w:eastAsia="Calibri" w:cs="Calibri"/>
          <w:color w:val="000000" w:themeColor="text1"/>
          <w:sz w:val="24"/>
          <w:szCs w:val="24"/>
          <w:lang w:val="en-US"/>
        </w:rPr>
        <w:t>of</w:t>
      </w:r>
      <w:bookmarkEnd w:id="3"/>
      <w:r w:rsidRPr="2F41D451" w:rsidR="70EF4D77">
        <w:rPr>
          <w:rFonts w:eastAsia="Calibri" w:cs="Calibri"/>
          <w:color w:val="000000" w:themeColor="text1"/>
          <w:sz w:val="24"/>
          <w:szCs w:val="24"/>
          <w:lang w:val="en-US"/>
        </w:rPr>
        <w:t xml:space="preserve"> this scale cannot be delivered without substantial support from other levels of government</w:t>
      </w:r>
      <w:r w:rsidRPr="2F41D451" w:rsidR="4B2D39E4">
        <w:rPr>
          <w:rFonts w:eastAsia="Calibri" w:cs="Calibri"/>
          <w:color w:val="000000" w:themeColor="text1"/>
          <w:sz w:val="24"/>
          <w:szCs w:val="24"/>
          <w:lang w:val="en-US"/>
        </w:rPr>
        <w:t>.</w:t>
      </w:r>
    </w:p>
    <w:p w:rsidR="4C75E4CD" w:rsidP="0553626E" w:rsidRDefault="4C75E4CD" w14:paraId="733196B7" w14:textId="6DF0D94D">
      <w:pPr>
        <w:pStyle w:val="NoSpacing"/>
        <w:spacing w:line="259" w:lineRule="auto"/>
        <w:rPr>
          <w:rFonts w:eastAsia="Calibri" w:cs="Calibri"/>
          <w:color w:val="000000" w:themeColor="text1"/>
          <w:sz w:val="24"/>
          <w:szCs w:val="24"/>
          <w:lang w:val="en-US"/>
        </w:rPr>
      </w:pPr>
    </w:p>
    <w:p w:rsidR="4C75E4CD" w:rsidP="54930E72" w:rsidRDefault="4B2D39E4" w14:paraId="6CC311DF" w14:textId="496EF395">
      <w:pPr>
        <w:pStyle w:val="NoSpacing"/>
        <w:spacing w:line="259" w:lineRule="auto"/>
      </w:pPr>
      <w:r w:rsidRPr="2D6DB9F3">
        <w:rPr>
          <w:rFonts w:eastAsia="Calibri" w:cs="Calibri"/>
          <w:color w:val="000000" w:themeColor="text1"/>
          <w:sz w:val="24"/>
          <w:szCs w:val="24"/>
          <w:lang w:val="en-US"/>
        </w:rPr>
        <w:t>S</w:t>
      </w:r>
      <w:r w:rsidRPr="2D6DB9F3" w:rsidR="70EF4D77">
        <w:rPr>
          <w:rFonts w:eastAsia="Calibri" w:cs="Calibri"/>
          <w:color w:val="000000" w:themeColor="text1"/>
          <w:sz w:val="24"/>
          <w:szCs w:val="24"/>
          <w:lang w:val="en-US"/>
        </w:rPr>
        <w:t>ince 2022, Council</w:t>
      </w:r>
      <w:r w:rsidRPr="2D6DB9F3" w:rsidR="7B2A76B3">
        <w:rPr>
          <w:rFonts w:eastAsia="Calibri" w:cs="Calibri"/>
          <w:color w:val="000000" w:themeColor="text1"/>
          <w:sz w:val="24"/>
          <w:szCs w:val="24"/>
          <w:lang w:val="en-US"/>
        </w:rPr>
        <w:t xml:space="preserve"> has </w:t>
      </w:r>
      <w:r w:rsidRPr="2D6DB9F3" w:rsidR="0669878E">
        <w:rPr>
          <w:rFonts w:eastAsia="Calibri" w:cs="Calibri"/>
          <w:color w:val="000000" w:themeColor="text1"/>
          <w:sz w:val="24"/>
          <w:szCs w:val="24"/>
          <w:lang w:val="en-US"/>
        </w:rPr>
        <w:t>received</w:t>
      </w:r>
      <w:r w:rsidRPr="2D6DB9F3" w:rsidR="7B2A76B3">
        <w:rPr>
          <w:rFonts w:eastAsia="Calibri" w:cs="Calibri"/>
          <w:color w:val="000000" w:themeColor="text1"/>
          <w:sz w:val="24"/>
          <w:szCs w:val="24"/>
          <w:lang w:val="en-US"/>
        </w:rPr>
        <w:t xml:space="preserve"> a commitment of $10 million from the Victorian Government, well short of the 50 per cent external contribution </w:t>
      </w:r>
      <w:r w:rsidR="000D0741">
        <w:rPr>
          <w:rFonts w:eastAsia="Calibri" w:cs="Calibri"/>
          <w:color w:val="000000" w:themeColor="text1"/>
          <w:sz w:val="24"/>
          <w:szCs w:val="24"/>
          <w:lang w:val="en-US"/>
        </w:rPr>
        <w:t>needed from other levels of government</w:t>
      </w:r>
      <w:r w:rsidRPr="2D6DB9F3" w:rsidR="3AB7E242">
        <w:rPr>
          <w:rFonts w:eastAsia="Calibri" w:cs="Calibri"/>
          <w:color w:val="000000" w:themeColor="text1"/>
          <w:sz w:val="24"/>
          <w:szCs w:val="24"/>
          <w:lang w:val="en-US"/>
        </w:rPr>
        <w:t>.</w:t>
      </w:r>
    </w:p>
    <w:p w:rsidR="3F4B9334" w:rsidP="3F4B9334" w:rsidRDefault="3F4B9334" w14:paraId="40288DE2" w14:textId="279FAB14">
      <w:pPr>
        <w:pStyle w:val="NoSpacing"/>
        <w:spacing w:line="259" w:lineRule="auto"/>
        <w:rPr>
          <w:rFonts w:eastAsia="Calibri" w:cs="Calibri"/>
          <w:color w:val="000000" w:themeColor="text1"/>
          <w:sz w:val="24"/>
          <w:szCs w:val="24"/>
          <w:lang w:val="en-US"/>
        </w:rPr>
      </w:pPr>
    </w:p>
    <w:p w:rsidR="3FF61B96" w:rsidP="5B124A83" w:rsidRDefault="08F5AD44" w14:paraId="03F91BEE" w14:textId="6F2270BB">
      <w:pPr>
        <w:pStyle w:val="NoSpacing"/>
        <w:spacing w:line="259" w:lineRule="auto"/>
      </w:pPr>
      <w:r w:rsidRPr="2AC8715E">
        <w:rPr>
          <w:rFonts w:eastAsia="Calibri" w:cs="Calibri"/>
          <w:color w:val="000000" w:themeColor="text1"/>
          <w:sz w:val="24"/>
          <w:szCs w:val="24"/>
          <w:lang w:val="en-US"/>
        </w:rPr>
        <w:t>The proposed facility would include a multipurpose 25-metre pool, warm-water pool, learn-to-swim pool, spa, sauna, steam room, gym</w:t>
      </w:r>
      <w:r w:rsidRPr="2AC8715E" w:rsidR="18DBC311">
        <w:rPr>
          <w:rFonts w:eastAsia="Calibri" w:cs="Calibri"/>
          <w:color w:val="000000" w:themeColor="text1"/>
          <w:sz w:val="24"/>
          <w:szCs w:val="24"/>
          <w:lang w:val="en-US"/>
        </w:rPr>
        <w:t>nasium</w:t>
      </w:r>
      <w:r w:rsidRPr="2AC8715E">
        <w:rPr>
          <w:rFonts w:eastAsia="Calibri" w:cs="Calibri"/>
          <w:color w:val="000000" w:themeColor="text1"/>
          <w:sz w:val="24"/>
          <w:szCs w:val="24"/>
          <w:lang w:val="en-US"/>
        </w:rPr>
        <w:t>, fitness and wellbeing spaces, cafe and supporting amenities.</w:t>
      </w:r>
    </w:p>
    <w:p w:rsidR="714447A8" w:rsidP="5B124A83" w:rsidRDefault="714447A8" w14:paraId="6B5FCF69" w14:textId="1297594A">
      <w:pPr>
        <w:pStyle w:val="NoSpacing"/>
        <w:spacing w:line="259" w:lineRule="auto"/>
        <w:rPr>
          <w:rFonts w:eastAsia="Calibri" w:cs="Calibri"/>
          <w:color w:val="000000" w:themeColor="text1"/>
          <w:sz w:val="24"/>
          <w:szCs w:val="24"/>
          <w:lang w:val="en-US"/>
        </w:rPr>
      </w:pPr>
    </w:p>
    <w:p w:rsidR="5512D732" w:rsidP="364E432F" w:rsidRDefault="77C655F6" w14:paraId="6CBB8D31" w14:textId="0BFE230E">
      <w:pPr>
        <w:pStyle w:val="NoSpacing"/>
        <w:spacing w:line="259" w:lineRule="auto"/>
        <w:rPr>
          <w:rFonts w:eastAsia="Calibri" w:cs="Calibri"/>
          <w:color w:val="000000" w:themeColor="text1"/>
          <w:sz w:val="24"/>
          <w:szCs w:val="24"/>
          <w:lang w:val="en-US"/>
        </w:rPr>
      </w:pPr>
      <w:r w:rsidRPr="2D6DB9F3">
        <w:rPr>
          <w:rFonts w:eastAsia="Calibri" w:cs="Calibri"/>
          <w:color w:val="000000" w:themeColor="text1"/>
          <w:sz w:val="24"/>
          <w:szCs w:val="24"/>
          <w:lang w:val="en-US"/>
        </w:rPr>
        <w:t xml:space="preserve">Council </w:t>
      </w:r>
      <w:r w:rsidRPr="2D6DB9F3" w:rsidR="68489A09">
        <w:rPr>
          <w:rFonts w:eastAsia="Calibri" w:cs="Calibri"/>
          <w:color w:val="000000" w:themeColor="text1"/>
          <w:sz w:val="24"/>
          <w:szCs w:val="24"/>
          <w:lang w:val="en-US"/>
        </w:rPr>
        <w:t xml:space="preserve">recognises the </w:t>
      </w:r>
      <w:r w:rsidRPr="2D6DB9F3" w:rsidR="39357A6A">
        <w:rPr>
          <w:rFonts w:eastAsia="Calibri" w:cs="Calibri"/>
          <w:color w:val="000000" w:themeColor="text1"/>
          <w:sz w:val="24"/>
          <w:szCs w:val="24"/>
          <w:lang w:val="en-US"/>
        </w:rPr>
        <w:t xml:space="preserve">significant </w:t>
      </w:r>
      <w:bookmarkStart w:name="_Int_ZID9WQCf" w:id="4"/>
      <w:r w:rsidRPr="2D6DB9F3" w:rsidR="68489A09">
        <w:rPr>
          <w:rFonts w:eastAsia="Calibri" w:cs="Calibri"/>
          <w:color w:val="000000" w:themeColor="text1"/>
          <w:sz w:val="24"/>
          <w:szCs w:val="24"/>
          <w:lang w:val="en-US"/>
        </w:rPr>
        <w:t>health</w:t>
      </w:r>
      <w:bookmarkEnd w:id="4"/>
      <w:r w:rsidRPr="2D6DB9F3" w:rsidR="68489A09">
        <w:rPr>
          <w:rFonts w:eastAsia="Calibri" w:cs="Calibri"/>
          <w:color w:val="000000" w:themeColor="text1"/>
          <w:sz w:val="24"/>
          <w:szCs w:val="24"/>
          <w:lang w:val="en-US"/>
        </w:rPr>
        <w:t xml:space="preserve"> and wellbeing benefits </w:t>
      </w:r>
      <w:r w:rsidRPr="2D6DB9F3" w:rsidR="5698A3D5">
        <w:rPr>
          <w:rFonts w:eastAsia="Calibri" w:cs="Calibri"/>
          <w:color w:val="000000" w:themeColor="text1"/>
          <w:sz w:val="24"/>
          <w:szCs w:val="24"/>
          <w:lang w:val="en-US"/>
        </w:rPr>
        <w:t>the</w:t>
      </w:r>
      <w:r w:rsidRPr="2D6DB9F3" w:rsidR="68489A09">
        <w:rPr>
          <w:rFonts w:eastAsia="Calibri" w:cs="Calibri"/>
          <w:color w:val="000000" w:themeColor="text1"/>
          <w:sz w:val="24"/>
          <w:szCs w:val="24"/>
          <w:lang w:val="en-US"/>
        </w:rPr>
        <w:t xml:space="preserve"> </w:t>
      </w:r>
      <w:r w:rsidRPr="2D6DB9F3" w:rsidR="3932A19E">
        <w:rPr>
          <w:rFonts w:eastAsia="Calibri" w:cs="Calibri"/>
          <w:color w:val="000000" w:themeColor="text1"/>
          <w:sz w:val="24"/>
          <w:szCs w:val="24"/>
          <w:lang w:val="en-US"/>
        </w:rPr>
        <w:t xml:space="preserve">aquatic and leisure </w:t>
      </w:r>
      <w:r w:rsidRPr="2D6DB9F3" w:rsidR="68489A09">
        <w:rPr>
          <w:rFonts w:eastAsia="Calibri" w:cs="Calibri"/>
          <w:color w:val="000000" w:themeColor="text1"/>
          <w:sz w:val="24"/>
          <w:szCs w:val="24"/>
          <w:lang w:val="en-US"/>
        </w:rPr>
        <w:t xml:space="preserve">facility would </w:t>
      </w:r>
      <w:r w:rsidRPr="2D6DB9F3" w:rsidR="3B73134C">
        <w:rPr>
          <w:rFonts w:eastAsia="Calibri" w:cs="Calibri"/>
          <w:color w:val="000000" w:themeColor="text1"/>
          <w:sz w:val="24"/>
          <w:szCs w:val="24"/>
          <w:lang w:val="en-US"/>
        </w:rPr>
        <w:t>provid</w:t>
      </w:r>
      <w:r w:rsidRPr="2D6DB9F3" w:rsidR="68489A09">
        <w:rPr>
          <w:rFonts w:eastAsia="Calibri" w:cs="Calibri"/>
          <w:color w:val="000000" w:themeColor="text1"/>
          <w:sz w:val="24"/>
          <w:szCs w:val="24"/>
          <w:lang w:val="en-US"/>
        </w:rPr>
        <w:t xml:space="preserve">e for </w:t>
      </w:r>
      <w:r w:rsidRPr="2D6DB9F3" w:rsidR="2C24C287">
        <w:rPr>
          <w:rFonts w:eastAsia="Calibri" w:cs="Calibri"/>
          <w:color w:val="000000" w:themeColor="text1"/>
          <w:sz w:val="24"/>
          <w:szCs w:val="24"/>
          <w:lang w:val="en-US"/>
        </w:rPr>
        <w:t>people of all ages and abilities</w:t>
      </w:r>
      <w:r w:rsidRPr="2D6DB9F3" w:rsidR="7E362B75">
        <w:rPr>
          <w:rFonts w:eastAsia="Calibri" w:cs="Calibri"/>
          <w:color w:val="000000" w:themeColor="text1"/>
          <w:sz w:val="24"/>
          <w:szCs w:val="24"/>
          <w:lang w:val="en-US"/>
        </w:rPr>
        <w:t xml:space="preserve"> living in Mernda and surrounding suburbs.</w:t>
      </w:r>
    </w:p>
    <w:p w:rsidR="5512D732" w:rsidP="5B124A83" w:rsidRDefault="5512D732" w14:paraId="68E06B08" w14:textId="693B86E2">
      <w:pPr>
        <w:pStyle w:val="NoSpacing"/>
        <w:spacing w:line="259" w:lineRule="auto"/>
        <w:rPr>
          <w:rFonts w:eastAsia="Calibri" w:cs="Calibri"/>
          <w:color w:val="000000" w:themeColor="text1"/>
          <w:sz w:val="24"/>
          <w:szCs w:val="24"/>
          <w:lang w:val="en-US"/>
        </w:rPr>
      </w:pPr>
    </w:p>
    <w:p w:rsidR="5512D732" w:rsidP="5B124A83" w:rsidRDefault="312C6F78" w14:paraId="49C09308" w14:textId="17B1BA1F">
      <w:pPr>
        <w:pStyle w:val="NoSpacing"/>
        <w:spacing w:line="259" w:lineRule="auto"/>
      </w:pPr>
      <w:r w:rsidRPr="2D6DB9F3">
        <w:rPr>
          <w:rFonts w:eastAsia="Calibri" w:cs="Calibri"/>
          <w:color w:val="000000" w:themeColor="text1"/>
          <w:sz w:val="24"/>
          <w:szCs w:val="24"/>
          <w:lang w:val="en-US"/>
        </w:rPr>
        <w:t>The</w:t>
      </w:r>
      <w:r w:rsidRPr="2D6DB9F3" w:rsidR="34BAB412">
        <w:rPr>
          <w:rFonts w:eastAsia="Calibri" w:cs="Calibri"/>
          <w:color w:val="000000" w:themeColor="text1"/>
          <w:sz w:val="24"/>
          <w:szCs w:val="24"/>
          <w:lang w:val="en-US"/>
        </w:rPr>
        <w:t xml:space="preserve"> </w:t>
      </w:r>
      <w:r w:rsidRPr="2D6DB9F3">
        <w:rPr>
          <w:rFonts w:eastAsia="Calibri" w:cs="Calibri"/>
          <w:color w:val="000000" w:themeColor="text1"/>
          <w:sz w:val="24"/>
          <w:szCs w:val="24"/>
          <w:lang w:val="en-US"/>
        </w:rPr>
        <w:t>facility would support greater</w:t>
      </w:r>
      <w:r w:rsidRPr="2D6DB9F3" w:rsidR="54E8F532">
        <w:rPr>
          <w:rFonts w:eastAsia="Calibri" w:cs="Calibri"/>
          <w:color w:val="000000" w:themeColor="text1"/>
          <w:sz w:val="24"/>
          <w:szCs w:val="24"/>
          <w:lang w:val="en-US"/>
        </w:rPr>
        <w:t xml:space="preserve"> participation in physical activity, provide more opportunities for residents, particularly children, to learn vital swimming skills, and offer rehabilitation and low-impact recreation options for</w:t>
      </w:r>
      <w:r w:rsidRPr="2D6DB9F3" w:rsidR="5FA94D59">
        <w:rPr>
          <w:rFonts w:eastAsia="Calibri" w:cs="Calibri"/>
          <w:color w:val="000000" w:themeColor="text1"/>
          <w:sz w:val="24"/>
          <w:szCs w:val="24"/>
          <w:lang w:val="en-US"/>
        </w:rPr>
        <w:t xml:space="preserve"> older residents.</w:t>
      </w:r>
    </w:p>
    <w:p w:rsidR="2D6DB9F3" w:rsidP="2D6DB9F3" w:rsidRDefault="2D6DB9F3" w14:paraId="4662F108" w14:textId="4695E9C9">
      <w:pPr>
        <w:pStyle w:val="NoSpacing"/>
        <w:spacing w:line="259" w:lineRule="auto"/>
        <w:rPr>
          <w:rFonts w:eastAsia="Calibri" w:cs="Calibri"/>
          <w:color w:val="000000" w:themeColor="text1"/>
          <w:sz w:val="24"/>
          <w:szCs w:val="24"/>
          <w:lang w:val="en-US"/>
        </w:rPr>
      </w:pPr>
    </w:p>
    <w:p w:rsidR="1AFDF4C4" w:rsidP="342D1E41" w:rsidRDefault="4F7E8590" w14:paraId="0070C182" w14:textId="25093E77">
      <w:pPr>
        <w:pStyle w:val="NoSpacing"/>
        <w:spacing w:line="259" w:lineRule="auto"/>
        <w:rPr>
          <w:rFonts w:eastAsia="Calibri" w:cs="Calibri"/>
          <w:color w:val="000000" w:themeColor="text1"/>
          <w:sz w:val="24"/>
          <w:szCs w:val="24"/>
          <w:lang w:val="en-US"/>
        </w:rPr>
      </w:pPr>
      <w:r w:rsidRPr="691DABFE">
        <w:rPr>
          <w:rFonts w:eastAsia="Calibri" w:cs="Calibri"/>
          <w:color w:val="000000" w:themeColor="text1"/>
          <w:sz w:val="24"/>
          <w:szCs w:val="24"/>
          <w:lang w:val="en-US"/>
        </w:rPr>
        <w:t>For more information about the 'Make a splash, match our cash' campaign and to share your story, visit engage.whittlesea.vic.gov.au/makeasplash</w:t>
      </w:r>
    </w:p>
    <w:p w:rsidR="625C657B" w:rsidP="625C657B" w:rsidRDefault="625C657B" w14:paraId="2ECAF3D5" w14:textId="0391FC92">
      <w:pPr>
        <w:pStyle w:val="NoSpacing"/>
        <w:spacing w:line="259" w:lineRule="auto"/>
        <w:jc w:val="both"/>
        <w:rPr>
          <w:rFonts w:asciiTheme="minorHAnsi" w:hAnsiTheme="minorHAnsi" w:eastAsiaTheme="minorEastAsia" w:cstheme="minorBidi"/>
          <w:sz w:val="24"/>
          <w:szCs w:val="24"/>
          <w:highlight w:val="yellow"/>
          <w:lang w:val="en-US"/>
        </w:rPr>
      </w:pPr>
    </w:p>
    <w:p w:rsidR="03014E4C" w:rsidP="0966F081" w:rsidRDefault="546D3003" w14:paraId="2B976761" w14:textId="1953EB67">
      <w:pPr>
        <w:pStyle w:val="NoSpacing"/>
        <w:spacing w:line="259" w:lineRule="auto"/>
        <w:jc w:val="both"/>
      </w:pPr>
      <w:r w:rsidRPr="6DDB04B1">
        <w:rPr>
          <w:rFonts w:eastAsia="Calibri" w:cs="Calibri"/>
          <w:b/>
          <w:bCs/>
          <w:color w:val="000000" w:themeColor="text1"/>
          <w:sz w:val="24"/>
          <w:szCs w:val="24"/>
          <w:lang w:val="en-US"/>
        </w:rPr>
        <w:t>Quotes attributable to City of Whittlesea Mayor, Councillor Lawrie Cox:</w:t>
      </w:r>
    </w:p>
    <w:p w:rsidR="251B6144" w:rsidP="251B6144" w:rsidRDefault="251B6144" w14:paraId="2387AA2B" w14:textId="02CB4914">
      <w:pPr>
        <w:pStyle w:val="NoSpacing"/>
        <w:spacing w:line="259" w:lineRule="auto"/>
        <w:jc w:val="both"/>
        <w:rPr>
          <w:rFonts w:eastAsia="Calibri" w:cs="Calibri"/>
          <w:b/>
          <w:bCs/>
          <w:color w:val="000000" w:themeColor="text1"/>
          <w:sz w:val="24"/>
          <w:szCs w:val="24"/>
          <w:lang w:val="en-US"/>
        </w:rPr>
      </w:pPr>
    </w:p>
    <w:p w:rsidR="4CD81DC6" w:rsidP="32861D6A" w:rsidRDefault="7C60D08F" w14:paraId="100BDC80" w14:textId="5399079B">
      <w:pPr>
        <w:pStyle w:val="NoSpacing"/>
        <w:spacing w:line="259" w:lineRule="auto"/>
        <w:jc w:val="both"/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  <w:lang w:val="en-US"/>
        </w:rPr>
      </w:pPr>
      <w:r w:rsidRPr="5D124F98" w:rsidR="1BA7ACC8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  <w:lang w:val="en-US"/>
        </w:rPr>
        <w:t>"</w:t>
      </w:r>
      <w:r w:rsidRPr="5D124F98" w:rsidR="494C09A5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  <w:lang w:val="en-US"/>
        </w:rPr>
        <w:t xml:space="preserve">The residents of Mernda </w:t>
      </w:r>
      <w:r w:rsidRPr="5D124F98" w:rsidR="029EC392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  <w:lang w:val="en-US"/>
        </w:rPr>
        <w:t xml:space="preserve">and surrounds </w:t>
      </w:r>
      <w:r w:rsidRPr="5D124F98" w:rsidR="494C09A5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  <w:lang w:val="en-US"/>
        </w:rPr>
        <w:t>have</w:t>
      </w:r>
      <w:r w:rsidRPr="5D124F98" w:rsidR="75B9D3E7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  <w:lang w:val="en-US"/>
        </w:rPr>
        <w:t xml:space="preserve"> been campaigning for a long time for a public pool</w:t>
      </w:r>
      <w:r w:rsidRPr="5D124F98" w:rsidR="494C09A5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  <w:lang w:val="en-US"/>
        </w:rPr>
        <w:t>," he said.</w:t>
      </w:r>
    </w:p>
    <w:p w:rsidR="49D52586" w:rsidP="32861D6A" w:rsidRDefault="49D52586" w14:paraId="4CB18B3E" w14:textId="59B8755B">
      <w:pPr>
        <w:pStyle w:val="NoSpacing"/>
        <w:spacing w:line="259" w:lineRule="auto"/>
        <w:jc w:val="both"/>
        <w:rPr>
          <w:rFonts w:ascii="Calibri" w:hAnsi="Calibri" w:eastAsia="Calibri" w:cs="Calibri" w:asciiTheme="minorAscii" w:hAnsiTheme="minorAscii" w:eastAsiaTheme="minorAscii" w:cstheme="minorAscii"/>
          <w:color w:val="000000" w:themeColor="text1"/>
          <w:sz w:val="24"/>
          <w:szCs w:val="24"/>
          <w:lang w:val="en-US"/>
        </w:rPr>
      </w:pPr>
    </w:p>
    <w:p w:rsidR="1CB667B4" w:rsidP="32861D6A" w:rsidRDefault="1CB667B4" w14:paraId="2856AD7C" w14:textId="06F01FA2">
      <w:pPr>
        <w:pStyle w:val="NoSpacing"/>
        <w:spacing w:before="0" w:beforeAutospacing="off" w:after="0" w:afterAutospacing="off" w:line="259" w:lineRule="auto"/>
        <w:jc w:val="both"/>
        <w:rPr>
          <w:rFonts w:ascii="Calibri" w:hAnsi="Calibri" w:eastAsia="Calibri" w:cs="Calibri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</w:pPr>
      <w:r w:rsidRPr="32861D6A" w:rsidR="4062F95B">
        <w:rPr>
          <w:rFonts w:ascii="Calibri" w:hAnsi="Calibri" w:eastAsia="Calibri" w:cs="Calibri" w:asciiTheme="minorAscii" w:hAnsiTheme="minorAscii" w:eastAsiaTheme="minorAscii" w:cstheme="minorAscii"/>
          <w:color w:val="auto"/>
          <w:sz w:val="24"/>
          <w:szCs w:val="24"/>
          <w:lang w:val="en-US"/>
        </w:rPr>
        <w:t>"</w:t>
      </w:r>
      <w:r w:rsidRPr="32861D6A" w:rsidR="5A308B08">
        <w:rPr>
          <w:rFonts w:ascii="Calibri" w:hAnsi="Calibri" w:eastAsia="Calibri" w:cs="Calibri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  <w:t xml:space="preserve">The Council </w:t>
      </w:r>
      <w:r w:rsidRPr="32861D6A" w:rsidR="5A308B08">
        <w:rPr>
          <w:rFonts w:ascii="Calibri" w:hAnsi="Calibri" w:eastAsia="Calibri" w:cs="Calibri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  <w:t>have</w:t>
      </w:r>
      <w:r w:rsidRPr="32861D6A" w:rsidR="5A308B08">
        <w:rPr>
          <w:rFonts w:ascii="Calibri" w:hAnsi="Calibri" w:eastAsia="Calibri" w:cs="Calibri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  <w:t xml:space="preserve"> decided that we can </w:t>
      </w:r>
      <w:r w:rsidRPr="32861D6A" w:rsidR="5A308B08">
        <w:rPr>
          <w:rFonts w:ascii="Calibri" w:hAnsi="Calibri" w:eastAsia="Calibri" w:cs="Calibri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  <w:t>commit to</w:t>
      </w:r>
      <w:r w:rsidRPr="32861D6A" w:rsidR="5A308B08">
        <w:rPr>
          <w:rFonts w:ascii="Calibri" w:hAnsi="Calibri" w:eastAsia="Calibri" w:cs="Calibri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  <w:t xml:space="preserve"> </w:t>
      </w:r>
      <w:r w:rsidRPr="32861D6A" w:rsidR="5A308B08">
        <w:rPr>
          <w:rFonts w:ascii="Calibri" w:hAnsi="Calibri" w:eastAsia="Calibri" w:cs="Calibri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  <w:t xml:space="preserve">up to $42.5 million towards an aquatic and leisure facility </w:t>
      </w:r>
      <w:r w:rsidRPr="32861D6A" w:rsidR="5A308B08">
        <w:rPr>
          <w:rFonts w:ascii="Calibri" w:hAnsi="Calibri" w:eastAsia="Calibri" w:cs="Calibri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  <w:t>within our budget processes. Now</w:t>
      </w:r>
      <w:r w:rsidRPr="32861D6A" w:rsidR="5A308B08">
        <w:rPr>
          <w:rFonts w:ascii="Calibri" w:hAnsi="Calibri" w:eastAsia="Calibri" w:cs="Calibri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  <w:t xml:space="preserve"> </w:t>
      </w:r>
      <w:r w:rsidRPr="32861D6A" w:rsidR="5A308B08">
        <w:rPr>
          <w:rFonts w:ascii="Calibri" w:hAnsi="Calibri" w:eastAsia="Calibri" w:cs="Calibri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  <w:t>it's</w:t>
      </w:r>
      <w:r w:rsidRPr="32861D6A" w:rsidR="5A308B08">
        <w:rPr>
          <w:rFonts w:ascii="Calibri" w:hAnsi="Calibri" w:eastAsia="Calibri" w:cs="Calibri" w:asciiTheme="minorAscii" w:hAnsiTheme="minorAscii" w:eastAsiaTheme="minorAscii" w:cstheme="minorAscii"/>
          <w:noProof w:val="0"/>
          <w:color w:val="auto"/>
          <w:sz w:val="24"/>
          <w:szCs w:val="24"/>
          <w:lang w:val="en-US"/>
        </w:rPr>
        <w:t xml:space="preserve"> time the state and federal governments made a splash and matched our cash.</w:t>
      </w:r>
    </w:p>
    <w:p w:rsidR="1CB667B4" w:rsidP="32861D6A" w:rsidRDefault="1CB667B4" w14:paraId="1146ED01" w14:textId="38C80CC0">
      <w:pPr>
        <w:pStyle w:val="NoSpacing"/>
        <w:spacing w:line="259" w:lineRule="auto"/>
        <w:jc w:val="both"/>
        <w:rPr>
          <w:rFonts w:ascii="Calibri" w:hAnsi="Calibri" w:eastAsia="Calibri" w:cs="Calibri" w:asciiTheme="minorAscii" w:hAnsiTheme="minorAscii" w:eastAsiaTheme="minorAscii" w:cstheme="minorAscii"/>
          <w:color w:val="000000" w:themeColor="text1"/>
          <w:sz w:val="24"/>
          <w:szCs w:val="24"/>
          <w:lang w:val="en-US"/>
        </w:rPr>
      </w:pPr>
    </w:p>
    <w:p w:rsidR="574F641A" w:rsidP="32861D6A" w:rsidRDefault="63023CA7" w14:paraId="78BF9A50" w14:textId="5BE60ACE">
      <w:pPr>
        <w:pStyle w:val="NoSpacing"/>
        <w:spacing w:line="259" w:lineRule="auto"/>
        <w:jc w:val="both"/>
        <w:rPr>
          <w:rFonts w:ascii="Calibri" w:hAnsi="Calibri" w:eastAsia="Calibri" w:cs="Calibri" w:asciiTheme="minorAscii" w:hAnsiTheme="minorAscii" w:eastAsiaTheme="minorAscii" w:cstheme="minorAscii"/>
          <w:color w:val="000000" w:themeColor="text1"/>
          <w:sz w:val="24"/>
          <w:szCs w:val="24"/>
          <w:lang w:val="en-US"/>
        </w:rPr>
      </w:pPr>
      <w:r w:rsidRPr="32861D6A" w:rsidR="63023CA7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  <w:lang w:val="en-US"/>
        </w:rPr>
        <w:t xml:space="preserve">"We're asking residents </w:t>
      </w:r>
      <w:r w:rsidRPr="32861D6A" w:rsidR="35326566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  <w:lang w:val="en-US"/>
        </w:rPr>
        <w:t xml:space="preserve">to </w:t>
      </w:r>
      <w:r w:rsidRPr="32861D6A" w:rsidR="7776A9EA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  <w:lang w:val="en-US"/>
        </w:rPr>
        <w:t xml:space="preserve">add their voices to the campaign and send a clear message that our community deserves this investment. </w:t>
      </w:r>
    </w:p>
    <w:p w:rsidR="213FBB15" w:rsidP="32861D6A" w:rsidRDefault="213FBB15" w14:paraId="17E575FA" w14:textId="52824EF7">
      <w:pPr>
        <w:pStyle w:val="NoSpacing"/>
        <w:spacing w:line="259" w:lineRule="auto"/>
        <w:jc w:val="both"/>
        <w:rPr>
          <w:rFonts w:ascii="Calibri" w:hAnsi="Calibri" w:eastAsia="Calibri" w:cs="Calibri" w:asciiTheme="minorAscii" w:hAnsiTheme="minorAscii" w:eastAsiaTheme="minorAscii" w:cstheme="minorAscii"/>
          <w:color w:val="000000" w:themeColor="text1"/>
          <w:sz w:val="24"/>
          <w:szCs w:val="24"/>
          <w:lang w:val="en-US"/>
        </w:rPr>
      </w:pPr>
    </w:p>
    <w:p w:rsidR="3F464BAE" w:rsidP="32861D6A" w:rsidRDefault="3F464BAE" w14:paraId="258FAE34" w14:textId="37FB20F0">
      <w:pPr>
        <w:pStyle w:val="NoSpacing"/>
        <w:spacing w:line="259" w:lineRule="auto"/>
        <w:jc w:val="both"/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  <w:lang w:val="en-US"/>
        </w:rPr>
      </w:pPr>
      <w:r w:rsidRPr="32861D6A" w:rsidR="3F464BAE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  <w:lang w:val="en-US"/>
        </w:rPr>
        <w:t>"</w:t>
      </w:r>
      <w:r w:rsidRPr="32861D6A" w:rsidR="46F8BF27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  <w:lang w:val="en-US"/>
        </w:rPr>
        <w:t xml:space="preserve">With the Victorian state election approaching, </w:t>
      </w:r>
      <w:r w:rsidRPr="32861D6A" w:rsidR="042C931F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  <w:lang w:val="en-US"/>
        </w:rPr>
        <w:t xml:space="preserve">all parties and local candidates should know that our community expects the funding to be made available to </w:t>
      </w:r>
      <w:r w:rsidRPr="32861D6A" w:rsidR="45D26962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  <w:lang w:val="en-US"/>
        </w:rPr>
        <w:t>deliver this project."</w:t>
      </w:r>
    </w:p>
    <w:p w:rsidR="615F5903" w:rsidP="00D200D0" w:rsidRDefault="615F5903" w14:paraId="7DC54254" w14:textId="2C3F52AF">
      <w:pPr>
        <w:pStyle w:val="NoSpacing"/>
        <w:spacing w:line="259" w:lineRule="auto"/>
        <w:rPr>
          <w:rFonts w:eastAsia="Calibri" w:cs="Calibri"/>
          <w:color w:val="000000" w:themeColor="text1"/>
          <w:sz w:val="24"/>
          <w:szCs w:val="24"/>
          <w:lang w:val="en-US"/>
        </w:rPr>
      </w:pPr>
    </w:p>
    <w:sectPr w:rsidR="615F5903" w:rsidSect="00650C0A">
      <w:headerReference w:type="default" r:id="rId10"/>
      <w:footerReference w:type="default" r:id="rId11"/>
      <w:pgSz w:w="11906" w:h="16838" w:orient="portrait"/>
      <w:pgMar w:top="2694" w:right="1133" w:bottom="1134" w:left="1247" w:header="0" w:footer="41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C20129" w:rsidP="00FC11D1" w:rsidRDefault="00C20129" w14:paraId="744E61B4" w14:textId="77777777">
      <w:r>
        <w:separator/>
      </w:r>
    </w:p>
  </w:endnote>
  <w:endnote w:type="continuationSeparator" w:id="0">
    <w:p w:rsidR="00C20129" w:rsidP="00FC11D1" w:rsidRDefault="00C20129" w14:paraId="72877C6A" w14:textId="77777777">
      <w:r>
        <w:continuationSeparator/>
      </w:r>
    </w:p>
  </w:endnote>
  <w:endnote w:type="continuationNotice" w:id="1">
    <w:p w:rsidR="00C20129" w:rsidRDefault="00C20129" w14:paraId="31A935B3" w14:textId="777777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9073F8" w:rsidP="00B95C17" w:rsidRDefault="00981052" w14:paraId="4FE8BACB" w14:textId="3D49A860">
    <w:pPr>
      <w:pStyle w:val="Footer"/>
      <w:rPr>
        <w:rFonts w:asciiTheme="minorHAnsi" w:hAnsiTheme="minorHAnsi" w:cstheme="minorHAnsi"/>
        <w:sz w:val="22"/>
        <w:szCs w:val="22"/>
      </w:rPr>
    </w:pPr>
    <w:r w:rsidRPr="00137262">
      <w:rPr>
        <w:rFonts w:asciiTheme="minorHAnsi" w:hAnsiTheme="minorHAnsi" w:cstheme="minorHAnsi"/>
        <w:sz w:val="22"/>
        <w:szCs w:val="22"/>
      </w:rPr>
      <w:t>Contact</w:t>
    </w:r>
  </w:p>
  <w:p w:rsidRPr="00137262" w:rsidR="00981052" w:rsidP="00B95C17" w:rsidRDefault="004778B8" w14:paraId="1D6A04D7" w14:textId="5E488FD3">
    <w:pPr>
      <w:pStyle w:val="Footer"/>
      <w:rPr>
        <w:rFonts w:asciiTheme="minorHAnsi" w:hAnsiTheme="minorHAnsi" w:cstheme="minorHAnsi"/>
        <w:sz w:val="22"/>
        <w:szCs w:val="22"/>
      </w:rPr>
    </w:pPr>
    <w:r>
      <w:rPr>
        <w:rFonts w:asciiTheme="minorHAnsi" w:hAnsiTheme="minorHAnsi" w:cstheme="minorHAnsi"/>
        <w:sz w:val="22"/>
        <w:szCs w:val="22"/>
      </w:rPr>
      <w:t xml:space="preserve">T: </w:t>
    </w:r>
    <w:r w:rsidR="00FA2522">
      <w:rPr>
        <w:rFonts w:asciiTheme="minorHAnsi" w:hAnsiTheme="minorHAnsi" w:cstheme="minorHAnsi"/>
        <w:sz w:val="22"/>
        <w:szCs w:val="22"/>
      </w:rPr>
      <w:t>0438 725 335</w:t>
    </w:r>
    <w:r>
      <w:rPr>
        <w:rFonts w:asciiTheme="minorHAnsi" w:hAnsiTheme="minorHAnsi" w:cstheme="minorHAnsi"/>
        <w:sz w:val="22"/>
        <w:szCs w:val="22"/>
      </w:rPr>
      <w:t xml:space="preserve">    </w:t>
    </w:r>
    <w:r w:rsidR="00964981">
      <w:rPr>
        <w:rFonts w:asciiTheme="minorHAnsi" w:hAnsiTheme="minorHAnsi" w:cstheme="minorHAnsi"/>
        <w:sz w:val="22"/>
        <w:szCs w:val="22"/>
      </w:rPr>
      <w:t xml:space="preserve">E: </w:t>
    </w:r>
    <w:r w:rsidR="0029774F">
      <w:rPr>
        <w:rFonts w:asciiTheme="minorHAnsi" w:hAnsiTheme="minorHAnsi" w:cstheme="minorHAnsi"/>
        <w:sz w:val="22"/>
        <w:szCs w:val="22"/>
      </w:rPr>
      <w:t>media</w:t>
    </w:r>
    <w:r w:rsidR="00981052">
      <w:rPr>
        <w:rFonts w:asciiTheme="minorHAnsi" w:hAnsiTheme="minorHAnsi" w:cstheme="minorHAnsi"/>
        <w:sz w:val="22"/>
        <w:szCs w:val="22"/>
      </w:rPr>
      <w:t>@w</w:t>
    </w:r>
    <w:r w:rsidRPr="00137262" w:rsidR="00981052">
      <w:rPr>
        <w:rFonts w:asciiTheme="minorHAnsi" w:hAnsiTheme="minorHAnsi" w:cstheme="minorHAnsi"/>
        <w:sz w:val="22"/>
        <w:szCs w:val="22"/>
      </w:rPr>
      <w:t>hittlesea.vic.gov.au</w:t>
    </w:r>
    <w:r w:rsidRPr="00137262" w:rsidR="00981052">
      <w:rPr>
        <w:rFonts w:asciiTheme="minorHAnsi" w:hAnsiTheme="minorHAnsi" w:cstheme="minorHAnsi"/>
        <w:sz w:val="22"/>
        <w:szCs w:val="22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C20129" w:rsidP="00FC11D1" w:rsidRDefault="00C20129" w14:paraId="24D04E33" w14:textId="77777777">
      <w:r>
        <w:separator/>
      </w:r>
    </w:p>
  </w:footnote>
  <w:footnote w:type="continuationSeparator" w:id="0">
    <w:p w:rsidR="00C20129" w:rsidP="00FC11D1" w:rsidRDefault="00C20129" w14:paraId="59B298E4" w14:textId="77777777">
      <w:r>
        <w:continuationSeparator/>
      </w:r>
    </w:p>
  </w:footnote>
  <w:footnote w:type="continuationNotice" w:id="1">
    <w:p w:rsidR="00C20129" w:rsidRDefault="00C20129" w14:paraId="244FE8CA" w14:textId="7777777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6="http://schemas.microsoft.com/office/drawing/2014/main" xmlns:pic="http://schemas.openxmlformats.org/drawingml/2006/picture" xmlns:a14="http://schemas.microsoft.com/office/drawing/2010/main" mc:Ignorable="w14 w15 w16se w16cid w16 w16cex w16sdtdh w16sdtfl w16du wp14">
  <w:p w:rsidR="00981052" w:rsidP="00FC11D1" w:rsidRDefault="00981052" w14:paraId="6A4DC504" w14:textId="77777777">
    <w:pPr>
      <w:pStyle w:val="Header"/>
      <w:ind w:right="-1416" w:hanging="1800"/>
    </w:pPr>
    <w:r>
      <w:rPr>
        <w:noProof/>
        <w:color w:val="2B579A"/>
        <w:shd w:val="clear" w:color="auto" w:fill="E6E6E6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63E2C724" wp14:editId="0DFEA473">
              <wp:simplePos x="0" y="0"/>
              <wp:positionH relativeFrom="column">
                <wp:posOffset>-72390</wp:posOffset>
              </wp:positionH>
              <wp:positionV relativeFrom="paragraph">
                <wp:posOffset>511810</wp:posOffset>
              </wp:positionV>
              <wp:extent cx="2374265" cy="1403985"/>
              <wp:effectExtent l="0" t="0" r="0" b="0"/>
              <wp:wrapNone/>
              <wp:docPr id="307" name="Text Box 307">
                <a:extLst xmlns:a="http://schemas.openxmlformats.org/drawingml/2006/main">
                  <a:ext uri="{FF2B5EF4-FFF2-40B4-BE49-F238E27FC236}">
                    <a16:creationId xmlns:a16="http://schemas.microsoft.com/office/drawing/2014/main" id="{1C6A80C8-3B2B-4458-A98D-1743E6AF5B67}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74265" cy="14039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Pr="00137262" w:rsidR="00981052" w:rsidRDefault="00981052" w14:paraId="768E698D" w14:textId="77777777">
                          <w:pPr>
                            <w:rPr>
                              <w:rFonts w:asciiTheme="minorHAnsi" w:hAnsiTheme="minorHAnsi"/>
                              <w:b/>
                              <w:color w:val="FFFFFF" w:themeColor="background1"/>
                              <w:sz w:val="52"/>
                              <w:szCs w:val="52"/>
                            </w:rPr>
                          </w:pPr>
                          <w:r>
                            <w:rPr>
                              <w:rFonts w:asciiTheme="minorHAnsi" w:hAnsiTheme="minorHAnsi"/>
                              <w:b/>
                              <w:color w:val="FFFFFF" w:themeColor="background1"/>
                              <w:sz w:val="52"/>
                              <w:szCs w:val="52"/>
                            </w:rPr>
                            <w:t>Media release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63E2C724">
              <v:stroke joinstyle="miter"/>
              <v:path gradientshapeok="t" o:connecttype="rect"/>
            </v:shapetype>
            <v:shape id="Text Box 307" style="position:absolute;margin-left:-5.7pt;margin-top:40.3pt;width:186.95pt;height:110.55pt;z-index:251658240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">
              <v:textbox style="mso-fit-shape-to-text:t">
                <w:txbxContent>
                  <w:p w:rsidRPr="00137262" w:rsidR="00981052" w:rsidRDefault="00981052" w14:paraId="768E698D" w14:textId="77777777">
                    <w:pPr>
                      <w:rPr>
                        <w:rFonts w:asciiTheme="minorHAnsi" w:hAnsiTheme="minorHAnsi"/>
                        <w:b/>
                        <w:color w:val="FFFFFF" w:themeColor="background1"/>
                        <w:sz w:val="52"/>
                        <w:szCs w:val="52"/>
                      </w:rPr>
                    </w:pPr>
                    <w:r>
                      <w:rPr>
                        <w:rFonts w:asciiTheme="minorHAnsi" w:hAnsiTheme="minorHAnsi"/>
                        <w:b/>
                        <w:color w:val="FFFFFF" w:themeColor="background1"/>
                        <w:sz w:val="52"/>
                        <w:szCs w:val="52"/>
                      </w:rPr>
                      <w:t>Media release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color w:val="2B579A"/>
        <w:shd w:val="clear" w:color="auto" w:fill="E6E6E6"/>
      </w:rPr>
      <w:drawing>
        <wp:inline distT="0" distB="0" distL="0" distR="0" wp14:anchorId="7CF77743" wp14:editId="341CC151">
          <wp:extent cx="8037870" cy="1473836"/>
          <wp:effectExtent l="0" t="0" r="1270" b="0"/>
          <wp:docPr id="12" name="Picture 12">
            <a:extLst xmlns:a="http://schemas.openxmlformats.org/drawingml/2006/main">
              <a:ext uri="{FF2B5EF4-FFF2-40B4-BE49-F238E27FC236}">
                <a16:creationId xmlns:a16="http://schemas.microsoft.com/office/drawing/2014/main" id="{85DDD2F5-851D-459F-857A-6EDA3B15A952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ood reg certificate header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050706" cy="14761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CC1995"/>
    <w:multiLevelType w:val="hybridMultilevel"/>
    <w:tmpl w:val="A1525ED0"/>
    <w:lvl w:ilvl="0" w:tplc="D79AAD1A">
      <w:start w:val="1"/>
      <w:numFmt w:val="bullet"/>
      <w:lvlText w:val="-"/>
      <w:lvlJc w:val="left"/>
      <w:pPr>
        <w:ind w:left="720" w:hanging="360"/>
      </w:pPr>
      <w:rPr>
        <w:rFonts w:hint="default" w:ascii="Calibri" w:hAnsi="Calibri"/>
      </w:rPr>
    </w:lvl>
    <w:lvl w:ilvl="1" w:tplc="3FF2882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54A4939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B1A1F5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8558057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292152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919A5E1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E19833B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D10C73E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1D384DB1"/>
    <w:multiLevelType w:val="hybridMultilevel"/>
    <w:tmpl w:val="EBC20604"/>
    <w:lvl w:ilvl="0" w:tplc="44365392">
      <w:start w:val="1"/>
      <w:numFmt w:val="bullet"/>
      <w:lvlText w:val="-"/>
      <w:lvlJc w:val="left"/>
      <w:pPr>
        <w:ind w:left="720" w:hanging="360"/>
      </w:pPr>
      <w:rPr>
        <w:rFonts w:hint="default" w:ascii="Calibri" w:hAnsi="Calibri"/>
      </w:rPr>
    </w:lvl>
    <w:lvl w:ilvl="1" w:tplc="80E0737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6F4EA22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2746306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7D9C35B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B4AE224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9704EFD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6A6EB5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793C763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1DBD2029"/>
    <w:multiLevelType w:val="hybridMultilevel"/>
    <w:tmpl w:val="02D26DD4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1FBD74FF"/>
    <w:multiLevelType w:val="hybridMultilevel"/>
    <w:tmpl w:val="133EAA0C"/>
    <w:lvl w:ilvl="0" w:tplc="1DEAFB52">
      <w:start w:val="1"/>
      <w:numFmt w:val="bullet"/>
      <w:lvlText w:val="-"/>
      <w:lvlJc w:val="left"/>
      <w:pPr>
        <w:ind w:left="720" w:hanging="360"/>
      </w:pPr>
      <w:rPr>
        <w:rFonts w:hint="default" w:ascii="Calibri" w:hAnsi="Calibri"/>
      </w:rPr>
    </w:lvl>
    <w:lvl w:ilvl="1" w:tplc="2188C89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7A10443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DED8C43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D3CE29B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EFF2D86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32240C7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D6850B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A3C651D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21283BBE"/>
    <w:multiLevelType w:val="hybridMultilevel"/>
    <w:tmpl w:val="4BA8FACA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2FFB683E"/>
    <w:multiLevelType w:val="hybridMultilevel"/>
    <w:tmpl w:val="9E6E803E"/>
    <w:lvl w:ilvl="0" w:tplc="0C090001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6" w15:restartNumberingAfterBreak="0">
    <w:nsid w:val="3102A5B5"/>
    <w:multiLevelType w:val="hybridMultilevel"/>
    <w:tmpl w:val="AEAC8258"/>
    <w:lvl w:ilvl="0" w:tplc="EB3E2B3C">
      <w:start w:val="1"/>
      <w:numFmt w:val="bullet"/>
      <w:lvlText w:val="-"/>
      <w:lvlJc w:val="left"/>
      <w:pPr>
        <w:ind w:left="720" w:hanging="360"/>
      </w:pPr>
      <w:rPr>
        <w:rFonts w:hint="default" w:ascii="Calibri" w:hAnsi="Calibri"/>
      </w:rPr>
    </w:lvl>
    <w:lvl w:ilvl="1" w:tplc="0D34E97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F894F6C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CB427F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6F50F17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CA4C398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6BC6023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74F0BEC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7D6E648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433040F6"/>
    <w:multiLevelType w:val="multilevel"/>
    <w:tmpl w:val="9CAAB1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8" w15:restartNumberingAfterBreak="0">
    <w:nsid w:val="45976C10"/>
    <w:multiLevelType w:val="hybridMultilevel"/>
    <w:tmpl w:val="D8B2AC4C"/>
    <w:lvl w:ilvl="0" w:tplc="0C090001">
      <w:start w:val="1"/>
      <w:numFmt w:val="bullet"/>
      <w:lvlText w:val=""/>
      <w:lvlJc w:val="left"/>
      <w:pPr>
        <w:ind w:left="77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9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21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93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5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7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9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81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530" w:hanging="360"/>
      </w:pPr>
      <w:rPr>
        <w:rFonts w:hint="default" w:ascii="Wingdings" w:hAnsi="Wingdings"/>
      </w:rPr>
    </w:lvl>
  </w:abstractNum>
  <w:abstractNum w:abstractNumId="9" w15:restartNumberingAfterBreak="0">
    <w:nsid w:val="4FEC4D5C"/>
    <w:multiLevelType w:val="hybridMultilevel"/>
    <w:tmpl w:val="DE4CB022"/>
    <w:lvl w:ilvl="0" w:tplc="31F87FF2">
      <w:start w:val="2013"/>
      <w:numFmt w:val="bullet"/>
      <w:lvlText w:val=""/>
      <w:lvlJc w:val="left"/>
      <w:pPr>
        <w:ind w:left="720" w:hanging="360"/>
      </w:pPr>
      <w:rPr>
        <w:rFonts w:hint="default" w:ascii="Symbol" w:hAnsi="Symbol" w:eastAsiaTheme="minorHAnsi" w:cstheme="minorBidi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516FF3C7"/>
    <w:multiLevelType w:val="hybridMultilevel"/>
    <w:tmpl w:val="6B148098"/>
    <w:lvl w:ilvl="0" w:tplc="B84E2D82">
      <w:start w:val="1"/>
      <w:numFmt w:val="bullet"/>
      <w:lvlText w:val="-"/>
      <w:lvlJc w:val="left"/>
      <w:pPr>
        <w:ind w:left="720" w:hanging="360"/>
      </w:pPr>
      <w:rPr>
        <w:rFonts w:hint="default" w:ascii="Calibri" w:hAnsi="Calibri"/>
      </w:rPr>
    </w:lvl>
    <w:lvl w:ilvl="1" w:tplc="25268B7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CE1C992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F3EA4A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6B96D7D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598E187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A40ACA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C90374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839C6F7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64CF32D5"/>
    <w:multiLevelType w:val="hybridMultilevel"/>
    <w:tmpl w:val="E1CC01C8"/>
    <w:lvl w:ilvl="0" w:tplc="C53E6410">
      <w:start w:val="1"/>
      <w:numFmt w:val="bullet"/>
      <w:lvlText w:val="-"/>
      <w:lvlJc w:val="left"/>
      <w:pPr>
        <w:ind w:left="720" w:hanging="360"/>
      </w:pPr>
      <w:rPr>
        <w:rFonts w:hint="default" w:ascii="Calibri" w:hAnsi="Calibri"/>
      </w:rPr>
    </w:lvl>
    <w:lvl w:ilvl="1" w:tplc="46F8111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26561E6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A9000EA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26784DB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416A14A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C7B4E78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18C504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A034919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678065EE"/>
    <w:multiLevelType w:val="hybridMultilevel"/>
    <w:tmpl w:val="0B1A4B48"/>
    <w:lvl w:ilvl="0" w:tplc="5C3CD280">
      <w:numFmt w:val="bullet"/>
      <w:lvlText w:val="-"/>
      <w:lvlJc w:val="left"/>
      <w:pPr>
        <w:ind w:left="720" w:hanging="360"/>
      </w:pPr>
      <w:rPr>
        <w:rFonts w:hint="default" w:ascii="Calibri" w:hAnsi="Calibri" w:eastAsia="Times New Roman" w:cs="Calibri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6BFD225B"/>
    <w:multiLevelType w:val="hybridMultilevel"/>
    <w:tmpl w:val="5A68A428"/>
    <w:lvl w:ilvl="0" w:tplc="FEB2752A">
      <w:numFmt w:val="bullet"/>
      <w:lvlText w:val="-"/>
      <w:lvlJc w:val="left"/>
      <w:pPr>
        <w:ind w:left="720" w:hanging="360"/>
      </w:pPr>
      <w:rPr>
        <w:rFonts w:hint="default" w:ascii="Calibri" w:hAnsi="Calibri" w:eastAsia="Times New Roman" w:cs="Calibri"/>
        <w:b w:val="0"/>
        <w:sz w:val="24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748319D5"/>
    <w:multiLevelType w:val="hybridMultilevel"/>
    <w:tmpl w:val="6FB6285E"/>
    <w:lvl w:ilvl="0" w:tplc="5C3CD280">
      <w:numFmt w:val="bullet"/>
      <w:lvlText w:val="-"/>
      <w:lvlJc w:val="left"/>
      <w:pPr>
        <w:ind w:left="720" w:hanging="360"/>
      </w:pPr>
      <w:rPr>
        <w:rFonts w:hint="default" w:ascii="Calibri" w:hAnsi="Calibri" w:eastAsia="Times New Roman" w:cs="Calibri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74CC74B3"/>
    <w:multiLevelType w:val="hybridMultilevel"/>
    <w:tmpl w:val="FFFFFFFF"/>
    <w:lvl w:ilvl="0" w:tplc="0ECCFDB8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w:ilvl="1" w:tplc="48E8547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95649EE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A2F2902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7D74669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5CCC695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BDC3F1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DB7EEDC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22E05F9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 w15:restartNumberingAfterBreak="0">
    <w:nsid w:val="7A3646E1"/>
    <w:multiLevelType w:val="multilevel"/>
    <w:tmpl w:val="E6B65E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num w:numId="1" w16cid:durableId="1068651282">
    <w:abstractNumId w:val="5"/>
  </w:num>
  <w:num w:numId="2" w16cid:durableId="1593707887">
    <w:abstractNumId w:val="1"/>
  </w:num>
  <w:num w:numId="3" w16cid:durableId="1751659996">
    <w:abstractNumId w:val="4"/>
  </w:num>
  <w:num w:numId="4" w16cid:durableId="1771200595">
    <w:abstractNumId w:val="11"/>
  </w:num>
  <w:num w:numId="5" w16cid:durableId="1822889061">
    <w:abstractNumId w:val="14"/>
  </w:num>
  <w:num w:numId="6" w16cid:durableId="1847791955">
    <w:abstractNumId w:val="2"/>
  </w:num>
  <w:num w:numId="7" w16cid:durableId="1989818767">
    <w:abstractNumId w:val="15"/>
  </w:num>
  <w:num w:numId="8" w16cid:durableId="243806410">
    <w:abstractNumId w:val="9"/>
  </w:num>
  <w:num w:numId="9" w16cid:durableId="263073509">
    <w:abstractNumId w:val="12"/>
  </w:num>
  <w:num w:numId="10" w16cid:durableId="356661633">
    <w:abstractNumId w:val="10"/>
  </w:num>
  <w:num w:numId="11" w16cid:durableId="63720623">
    <w:abstractNumId w:val="7"/>
  </w:num>
  <w:num w:numId="12" w16cid:durableId="704062565">
    <w:abstractNumId w:val="0"/>
  </w:num>
  <w:num w:numId="13" w16cid:durableId="722560358">
    <w:abstractNumId w:val="8"/>
  </w:num>
  <w:num w:numId="14" w16cid:durableId="828398386">
    <w:abstractNumId w:val="16"/>
  </w:num>
  <w:num w:numId="15" w16cid:durableId="896016004">
    <w:abstractNumId w:val="6"/>
  </w:num>
  <w:num w:numId="16" w16cid:durableId="908543258">
    <w:abstractNumId w:val="3"/>
  </w:num>
  <w:num w:numId="17" w16cid:durableId="918515075">
    <w:abstractNumId w:val="13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11D1"/>
    <w:rsid w:val="00001EFB"/>
    <w:rsid w:val="00003B97"/>
    <w:rsid w:val="00003FE6"/>
    <w:rsid w:val="000042FF"/>
    <w:rsid w:val="000060EC"/>
    <w:rsid w:val="0000627D"/>
    <w:rsid w:val="000067F2"/>
    <w:rsid w:val="00006A28"/>
    <w:rsid w:val="00006DB4"/>
    <w:rsid w:val="000073FC"/>
    <w:rsid w:val="00007E0C"/>
    <w:rsid w:val="000105C9"/>
    <w:rsid w:val="000124C5"/>
    <w:rsid w:val="00012D61"/>
    <w:rsid w:val="00012DD7"/>
    <w:rsid w:val="00013539"/>
    <w:rsid w:val="00013558"/>
    <w:rsid w:val="00014569"/>
    <w:rsid w:val="00014603"/>
    <w:rsid w:val="000146BA"/>
    <w:rsid w:val="000151C7"/>
    <w:rsid w:val="0001624B"/>
    <w:rsid w:val="000163B0"/>
    <w:rsid w:val="0001679C"/>
    <w:rsid w:val="00016F8B"/>
    <w:rsid w:val="00017115"/>
    <w:rsid w:val="00020A75"/>
    <w:rsid w:val="00021573"/>
    <w:rsid w:val="00021E18"/>
    <w:rsid w:val="00021EE1"/>
    <w:rsid w:val="00022611"/>
    <w:rsid w:val="00022725"/>
    <w:rsid w:val="0002397F"/>
    <w:rsid w:val="000267C8"/>
    <w:rsid w:val="00026DD9"/>
    <w:rsid w:val="000272CE"/>
    <w:rsid w:val="00027A2B"/>
    <w:rsid w:val="00027C9D"/>
    <w:rsid w:val="00027CF9"/>
    <w:rsid w:val="0002B064"/>
    <w:rsid w:val="0003222D"/>
    <w:rsid w:val="00032413"/>
    <w:rsid w:val="00033224"/>
    <w:rsid w:val="000338A3"/>
    <w:rsid w:val="0003440F"/>
    <w:rsid w:val="00036024"/>
    <w:rsid w:val="00036231"/>
    <w:rsid w:val="00036429"/>
    <w:rsid w:val="00036BA5"/>
    <w:rsid w:val="00036C5C"/>
    <w:rsid w:val="00036CAD"/>
    <w:rsid w:val="00037197"/>
    <w:rsid w:val="000408DB"/>
    <w:rsid w:val="00040DDD"/>
    <w:rsid w:val="00042F74"/>
    <w:rsid w:val="00044CF8"/>
    <w:rsid w:val="00045319"/>
    <w:rsid w:val="0004583A"/>
    <w:rsid w:val="00046995"/>
    <w:rsid w:val="00046E23"/>
    <w:rsid w:val="000501FF"/>
    <w:rsid w:val="000549A4"/>
    <w:rsid w:val="00056323"/>
    <w:rsid w:val="00056AEF"/>
    <w:rsid w:val="00065567"/>
    <w:rsid w:val="00065B72"/>
    <w:rsid w:val="000660BB"/>
    <w:rsid w:val="00066269"/>
    <w:rsid w:val="00070745"/>
    <w:rsid w:val="00071108"/>
    <w:rsid w:val="00074ADD"/>
    <w:rsid w:val="0007509F"/>
    <w:rsid w:val="000752C6"/>
    <w:rsid w:val="000760C0"/>
    <w:rsid w:val="000768EA"/>
    <w:rsid w:val="00077389"/>
    <w:rsid w:val="0007752E"/>
    <w:rsid w:val="00077796"/>
    <w:rsid w:val="00077F54"/>
    <w:rsid w:val="000841A9"/>
    <w:rsid w:val="00084628"/>
    <w:rsid w:val="00085A68"/>
    <w:rsid w:val="00087459"/>
    <w:rsid w:val="000879D9"/>
    <w:rsid w:val="00090297"/>
    <w:rsid w:val="00090E46"/>
    <w:rsid w:val="000912F9"/>
    <w:rsid w:val="00091764"/>
    <w:rsid w:val="0009254D"/>
    <w:rsid w:val="000929DC"/>
    <w:rsid w:val="00093146"/>
    <w:rsid w:val="00093916"/>
    <w:rsid w:val="00093E28"/>
    <w:rsid w:val="00094B94"/>
    <w:rsid w:val="000963BB"/>
    <w:rsid w:val="0009679B"/>
    <w:rsid w:val="00096BF1"/>
    <w:rsid w:val="00097D3A"/>
    <w:rsid w:val="000A06B5"/>
    <w:rsid w:val="000A0B56"/>
    <w:rsid w:val="000A370D"/>
    <w:rsid w:val="000A4444"/>
    <w:rsid w:val="000A456A"/>
    <w:rsid w:val="000A45F5"/>
    <w:rsid w:val="000A500A"/>
    <w:rsid w:val="000A52BE"/>
    <w:rsid w:val="000A62A8"/>
    <w:rsid w:val="000A641D"/>
    <w:rsid w:val="000A67E4"/>
    <w:rsid w:val="000A6A25"/>
    <w:rsid w:val="000A73D5"/>
    <w:rsid w:val="000A763D"/>
    <w:rsid w:val="000B0023"/>
    <w:rsid w:val="000B01CB"/>
    <w:rsid w:val="000B092A"/>
    <w:rsid w:val="000B0FDF"/>
    <w:rsid w:val="000B2216"/>
    <w:rsid w:val="000B26F9"/>
    <w:rsid w:val="000B557B"/>
    <w:rsid w:val="000B5BE7"/>
    <w:rsid w:val="000B72D8"/>
    <w:rsid w:val="000C049A"/>
    <w:rsid w:val="000C0E76"/>
    <w:rsid w:val="000C16B2"/>
    <w:rsid w:val="000C2E16"/>
    <w:rsid w:val="000C3394"/>
    <w:rsid w:val="000C3F52"/>
    <w:rsid w:val="000C4C3C"/>
    <w:rsid w:val="000C4D7F"/>
    <w:rsid w:val="000C5513"/>
    <w:rsid w:val="000C65AC"/>
    <w:rsid w:val="000D0741"/>
    <w:rsid w:val="000D21BA"/>
    <w:rsid w:val="000D4A9A"/>
    <w:rsid w:val="000D6A8C"/>
    <w:rsid w:val="000E0A9F"/>
    <w:rsid w:val="000E141F"/>
    <w:rsid w:val="000E1FD8"/>
    <w:rsid w:val="000E2DDE"/>
    <w:rsid w:val="000E3F5B"/>
    <w:rsid w:val="000E5C30"/>
    <w:rsid w:val="000E61CF"/>
    <w:rsid w:val="000E693C"/>
    <w:rsid w:val="000E6D41"/>
    <w:rsid w:val="000F444F"/>
    <w:rsid w:val="000F51CB"/>
    <w:rsid w:val="000F69B7"/>
    <w:rsid w:val="00100A43"/>
    <w:rsid w:val="00100D96"/>
    <w:rsid w:val="001012B0"/>
    <w:rsid w:val="0010375D"/>
    <w:rsid w:val="00103CB1"/>
    <w:rsid w:val="00104519"/>
    <w:rsid w:val="001053BB"/>
    <w:rsid w:val="00106C9E"/>
    <w:rsid w:val="0011097D"/>
    <w:rsid w:val="00110D58"/>
    <w:rsid w:val="00111FEC"/>
    <w:rsid w:val="001138AF"/>
    <w:rsid w:val="0011480D"/>
    <w:rsid w:val="001161C6"/>
    <w:rsid w:val="0011685B"/>
    <w:rsid w:val="00120884"/>
    <w:rsid w:val="001208D4"/>
    <w:rsid w:val="00120BD5"/>
    <w:rsid w:val="00120E3C"/>
    <w:rsid w:val="00121E45"/>
    <w:rsid w:val="00122627"/>
    <w:rsid w:val="00124A30"/>
    <w:rsid w:val="001256A9"/>
    <w:rsid w:val="00126B3E"/>
    <w:rsid w:val="0013055B"/>
    <w:rsid w:val="001346D0"/>
    <w:rsid w:val="00136146"/>
    <w:rsid w:val="0013629E"/>
    <w:rsid w:val="001365D1"/>
    <w:rsid w:val="00136FE2"/>
    <w:rsid w:val="00137262"/>
    <w:rsid w:val="00137E95"/>
    <w:rsid w:val="00141758"/>
    <w:rsid w:val="0014203B"/>
    <w:rsid w:val="00144327"/>
    <w:rsid w:val="0014451B"/>
    <w:rsid w:val="001469A0"/>
    <w:rsid w:val="00147025"/>
    <w:rsid w:val="00150409"/>
    <w:rsid w:val="00150854"/>
    <w:rsid w:val="00151407"/>
    <w:rsid w:val="00151F9F"/>
    <w:rsid w:val="0015261F"/>
    <w:rsid w:val="00152868"/>
    <w:rsid w:val="00157E09"/>
    <w:rsid w:val="001617DD"/>
    <w:rsid w:val="0016261C"/>
    <w:rsid w:val="00162712"/>
    <w:rsid w:val="00163CB5"/>
    <w:rsid w:val="00164985"/>
    <w:rsid w:val="001652DE"/>
    <w:rsid w:val="001662B6"/>
    <w:rsid w:val="00167BA8"/>
    <w:rsid w:val="00170EB2"/>
    <w:rsid w:val="00171360"/>
    <w:rsid w:val="001714D9"/>
    <w:rsid w:val="00171588"/>
    <w:rsid w:val="0017393F"/>
    <w:rsid w:val="001743DF"/>
    <w:rsid w:val="00175E6D"/>
    <w:rsid w:val="00177A81"/>
    <w:rsid w:val="00180F37"/>
    <w:rsid w:val="001813BF"/>
    <w:rsid w:val="0018344D"/>
    <w:rsid w:val="00183E46"/>
    <w:rsid w:val="0018532D"/>
    <w:rsid w:val="001857AF"/>
    <w:rsid w:val="00185EB3"/>
    <w:rsid w:val="00187C35"/>
    <w:rsid w:val="001900FC"/>
    <w:rsid w:val="00191C50"/>
    <w:rsid w:val="001947DF"/>
    <w:rsid w:val="00194CED"/>
    <w:rsid w:val="0019531D"/>
    <w:rsid w:val="001970AD"/>
    <w:rsid w:val="00197274"/>
    <w:rsid w:val="001A14FA"/>
    <w:rsid w:val="001A15E2"/>
    <w:rsid w:val="001A2073"/>
    <w:rsid w:val="001A405B"/>
    <w:rsid w:val="001A4642"/>
    <w:rsid w:val="001A4BF8"/>
    <w:rsid w:val="001A5390"/>
    <w:rsid w:val="001A5C5F"/>
    <w:rsid w:val="001A640B"/>
    <w:rsid w:val="001A6BD6"/>
    <w:rsid w:val="001A765B"/>
    <w:rsid w:val="001B01AC"/>
    <w:rsid w:val="001B0982"/>
    <w:rsid w:val="001B157B"/>
    <w:rsid w:val="001B2C85"/>
    <w:rsid w:val="001B2CE9"/>
    <w:rsid w:val="001B2D6F"/>
    <w:rsid w:val="001B7F08"/>
    <w:rsid w:val="001C1956"/>
    <w:rsid w:val="001C1B1F"/>
    <w:rsid w:val="001C30B0"/>
    <w:rsid w:val="001C33EB"/>
    <w:rsid w:val="001C36CA"/>
    <w:rsid w:val="001C3868"/>
    <w:rsid w:val="001C464E"/>
    <w:rsid w:val="001C4F49"/>
    <w:rsid w:val="001C531B"/>
    <w:rsid w:val="001C5889"/>
    <w:rsid w:val="001C7D3C"/>
    <w:rsid w:val="001D1799"/>
    <w:rsid w:val="001D1A20"/>
    <w:rsid w:val="001D30A1"/>
    <w:rsid w:val="001D3CA2"/>
    <w:rsid w:val="001D50AD"/>
    <w:rsid w:val="001D52B5"/>
    <w:rsid w:val="001D5443"/>
    <w:rsid w:val="001D63DE"/>
    <w:rsid w:val="001D6400"/>
    <w:rsid w:val="001D6E64"/>
    <w:rsid w:val="001D7F54"/>
    <w:rsid w:val="001D7F98"/>
    <w:rsid w:val="001E21BD"/>
    <w:rsid w:val="001E2EEA"/>
    <w:rsid w:val="001E389A"/>
    <w:rsid w:val="001E3C89"/>
    <w:rsid w:val="001E6031"/>
    <w:rsid w:val="001F1103"/>
    <w:rsid w:val="001F3B58"/>
    <w:rsid w:val="001F3EF8"/>
    <w:rsid w:val="001F49E0"/>
    <w:rsid w:val="001F50C8"/>
    <w:rsid w:val="001F672A"/>
    <w:rsid w:val="001F691A"/>
    <w:rsid w:val="00200EE9"/>
    <w:rsid w:val="00203D15"/>
    <w:rsid w:val="0020505C"/>
    <w:rsid w:val="002052D4"/>
    <w:rsid w:val="00207923"/>
    <w:rsid w:val="00213656"/>
    <w:rsid w:val="0021525D"/>
    <w:rsid w:val="00216C62"/>
    <w:rsid w:val="00216DC3"/>
    <w:rsid w:val="00217AD9"/>
    <w:rsid w:val="00220C3E"/>
    <w:rsid w:val="002240B1"/>
    <w:rsid w:val="0022429E"/>
    <w:rsid w:val="0022548D"/>
    <w:rsid w:val="00230F9F"/>
    <w:rsid w:val="00233DC9"/>
    <w:rsid w:val="00235A5F"/>
    <w:rsid w:val="00236465"/>
    <w:rsid w:val="00237770"/>
    <w:rsid w:val="002402CA"/>
    <w:rsid w:val="00240C81"/>
    <w:rsid w:val="00242758"/>
    <w:rsid w:val="002432E4"/>
    <w:rsid w:val="002456C9"/>
    <w:rsid w:val="00246232"/>
    <w:rsid w:val="0024715C"/>
    <w:rsid w:val="0025115D"/>
    <w:rsid w:val="002520FB"/>
    <w:rsid w:val="00252811"/>
    <w:rsid w:val="0025345F"/>
    <w:rsid w:val="00253CFB"/>
    <w:rsid w:val="00255575"/>
    <w:rsid w:val="002559DD"/>
    <w:rsid w:val="00256595"/>
    <w:rsid w:val="00257810"/>
    <w:rsid w:val="00257C31"/>
    <w:rsid w:val="002600F8"/>
    <w:rsid w:val="0026164C"/>
    <w:rsid w:val="002617BF"/>
    <w:rsid w:val="0026501D"/>
    <w:rsid w:val="00267CD7"/>
    <w:rsid w:val="00267F8B"/>
    <w:rsid w:val="002709F8"/>
    <w:rsid w:val="00270AC4"/>
    <w:rsid w:val="00271561"/>
    <w:rsid w:val="00271B9C"/>
    <w:rsid w:val="002726C3"/>
    <w:rsid w:val="00272C42"/>
    <w:rsid w:val="002736C6"/>
    <w:rsid w:val="00273BF9"/>
    <w:rsid w:val="002741EA"/>
    <w:rsid w:val="002741F0"/>
    <w:rsid w:val="00277143"/>
    <w:rsid w:val="002805FB"/>
    <w:rsid w:val="002806E9"/>
    <w:rsid w:val="0028099D"/>
    <w:rsid w:val="002840C3"/>
    <w:rsid w:val="002848F4"/>
    <w:rsid w:val="00284BD6"/>
    <w:rsid w:val="00286FF1"/>
    <w:rsid w:val="00287321"/>
    <w:rsid w:val="0029179E"/>
    <w:rsid w:val="002917B8"/>
    <w:rsid w:val="0029298A"/>
    <w:rsid w:val="00292DDA"/>
    <w:rsid w:val="00294A74"/>
    <w:rsid w:val="002958D0"/>
    <w:rsid w:val="002974C2"/>
    <w:rsid w:val="0029774F"/>
    <w:rsid w:val="002A1734"/>
    <w:rsid w:val="002A1F9B"/>
    <w:rsid w:val="002A4F08"/>
    <w:rsid w:val="002A543A"/>
    <w:rsid w:val="002A6C3B"/>
    <w:rsid w:val="002A74EC"/>
    <w:rsid w:val="002B0474"/>
    <w:rsid w:val="002B14C8"/>
    <w:rsid w:val="002B1E19"/>
    <w:rsid w:val="002B2221"/>
    <w:rsid w:val="002B37EF"/>
    <w:rsid w:val="002B3B7C"/>
    <w:rsid w:val="002B47F8"/>
    <w:rsid w:val="002B519A"/>
    <w:rsid w:val="002B51A2"/>
    <w:rsid w:val="002B5B1B"/>
    <w:rsid w:val="002B6D1D"/>
    <w:rsid w:val="002B7799"/>
    <w:rsid w:val="002C0F77"/>
    <w:rsid w:val="002C2868"/>
    <w:rsid w:val="002C2EAC"/>
    <w:rsid w:val="002C2F8F"/>
    <w:rsid w:val="002C3A26"/>
    <w:rsid w:val="002C4269"/>
    <w:rsid w:val="002C53A0"/>
    <w:rsid w:val="002C5B4E"/>
    <w:rsid w:val="002C6A71"/>
    <w:rsid w:val="002D060B"/>
    <w:rsid w:val="002D0A7C"/>
    <w:rsid w:val="002D108B"/>
    <w:rsid w:val="002D348C"/>
    <w:rsid w:val="002D3FDD"/>
    <w:rsid w:val="002D43B9"/>
    <w:rsid w:val="002D5E07"/>
    <w:rsid w:val="002D78A8"/>
    <w:rsid w:val="002E189C"/>
    <w:rsid w:val="002E30AB"/>
    <w:rsid w:val="002E3A6F"/>
    <w:rsid w:val="002E3D9C"/>
    <w:rsid w:val="002E52E3"/>
    <w:rsid w:val="002E54DE"/>
    <w:rsid w:val="002E5788"/>
    <w:rsid w:val="002E620C"/>
    <w:rsid w:val="002E63EC"/>
    <w:rsid w:val="002F061E"/>
    <w:rsid w:val="002F0B53"/>
    <w:rsid w:val="002F129B"/>
    <w:rsid w:val="002F1ABE"/>
    <w:rsid w:val="002F209F"/>
    <w:rsid w:val="002F41B9"/>
    <w:rsid w:val="00300502"/>
    <w:rsid w:val="00300CF3"/>
    <w:rsid w:val="00301C71"/>
    <w:rsid w:val="00302999"/>
    <w:rsid w:val="003051AB"/>
    <w:rsid w:val="00306CDE"/>
    <w:rsid w:val="00310CD2"/>
    <w:rsid w:val="00310D41"/>
    <w:rsid w:val="00311D96"/>
    <w:rsid w:val="00312E9B"/>
    <w:rsid w:val="003135A6"/>
    <w:rsid w:val="003135EE"/>
    <w:rsid w:val="003138C6"/>
    <w:rsid w:val="003145B0"/>
    <w:rsid w:val="003150D4"/>
    <w:rsid w:val="00315970"/>
    <w:rsid w:val="00316AD3"/>
    <w:rsid w:val="003174B6"/>
    <w:rsid w:val="003213D5"/>
    <w:rsid w:val="0032408C"/>
    <w:rsid w:val="0032416A"/>
    <w:rsid w:val="0032588D"/>
    <w:rsid w:val="00325D06"/>
    <w:rsid w:val="0032621A"/>
    <w:rsid w:val="00327336"/>
    <w:rsid w:val="00330ABE"/>
    <w:rsid w:val="00331518"/>
    <w:rsid w:val="00331F60"/>
    <w:rsid w:val="003323B7"/>
    <w:rsid w:val="00334E6F"/>
    <w:rsid w:val="0033546F"/>
    <w:rsid w:val="00335AC2"/>
    <w:rsid w:val="003365B5"/>
    <w:rsid w:val="00337A1C"/>
    <w:rsid w:val="00337EC7"/>
    <w:rsid w:val="00341918"/>
    <w:rsid w:val="00343DDE"/>
    <w:rsid w:val="003449A1"/>
    <w:rsid w:val="00344B66"/>
    <w:rsid w:val="00345F85"/>
    <w:rsid w:val="003474CD"/>
    <w:rsid w:val="00347511"/>
    <w:rsid w:val="003475D4"/>
    <w:rsid w:val="003477AD"/>
    <w:rsid w:val="00351793"/>
    <w:rsid w:val="0035236C"/>
    <w:rsid w:val="003547AA"/>
    <w:rsid w:val="00357276"/>
    <w:rsid w:val="00357819"/>
    <w:rsid w:val="0036156B"/>
    <w:rsid w:val="00361E21"/>
    <w:rsid w:val="0036637E"/>
    <w:rsid w:val="003664FD"/>
    <w:rsid w:val="003709C1"/>
    <w:rsid w:val="003710F7"/>
    <w:rsid w:val="00372E42"/>
    <w:rsid w:val="0037493D"/>
    <w:rsid w:val="0037577E"/>
    <w:rsid w:val="00376438"/>
    <w:rsid w:val="00376A27"/>
    <w:rsid w:val="00377908"/>
    <w:rsid w:val="00380513"/>
    <w:rsid w:val="00380757"/>
    <w:rsid w:val="00380FDC"/>
    <w:rsid w:val="00381CC8"/>
    <w:rsid w:val="00381D13"/>
    <w:rsid w:val="00384A9A"/>
    <w:rsid w:val="00384DF3"/>
    <w:rsid w:val="0038650F"/>
    <w:rsid w:val="0038667D"/>
    <w:rsid w:val="00386C8B"/>
    <w:rsid w:val="00387093"/>
    <w:rsid w:val="0039135E"/>
    <w:rsid w:val="00392FD3"/>
    <w:rsid w:val="00393613"/>
    <w:rsid w:val="00394118"/>
    <w:rsid w:val="003951B3"/>
    <w:rsid w:val="003964DE"/>
    <w:rsid w:val="0039FD7C"/>
    <w:rsid w:val="003A0240"/>
    <w:rsid w:val="003A0AAE"/>
    <w:rsid w:val="003A0FC2"/>
    <w:rsid w:val="003A10A2"/>
    <w:rsid w:val="003A149A"/>
    <w:rsid w:val="003A2E23"/>
    <w:rsid w:val="003A6182"/>
    <w:rsid w:val="003A7982"/>
    <w:rsid w:val="003B0109"/>
    <w:rsid w:val="003B0E45"/>
    <w:rsid w:val="003B1523"/>
    <w:rsid w:val="003B1CF3"/>
    <w:rsid w:val="003B25CF"/>
    <w:rsid w:val="003B5C19"/>
    <w:rsid w:val="003B61E4"/>
    <w:rsid w:val="003B67CB"/>
    <w:rsid w:val="003B7338"/>
    <w:rsid w:val="003B7393"/>
    <w:rsid w:val="003B7C8E"/>
    <w:rsid w:val="003C0918"/>
    <w:rsid w:val="003C0FCE"/>
    <w:rsid w:val="003C29B0"/>
    <w:rsid w:val="003C2A88"/>
    <w:rsid w:val="003C2B95"/>
    <w:rsid w:val="003C499A"/>
    <w:rsid w:val="003C5B85"/>
    <w:rsid w:val="003C5D59"/>
    <w:rsid w:val="003D0355"/>
    <w:rsid w:val="003D055E"/>
    <w:rsid w:val="003D0CB5"/>
    <w:rsid w:val="003D3831"/>
    <w:rsid w:val="003D3DB8"/>
    <w:rsid w:val="003D4012"/>
    <w:rsid w:val="003D4196"/>
    <w:rsid w:val="003D5053"/>
    <w:rsid w:val="003D54BD"/>
    <w:rsid w:val="003D5C36"/>
    <w:rsid w:val="003D653C"/>
    <w:rsid w:val="003D70B9"/>
    <w:rsid w:val="003D758D"/>
    <w:rsid w:val="003D785B"/>
    <w:rsid w:val="003E2207"/>
    <w:rsid w:val="003E24A8"/>
    <w:rsid w:val="003E2518"/>
    <w:rsid w:val="003E3779"/>
    <w:rsid w:val="003E522A"/>
    <w:rsid w:val="003E5A98"/>
    <w:rsid w:val="003E7D67"/>
    <w:rsid w:val="003F09CF"/>
    <w:rsid w:val="003F25A1"/>
    <w:rsid w:val="003F25C0"/>
    <w:rsid w:val="003F428B"/>
    <w:rsid w:val="003F4A8D"/>
    <w:rsid w:val="003F552E"/>
    <w:rsid w:val="003F5BE8"/>
    <w:rsid w:val="003F7992"/>
    <w:rsid w:val="00400A9A"/>
    <w:rsid w:val="00401750"/>
    <w:rsid w:val="00405221"/>
    <w:rsid w:val="0040590E"/>
    <w:rsid w:val="004064A8"/>
    <w:rsid w:val="004105CF"/>
    <w:rsid w:val="00410E50"/>
    <w:rsid w:val="004129BF"/>
    <w:rsid w:val="00412A36"/>
    <w:rsid w:val="0041314F"/>
    <w:rsid w:val="00414EC2"/>
    <w:rsid w:val="00415218"/>
    <w:rsid w:val="0041600E"/>
    <w:rsid w:val="004169AE"/>
    <w:rsid w:val="0041774E"/>
    <w:rsid w:val="00417914"/>
    <w:rsid w:val="00417AA0"/>
    <w:rsid w:val="004207ED"/>
    <w:rsid w:val="00423BC9"/>
    <w:rsid w:val="00423FE2"/>
    <w:rsid w:val="0042495B"/>
    <w:rsid w:val="004256C6"/>
    <w:rsid w:val="00427B95"/>
    <w:rsid w:val="00430E2F"/>
    <w:rsid w:val="00430FDD"/>
    <w:rsid w:val="004328A7"/>
    <w:rsid w:val="00432F13"/>
    <w:rsid w:val="00433693"/>
    <w:rsid w:val="004336F7"/>
    <w:rsid w:val="004345F6"/>
    <w:rsid w:val="004356E5"/>
    <w:rsid w:val="00435D62"/>
    <w:rsid w:val="004363FB"/>
    <w:rsid w:val="00436ED3"/>
    <w:rsid w:val="0043700F"/>
    <w:rsid w:val="00437E84"/>
    <w:rsid w:val="004403A1"/>
    <w:rsid w:val="00440973"/>
    <w:rsid w:val="0044276C"/>
    <w:rsid w:val="00443874"/>
    <w:rsid w:val="00444078"/>
    <w:rsid w:val="00445474"/>
    <w:rsid w:val="004475D3"/>
    <w:rsid w:val="004500DF"/>
    <w:rsid w:val="0045060D"/>
    <w:rsid w:val="004527A3"/>
    <w:rsid w:val="00452D2C"/>
    <w:rsid w:val="004538B8"/>
    <w:rsid w:val="0045401E"/>
    <w:rsid w:val="00456224"/>
    <w:rsid w:val="00456828"/>
    <w:rsid w:val="004574F1"/>
    <w:rsid w:val="00461756"/>
    <w:rsid w:val="00462799"/>
    <w:rsid w:val="0046304C"/>
    <w:rsid w:val="0046496C"/>
    <w:rsid w:val="00464AC0"/>
    <w:rsid w:val="00464F3D"/>
    <w:rsid w:val="00464F70"/>
    <w:rsid w:val="004666D9"/>
    <w:rsid w:val="00467C04"/>
    <w:rsid w:val="00470924"/>
    <w:rsid w:val="00470DE7"/>
    <w:rsid w:val="004711CE"/>
    <w:rsid w:val="00472C81"/>
    <w:rsid w:val="00475C01"/>
    <w:rsid w:val="00476086"/>
    <w:rsid w:val="004763A3"/>
    <w:rsid w:val="00476C57"/>
    <w:rsid w:val="004773C2"/>
    <w:rsid w:val="004778B8"/>
    <w:rsid w:val="00477DD7"/>
    <w:rsid w:val="0048034F"/>
    <w:rsid w:val="00481AF6"/>
    <w:rsid w:val="004825BE"/>
    <w:rsid w:val="00482773"/>
    <w:rsid w:val="00484B53"/>
    <w:rsid w:val="00484E7C"/>
    <w:rsid w:val="004862D7"/>
    <w:rsid w:val="00487C7D"/>
    <w:rsid w:val="00487CBA"/>
    <w:rsid w:val="00490D33"/>
    <w:rsid w:val="00492DA9"/>
    <w:rsid w:val="004932E5"/>
    <w:rsid w:val="004933D9"/>
    <w:rsid w:val="004943D5"/>
    <w:rsid w:val="00495608"/>
    <w:rsid w:val="004A185E"/>
    <w:rsid w:val="004A3694"/>
    <w:rsid w:val="004A4309"/>
    <w:rsid w:val="004A5198"/>
    <w:rsid w:val="004A5FB6"/>
    <w:rsid w:val="004A6974"/>
    <w:rsid w:val="004A7FFB"/>
    <w:rsid w:val="004B064C"/>
    <w:rsid w:val="004B2CB6"/>
    <w:rsid w:val="004B311B"/>
    <w:rsid w:val="004B4C6D"/>
    <w:rsid w:val="004B70B5"/>
    <w:rsid w:val="004C011B"/>
    <w:rsid w:val="004C1A6F"/>
    <w:rsid w:val="004C23A6"/>
    <w:rsid w:val="004C335A"/>
    <w:rsid w:val="004C3B0A"/>
    <w:rsid w:val="004C55C0"/>
    <w:rsid w:val="004C59EE"/>
    <w:rsid w:val="004C64AA"/>
    <w:rsid w:val="004C6D72"/>
    <w:rsid w:val="004D0476"/>
    <w:rsid w:val="004D0B87"/>
    <w:rsid w:val="004D163F"/>
    <w:rsid w:val="004D2878"/>
    <w:rsid w:val="004D5C00"/>
    <w:rsid w:val="004D63A6"/>
    <w:rsid w:val="004D7821"/>
    <w:rsid w:val="004D7C5F"/>
    <w:rsid w:val="004E09A8"/>
    <w:rsid w:val="004E32AC"/>
    <w:rsid w:val="004E3AC6"/>
    <w:rsid w:val="004E402B"/>
    <w:rsid w:val="004E6946"/>
    <w:rsid w:val="004E7005"/>
    <w:rsid w:val="004E75F8"/>
    <w:rsid w:val="004F00C2"/>
    <w:rsid w:val="004F115B"/>
    <w:rsid w:val="004F22E8"/>
    <w:rsid w:val="004F3428"/>
    <w:rsid w:val="004F361A"/>
    <w:rsid w:val="004F4929"/>
    <w:rsid w:val="004F5475"/>
    <w:rsid w:val="004F58DF"/>
    <w:rsid w:val="004F6549"/>
    <w:rsid w:val="004F68C2"/>
    <w:rsid w:val="004F7446"/>
    <w:rsid w:val="004F7559"/>
    <w:rsid w:val="004F7958"/>
    <w:rsid w:val="004F7FE1"/>
    <w:rsid w:val="00501A44"/>
    <w:rsid w:val="00504B49"/>
    <w:rsid w:val="005072FF"/>
    <w:rsid w:val="005074F0"/>
    <w:rsid w:val="0051005F"/>
    <w:rsid w:val="005102C2"/>
    <w:rsid w:val="00510A81"/>
    <w:rsid w:val="005118F3"/>
    <w:rsid w:val="005119A9"/>
    <w:rsid w:val="00512ADA"/>
    <w:rsid w:val="005140F0"/>
    <w:rsid w:val="00514F77"/>
    <w:rsid w:val="005159E7"/>
    <w:rsid w:val="005218ED"/>
    <w:rsid w:val="0052209C"/>
    <w:rsid w:val="00522541"/>
    <w:rsid w:val="005245F0"/>
    <w:rsid w:val="00524E22"/>
    <w:rsid w:val="00525B9E"/>
    <w:rsid w:val="00526590"/>
    <w:rsid w:val="00526938"/>
    <w:rsid w:val="00531658"/>
    <w:rsid w:val="00531D2B"/>
    <w:rsid w:val="00531E86"/>
    <w:rsid w:val="0053297E"/>
    <w:rsid w:val="00532B17"/>
    <w:rsid w:val="00533251"/>
    <w:rsid w:val="00533C26"/>
    <w:rsid w:val="00534538"/>
    <w:rsid w:val="005373EF"/>
    <w:rsid w:val="005402B1"/>
    <w:rsid w:val="00541745"/>
    <w:rsid w:val="00545655"/>
    <w:rsid w:val="00545D64"/>
    <w:rsid w:val="00550660"/>
    <w:rsid w:val="00551244"/>
    <w:rsid w:val="00553343"/>
    <w:rsid w:val="00554A1F"/>
    <w:rsid w:val="00554EB1"/>
    <w:rsid w:val="00555420"/>
    <w:rsid w:val="0055552C"/>
    <w:rsid w:val="0055601C"/>
    <w:rsid w:val="005576DB"/>
    <w:rsid w:val="00562502"/>
    <w:rsid w:val="005625C2"/>
    <w:rsid w:val="005655A8"/>
    <w:rsid w:val="00565D78"/>
    <w:rsid w:val="005662D6"/>
    <w:rsid w:val="00567C98"/>
    <w:rsid w:val="00567F06"/>
    <w:rsid w:val="005704F5"/>
    <w:rsid w:val="00570C02"/>
    <w:rsid w:val="005713C0"/>
    <w:rsid w:val="0057161A"/>
    <w:rsid w:val="00571797"/>
    <w:rsid w:val="005747D3"/>
    <w:rsid w:val="005749FF"/>
    <w:rsid w:val="00575595"/>
    <w:rsid w:val="0057654F"/>
    <w:rsid w:val="00576703"/>
    <w:rsid w:val="005775D3"/>
    <w:rsid w:val="00580808"/>
    <w:rsid w:val="0058127F"/>
    <w:rsid w:val="005816E5"/>
    <w:rsid w:val="00582B85"/>
    <w:rsid w:val="00582E07"/>
    <w:rsid w:val="00584BDC"/>
    <w:rsid w:val="0058519B"/>
    <w:rsid w:val="005854F9"/>
    <w:rsid w:val="00586A87"/>
    <w:rsid w:val="0058704C"/>
    <w:rsid w:val="00587EA3"/>
    <w:rsid w:val="005900D8"/>
    <w:rsid w:val="005919C4"/>
    <w:rsid w:val="0059699F"/>
    <w:rsid w:val="0059723A"/>
    <w:rsid w:val="0059748C"/>
    <w:rsid w:val="00597CD7"/>
    <w:rsid w:val="005A09E3"/>
    <w:rsid w:val="005A420A"/>
    <w:rsid w:val="005A43EE"/>
    <w:rsid w:val="005A662C"/>
    <w:rsid w:val="005A6D95"/>
    <w:rsid w:val="005B045E"/>
    <w:rsid w:val="005B152B"/>
    <w:rsid w:val="005B1F3E"/>
    <w:rsid w:val="005B2887"/>
    <w:rsid w:val="005B28E5"/>
    <w:rsid w:val="005B3CCE"/>
    <w:rsid w:val="005B4A7C"/>
    <w:rsid w:val="005B4EB2"/>
    <w:rsid w:val="005B5619"/>
    <w:rsid w:val="005B5E5E"/>
    <w:rsid w:val="005B5E65"/>
    <w:rsid w:val="005B729F"/>
    <w:rsid w:val="005C0EBF"/>
    <w:rsid w:val="005C1E7E"/>
    <w:rsid w:val="005C1EDA"/>
    <w:rsid w:val="005C2986"/>
    <w:rsid w:val="005C408D"/>
    <w:rsid w:val="005C5968"/>
    <w:rsid w:val="005C6A94"/>
    <w:rsid w:val="005D09EC"/>
    <w:rsid w:val="005D187C"/>
    <w:rsid w:val="005D22B1"/>
    <w:rsid w:val="005D2A3B"/>
    <w:rsid w:val="005D46ED"/>
    <w:rsid w:val="005D47AA"/>
    <w:rsid w:val="005D53B9"/>
    <w:rsid w:val="005D796C"/>
    <w:rsid w:val="005E0840"/>
    <w:rsid w:val="005E1230"/>
    <w:rsid w:val="005E1426"/>
    <w:rsid w:val="005E2F70"/>
    <w:rsid w:val="005E6BBB"/>
    <w:rsid w:val="005E7B89"/>
    <w:rsid w:val="005F047D"/>
    <w:rsid w:val="005F1A0C"/>
    <w:rsid w:val="005F36C7"/>
    <w:rsid w:val="006004EC"/>
    <w:rsid w:val="006017D8"/>
    <w:rsid w:val="00601FD4"/>
    <w:rsid w:val="00602AA0"/>
    <w:rsid w:val="006038A4"/>
    <w:rsid w:val="00603D7C"/>
    <w:rsid w:val="00604D20"/>
    <w:rsid w:val="00604F26"/>
    <w:rsid w:val="00605152"/>
    <w:rsid w:val="0060654B"/>
    <w:rsid w:val="006073B5"/>
    <w:rsid w:val="00610179"/>
    <w:rsid w:val="00612203"/>
    <w:rsid w:val="006138D2"/>
    <w:rsid w:val="00614270"/>
    <w:rsid w:val="00614523"/>
    <w:rsid w:val="0061475F"/>
    <w:rsid w:val="00614F0B"/>
    <w:rsid w:val="00615D88"/>
    <w:rsid w:val="00616D26"/>
    <w:rsid w:val="0061702A"/>
    <w:rsid w:val="00617042"/>
    <w:rsid w:val="0061763A"/>
    <w:rsid w:val="00617724"/>
    <w:rsid w:val="00620D45"/>
    <w:rsid w:val="006237D3"/>
    <w:rsid w:val="00623814"/>
    <w:rsid w:val="00624058"/>
    <w:rsid w:val="00625BD8"/>
    <w:rsid w:val="006265C6"/>
    <w:rsid w:val="00626788"/>
    <w:rsid w:val="006303C0"/>
    <w:rsid w:val="006307D6"/>
    <w:rsid w:val="006339C2"/>
    <w:rsid w:val="00634AEA"/>
    <w:rsid w:val="00635745"/>
    <w:rsid w:val="0063704E"/>
    <w:rsid w:val="00640B5A"/>
    <w:rsid w:val="00640BFE"/>
    <w:rsid w:val="00640E59"/>
    <w:rsid w:val="00641307"/>
    <w:rsid w:val="00642991"/>
    <w:rsid w:val="0064330F"/>
    <w:rsid w:val="00645862"/>
    <w:rsid w:val="00645AA5"/>
    <w:rsid w:val="006461CC"/>
    <w:rsid w:val="0064690F"/>
    <w:rsid w:val="00650C0A"/>
    <w:rsid w:val="0065229D"/>
    <w:rsid w:val="006527C0"/>
    <w:rsid w:val="006534EC"/>
    <w:rsid w:val="00656C3A"/>
    <w:rsid w:val="006573E1"/>
    <w:rsid w:val="006578B1"/>
    <w:rsid w:val="00657FF7"/>
    <w:rsid w:val="0066164A"/>
    <w:rsid w:val="00661AFD"/>
    <w:rsid w:val="00662BBC"/>
    <w:rsid w:val="00663052"/>
    <w:rsid w:val="00663C4D"/>
    <w:rsid w:val="00663E3C"/>
    <w:rsid w:val="00663E95"/>
    <w:rsid w:val="006648E9"/>
    <w:rsid w:val="006649C6"/>
    <w:rsid w:val="006654AB"/>
    <w:rsid w:val="00665CCF"/>
    <w:rsid w:val="00666812"/>
    <w:rsid w:val="00667304"/>
    <w:rsid w:val="006700C0"/>
    <w:rsid w:val="00670266"/>
    <w:rsid w:val="00671604"/>
    <w:rsid w:val="0067332B"/>
    <w:rsid w:val="00674D64"/>
    <w:rsid w:val="00674ED0"/>
    <w:rsid w:val="00675711"/>
    <w:rsid w:val="006758A9"/>
    <w:rsid w:val="006804F7"/>
    <w:rsid w:val="0068247D"/>
    <w:rsid w:val="00684B6E"/>
    <w:rsid w:val="0068657C"/>
    <w:rsid w:val="00687D77"/>
    <w:rsid w:val="0069060A"/>
    <w:rsid w:val="006907E1"/>
    <w:rsid w:val="00690B94"/>
    <w:rsid w:val="00691D9D"/>
    <w:rsid w:val="0069453A"/>
    <w:rsid w:val="006948C8"/>
    <w:rsid w:val="00695661"/>
    <w:rsid w:val="006974B7"/>
    <w:rsid w:val="006A13FA"/>
    <w:rsid w:val="006A36B7"/>
    <w:rsid w:val="006A4602"/>
    <w:rsid w:val="006A5A7C"/>
    <w:rsid w:val="006A6093"/>
    <w:rsid w:val="006A6731"/>
    <w:rsid w:val="006A6771"/>
    <w:rsid w:val="006B0815"/>
    <w:rsid w:val="006B0ABA"/>
    <w:rsid w:val="006B1058"/>
    <w:rsid w:val="006B1829"/>
    <w:rsid w:val="006B1F18"/>
    <w:rsid w:val="006B419E"/>
    <w:rsid w:val="006B4B54"/>
    <w:rsid w:val="006B63E0"/>
    <w:rsid w:val="006B6966"/>
    <w:rsid w:val="006B6B68"/>
    <w:rsid w:val="006B8BBF"/>
    <w:rsid w:val="006C0360"/>
    <w:rsid w:val="006C144C"/>
    <w:rsid w:val="006C1FEB"/>
    <w:rsid w:val="006C2454"/>
    <w:rsid w:val="006C24C9"/>
    <w:rsid w:val="006C4171"/>
    <w:rsid w:val="006C4324"/>
    <w:rsid w:val="006C5D97"/>
    <w:rsid w:val="006C725C"/>
    <w:rsid w:val="006D09B7"/>
    <w:rsid w:val="006D1DC1"/>
    <w:rsid w:val="006D4195"/>
    <w:rsid w:val="006D4643"/>
    <w:rsid w:val="006D5981"/>
    <w:rsid w:val="006D724A"/>
    <w:rsid w:val="006D787D"/>
    <w:rsid w:val="006D7958"/>
    <w:rsid w:val="006E05CD"/>
    <w:rsid w:val="006E0C71"/>
    <w:rsid w:val="006E289A"/>
    <w:rsid w:val="006E3222"/>
    <w:rsid w:val="006E4819"/>
    <w:rsid w:val="006E522C"/>
    <w:rsid w:val="006E529E"/>
    <w:rsid w:val="006E610C"/>
    <w:rsid w:val="006F10E7"/>
    <w:rsid w:val="006F19E8"/>
    <w:rsid w:val="006F1CDF"/>
    <w:rsid w:val="006F2CDF"/>
    <w:rsid w:val="006F34CC"/>
    <w:rsid w:val="006F3CEA"/>
    <w:rsid w:val="006F4F2C"/>
    <w:rsid w:val="006F52CA"/>
    <w:rsid w:val="00700368"/>
    <w:rsid w:val="00701FB9"/>
    <w:rsid w:val="00707956"/>
    <w:rsid w:val="0070AF18"/>
    <w:rsid w:val="00711736"/>
    <w:rsid w:val="0071232E"/>
    <w:rsid w:val="00712562"/>
    <w:rsid w:val="00713092"/>
    <w:rsid w:val="007136A1"/>
    <w:rsid w:val="007138C4"/>
    <w:rsid w:val="00714513"/>
    <w:rsid w:val="00714619"/>
    <w:rsid w:val="00715FBE"/>
    <w:rsid w:val="00721188"/>
    <w:rsid w:val="00723BAA"/>
    <w:rsid w:val="00723F75"/>
    <w:rsid w:val="0072498E"/>
    <w:rsid w:val="00724DB4"/>
    <w:rsid w:val="00730777"/>
    <w:rsid w:val="007333BE"/>
    <w:rsid w:val="00735B3F"/>
    <w:rsid w:val="00736757"/>
    <w:rsid w:val="007373C9"/>
    <w:rsid w:val="0074062E"/>
    <w:rsid w:val="00742281"/>
    <w:rsid w:val="00742B51"/>
    <w:rsid w:val="00743996"/>
    <w:rsid w:val="00743E7E"/>
    <w:rsid w:val="00744F2B"/>
    <w:rsid w:val="007453D3"/>
    <w:rsid w:val="007459F4"/>
    <w:rsid w:val="0074619D"/>
    <w:rsid w:val="00746A68"/>
    <w:rsid w:val="007476D3"/>
    <w:rsid w:val="00747A8D"/>
    <w:rsid w:val="00750B59"/>
    <w:rsid w:val="00750FD9"/>
    <w:rsid w:val="0075228B"/>
    <w:rsid w:val="00752F20"/>
    <w:rsid w:val="00753C1D"/>
    <w:rsid w:val="00755761"/>
    <w:rsid w:val="0075576F"/>
    <w:rsid w:val="0075682B"/>
    <w:rsid w:val="00756D5F"/>
    <w:rsid w:val="00761397"/>
    <w:rsid w:val="007613C6"/>
    <w:rsid w:val="00762B88"/>
    <w:rsid w:val="00762BA9"/>
    <w:rsid w:val="007633F3"/>
    <w:rsid w:val="007642BF"/>
    <w:rsid w:val="0076441C"/>
    <w:rsid w:val="00765D05"/>
    <w:rsid w:val="00767875"/>
    <w:rsid w:val="00770AA6"/>
    <w:rsid w:val="00771B28"/>
    <w:rsid w:val="00773244"/>
    <w:rsid w:val="00773942"/>
    <w:rsid w:val="00773C4C"/>
    <w:rsid w:val="0077692B"/>
    <w:rsid w:val="00776B63"/>
    <w:rsid w:val="00776BCF"/>
    <w:rsid w:val="00777B6E"/>
    <w:rsid w:val="00780F6C"/>
    <w:rsid w:val="00781864"/>
    <w:rsid w:val="00781CCD"/>
    <w:rsid w:val="00783A34"/>
    <w:rsid w:val="00783BFA"/>
    <w:rsid w:val="007848F0"/>
    <w:rsid w:val="00784FE6"/>
    <w:rsid w:val="00787044"/>
    <w:rsid w:val="007926CA"/>
    <w:rsid w:val="007926F6"/>
    <w:rsid w:val="00793070"/>
    <w:rsid w:val="00793C4C"/>
    <w:rsid w:val="007954E2"/>
    <w:rsid w:val="00796E1F"/>
    <w:rsid w:val="00797003"/>
    <w:rsid w:val="007A29EB"/>
    <w:rsid w:val="007A40A7"/>
    <w:rsid w:val="007B0506"/>
    <w:rsid w:val="007B0FE6"/>
    <w:rsid w:val="007B15C6"/>
    <w:rsid w:val="007B1D73"/>
    <w:rsid w:val="007B2463"/>
    <w:rsid w:val="007B2B8A"/>
    <w:rsid w:val="007B3CC1"/>
    <w:rsid w:val="007B586E"/>
    <w:rsid w:val="007B73B5"/>
    <w:rsid w:val="007B7BA4"/>
    <w:rsid w:val="007C4527"/>
    <w:rsid w:val="007C45BB"/>
    <w:rsid w:val="007C685C"/>
    <w:rsid w:val="007C6E68"/>
    <w:rsid w:val="007C73D8"/>
    <w:rsid w:val="007D1C9A"/>
    <w:rsid w:val="007D3D4F"/>
    <w:rsid w:val="007D5578"/>
    <w:rsid w:val="007D5F36"/>
    <w:rsid w:val="007E0958"/>
    <w:rsid w:val="007E0E52"/>
    <w:rsid w:val="007E3959"/>
    <w:rsid w:val="007E6195"/>
    <w:rsid w:val="007E6BA8"/>
    <w:rsid w:val="007E6BDC"/>
    <w:rsid w:val="007E7630"/>
    <w:rsid w:val="007F04BA"/>
    <w:rsid w:val="007F0C9E"/>
    <w:rsid w:val="007F18BC"/>
    <w:rsid w:val="007F2D75"/>
    <w:rsid w:val="007F331A"/>
    <w:rsid w:val="007F359A"/>
    <w:rsid w:val="007F5E61"/>
    <w:rsid w:val="007F5E8B"/>
    <w:rsid w:val="008010C0"/>
    <w:rsid w:val="0080270B"/>
    <w:rsid w:val="00803845"/>
    <w:rsid w:val="00803ED9"/>
    <w:rsid w:val="00804BB4"/>
    <w:rsid w:val="0080551E"/>
    <w:rsid w:val="008070C0"/>
    <w:rsid w:val="0080749B"/>
    <w:rsid w:val="00810375"/>
    <w:rsid w:val="00810DCC"/>
    <w:rsid w:val="00810FF6"/>
    <w:rsid w:val="008128AC"/>
    <w:rsid w:val="008148ED"/>
    <w:rsid w:val="00815B5A"/>
    <w:rsid w:val="008174AD"/>
    <w:rsid w:val="00820065"/>
    <w:rsid w:val="00821F37"/>
    <w:rsid w:val="0082206E"/>
    <w:rsid w:val="0082305C"/>
    <w:rsid w:val="00823586"/>
    <w:rsid w:val="00823BCC"/>
    <w:rsid w:val="008240A9"/>
    <w:rsid w:val="00824494"/>
    <w:rsid w:val="00826BFD"/>
    <w:rsid w:val="00832C33"/>
    <w:rsid w:val="00832E53"/>
    <w:rsid w:val="00833D73"/>
    <w:rsid w:val="00833EE5"/>
    <w:rsid w:val="008349E1"/>
    <w:rsid w:val="00834C9D"/>
    <w:rsid w:val="00834E1C"/>
    <w:rsid w:val="00835B1A"/>
    <w:rsid w:val="00836EF5"/>
    <w:rsid w:val="00837102"/>
    <w:rsid w:val="008377C4"/>
    <w:rsid w:val="00841BE5"/>
    <w:rsid w:val="00842E7A"/>
    <w:rsid w:val="00844A7F"/>
    <w:rsid w:val="008455B5"/>
    <w:rsid w:val="008457A2"/>
    <w:rsid w:val="00845D34"/>
    <w:rsid w:val="00846044"/>
    <w:rsid w:val="0084622D"/>
    <w:rsid w:val="008462E3"/>
    <w:rsid w:val="00846D17"/>
    <w:rsid w:val="00847313"/>
    <w:rsid w:val="00847453"/>
    <w:rsid w:val="00847BEC"/>
    <w:rsid w:val="00850177"/>
    <w:rsid w:val="008514BD"/>
    <w:rsid w:val="008530A7"/>
    <w:rsid w:val="00854012"/>
    <w:rsid w:val="0085687D"/>
    <w:rsid w:val="00856B66"/>
    <w:rsid w:val="00857556"/>
    <w:rsid w:val="0085ED64"/>
    <w:rsid w:val="008608B5"/>
    <w:rsid w:val="00863121"/>
    <w:rsid w:val="008638F7"/>
    <w:rsid w:val="00863AD1"/>
    <w:rsid w:val="008645C3"/>
    <w:rsid w:val="00865EEE"/>
    <w:rsid w:val="0086620A"/>
    <w:rsid w:val="008674E0"/>
    <w:rsid w:val="00870460"/>
    <w:rsid w:val="008712E3"/>
    <w:rsid w:val="008726F2"/>
    <w:rsid w:val="00875E76"/>
    <w:rsid w:val="0087771F"/>
    <w:rsid w:val="00877D5A"/>
    <w:rsid w:val="00880C29"/>
    <w:rsid w:val="0088355C"/>
    <w:rsid w:val="008836E3"/>
    <w:rsid w:val="00883A94"/>
    <w:rsid w:val="00883F8E"/>
    <w:rsid w:val="00886FF7"/>
    <w:rsid w:val="00887BCE"/>
    <w:rsid w:val="00891AA7"/>
    <w:rsid w:val="0089209A"/>
    <w:rsid w:val="008922F5"/>
    <w:rsid w:val="008923A2"/>
    <w:rsid w:val="00892986"/>
    <w:rsid w:val="008932F7"/>
    <w:rsid w:val="00894602"/>
    <w:rsid w:val="00895519"/>
    <w:rsid w:val="008957F6"/>
    <w:rsid w:val="00895D08"/>
    <w:rsid w:val="008A3E4B"/>
    <w:rsid w:val="008A61B4"/>
    <w:rsid w:val="008A7A15"/>
    <w:rsid w:val="008A7AA7"/>
    <w:rsid w:val="008B0240"/>
    <w:rsid w:val="008B03D7"/>
    <w:rsid w:val="008B18C2"/>
    <w:rsid w:val="008B1990"/>
    <w:rsid w:val="008B2DAB"/>
    <w:rsid w:val="008B3FEB"/>
    <w:rsid w:val="008B45DB"/>
    <w:rsid w:val="008B4754"/>
    <w:rsid w:val="008B77E3"/>
    <w:rsid w:val="008B7B2C"/>
    <w:rsid w:val="008C1ABE"/>
    <w:rsid w:val="008C1FC1"/>
    <w:rsid w:val="008C293A"/>
    <w:rsid w:val="008C3229"/>
    <w:rsid w:val="008C3DA9"/>
    <w:rsid w:val="008C5317"/>
    <w:rsid w:val="008C5806"/>
    <w:rsid w:val="008C689A"/>
    <w:rsid w:val="008C6973"/>
    <w:rsid w:val="008D01E3"/>
    <w:rsid w:val="008D062E"/>
    <w:rsid w:val="008D068C"/>
    <w:rsid w:val="008D2B97"/>
    <w:rsid w:val="008D2EF2"/>
    <w:rsid w:val="008D4730"/>
    <w:rsid w:val="008D4E0D"/>
    <w:rsid w:val="008D69AB"/>
    <w:rsid w:val="008D6D94"/>
    <w:rsid w:val="008D6DA1"/>
    <w:rsid w:val="008E0073"/>
    <w:rsid w:val="008E00FA"/>
    <w:rsid w:val="008E013C"/>
    <w:rsid w:val="008E27E4"/>
    <w:rsid w:val="008E297B"/>
    <w:rsid w:val="008E3391"/>
    <w:rsid w:val="008E39FF"/>
    <w:rsid w:val="008E48E9"/>
    <w:rsid w:val="008E5441"/>
    <w:rsid w:val="008E56E1"/>
    <w:rsid w:val="008E658B"/>
    <w:rsid w:val="008E6F35"/>
    <w:rsid w:val="008E7D2F"/>
    <w:rsid w:val="008F27C0"/>
    <w:rsid w:val="008F35AF"/>
    <w:rsid w:val="008F5992"/>
    <w:rsid w:val="008F60B0"/>
    <w:rsid w:val="008F75DC"/>
    <w:rsid w:val="009011A3"/>
    <w:rsid w:val="00901656"/>
    <w:rsid w:val="009018E1"/>
    <w:rsid w:val="0090224F"/>
    <w:rsid w:val="00902433"/>
    <w:rsid w:val="00902CDB"/>
    <w:rsid w:val="009048C6"/>
    <w:rsid w:val="00905E29"/>
    <w:rsid w:val="00906930"/>
    <w:rsid w:val="009073F8"/>
    <w:rsid w:val="00907510"/>
    <w:rsid w:val="0090CF89"/>
    <w:rsid w:val="0091107F"/>
    <w:rsid w:val="009116B4"/>
    <w:rsid w:val="00912561"/>
    <w:rsid w:val="0091355E"/>
    <w:rsid w:val="009141EB"/>
    <w:rsid w:val="00917EC7"/>
    <w:rsid w:val="00922509"/>
    <w:rsid w:val="00922CB9"/>
    <w:rsid w:val="00924B90"/>
    <w:rsid w:val="0092553F"/>
    <w:rsid w:val="00926F42"/>
    <w:rsid w:val="00927417"/>
    <w:rsid w:val="00927454"/>
    <w:rsid w:val="009304B8"/>
    <w:rsid w:val="0093125B"/>
    <w:rsid w:val="0093169D"/>
    <w:rsid w:val="00931B47"/>
    <w:rsid w:val="0093215E"/>
    <w:rsid w:val="0093298F"/>
    <w:rsid w:val="009333AB"/>
    <w:rsid w:val="00933CAF"/>
    <w:rsid w:val="0094012A"/>
    <w:rsid w:val="009404E3"/>
    <w:rsid w:val="00940E37"/>
    <w:rsid w:val="00941DFD"/>
    <w:rsid w:val="009437E1"/>
    <w:rsid w:val="009456B5"/>
    <w:rsid w:val="009465A5"/>
    <w:rsid w:val="009469C5"/>
    <w:rsid w:val="00946FEB"/>
    <w:rsid w:val="00951A1C"/>
    <w:rsid w:val="00951DB1"/>
    <w:rsid w:val="00951F7E"/>
    <w:rsid w:val="009530EE"/>
    <w:rsid w:val="00954C8D"/>
    <w:rsid w:val="00954CE0"/>
    <w:rsid w:val="00954ED1"/>
    <w:rsid w:val="00955FFC"/>
    <w:rsid w:val="00956154"/>
    <w:rsid w:val="0095635C"/>
    <w:rsid w:val="009577C1"/>
    <w:rsid w:val="009577E3"/>
    <w:rsid w:val="0095796E"/>
    <w:rsid w:val="00957BDA"/>
    <w:rsid w:val="009601F2"/>
    <w:rsid w:val="009607F3"/>
    <w:rsid w:val="00961395"/>
    <w:rsid w:val="00961F28"/>
    <w:rsid w:val="00962364"/>
    <w:rsid w:val="00964981"/>
    <w:rsid w:val="0097135C"/>
    <w:rsid w:val="0097271B"/>
    <w:rsid w:val="009728A8"/>
    <w:rsid w:val="00976D7F"/>
    <w:rsid w:val="0097714A"/>
    <w:rsid w:val="009778F7"/>
    <w:rsid w:val="009805A1"/>
    <w:rsid w:val="00981052"/>
    <w:rsid w:val="00981CA7"/>
    <w:rsid w:val="00981DFC"/>
    <w:rsid w:val="00983355"/>
    <w:rsid w:val="009840E4"/>
    <w:rsid w:val="009844DD"/>
    <w:rsid w:val="009858B2"/>
    <w:rsid w:val="00987550"/>
    <w:rsid w:val="00990377"/>
    <w:rsid w:val="0099104C"/>
    <w:rsid w:val="009921A8"/>
    <w:rsid w:val="009935E5"/>
    <w:rsid w:val="00995DAE"/>
    <w:rsid w:val="00996ED6"/>
    <w:rsid w:val="009974F7"/>
    <w:rsid w:val="009A27E8"/>
    <w:rsid w:val="009A2CEA"/>
    <w:rsid w:val="009A55B7"/>
    <w:rsid w:val="009A626A"/>
    <w:rsid w:val="009A738B"/>
    <w:rsid w:val="009A7986"/>
    <w:rsid w:val="009B150D"/>
    <w:rsid w:val="009B39A3"/>
    <w:rsid w:val="009B3C28"/>
    <w:rsid w:val="009B4254"/>
    <w:rsid w:val="009B48CC"/>
    <w:rsid w:val="009B5372"/>
    <w:rsid w:val="009C1B1C"/>
    <w:rsid w:val="009C2C9F"/>
    <w:rsid w:val="009C6A9A"/>
    <w:rsid w:val="009C6F8B"/>
    <w:rsid w:val="009C7986"/>
    <w:rsid w:val="009C7DAE"/>
    <w:rsid w:val="009D01BE"/>
    <w:rsid w:val="009D1623"/>
    <w:rsid w:val="009D257A"/>
    <w:rsid w:val="009D2829"/>
    <w:rsid w:val="009D32CE"/>
    <w:rsid w:val="009D58B3"/>
    <w:rsid w:val="009D64B6"/>
    <w:rsid w:val="009E0B13"/>
    <w:rsid w:val="009E0F4B"/>
    <w:rsid w:val="009E0F65"/>
    <w:rsid w:val="009E1083"/>
    <w:rsid w:val="009E200F"/>
    <w:rsid w:val="009E3206"/>
    <w:rsid w:val="009E4E3F"/>
    <w:rsid w:val="009E58D1"/>
    <w:rsid w:val="009E6BCF"/>
    <w:rsid w:val="009F13C6"/>
    <w:rsid w:val="009F1A51"/>
    <w:rsid w:val="009F1E3D"/>
    <w:rsid w:val="009F32BC"/>
    <w:rsid w:val="009F7A85"/>
    <w:rsid w:val="00A010A8"/>
    <w:rsid w:val="00A02709"/>
    <w:rsid w:val="00A0301E"/>
    <w:rsid w:val="00A03C60"/>
    <w:rsid w:val="00A050E0"/>
    <w:rsid w:val="00A05A90"/>
    <w:rsid w:val="00A07278"/>
    <w:rsid w:val="00A103CF"/>
    <w:rsid w:val="00A10B3E"/>
    <w:rsid w:val="00A110D6"/>
    <w:rsid w:val="00A11512"/>
    <w:rsid w:val="00A118BA"/>
    <w:rsid w:val="00A11A35"/>
    <w:rsid w:val="00A11B8C"/>
    <w:rsid w:val="00A1312D"/>
    <w:rsid w:val="00A1324A"/>
    <w:rsid w:val="00A15213"/>
    <w:rsid w:val="00A16B64"/>
    <w:rsid w:val="00A20150"/>
    <w:rsid w:val="00A20426"/>
    <w:rsid w:val="00A23E24"/>
    <w:rsid w:val="00A25985"/>
    <w:rsid w:val="00A2670D"/>
    <w:rsid w:val="00A26B29"/>
    <w:rsid w:val="00A275E7"/>
    <w:rsid w:val="00A31EE2"/>
    <w:rsid w:val="00A32163"/>
    <w:rsid w:val="00A32EDD"/>
    <w:rsid w:val="00A33B11"/>
    <w:rsid w:val="00A33F11"/>
    <w:rsid w:val="00A35426"/>
    <w:rsid w:val="00A35DB1"/>
    <w:rsid w:val="00A36089"/>
    <w:rsid w:val="00A377A6"/>
    <w:rsid w:val="00A43F81"/>
    <w:rsid w:val="00A45FA6"/>
    <w:rsid w:val="00A46A04"/>
    <w:rsid w:val="00A4765B"/>
    <w:rsid w:val="00A4785A"/>
    <w:rsid w:val="00A5005A"/>
    <w:rsid w:val="00A5036D"/>
    <w:rsid w:val="00A51316"/>
    <w:rsid w:val="00A51A8B"/>
    <w:rsid w:val="00A531DC"/>
    <w:rsid w:val="00A53204"/>
    <w:rsid w:val="00A545BD"/>
    <w:rsid w:val="00A573A5"/>
    <w:rsid w:val="00A60F09"/>
    <w:rsid w:val="00A612C7"/>
    <w:rsid w:val="00A612D0"/>
    <w:rsid w:val="00A633F8"/>
    <w:rsid w:val="00A64C1C"/>
    <w:rsid w:val="00A6566E"/>
    <w:rsid w:val="00A664DB"/>
    <w:rsid w:val="00A67324"/>
    <w:rsid w:val="00A70E6D"/>
    <w:rsid w:val="00A71A53"/>
    <w:rsid w:val="00A73AD8"/>
    <w:rsid w:val="00A74ABB"/>
    <w:rsid w:val="00A761AD"/>
    <w:rsid w:val="00A77DF8"/>
    <w:rsid w:val="00A80400"/>
    <w:rsid w:val="00A809BA"/>
    <w:rsid w:val="00A82A7D"/>
    <w:rsid w:val="00A83EDE"/>
    <w:rsid w:val="00A86ACE"/>
    <w:rsid w:val="00A8783B"/>
    <w:rsid w:val="00A87CC9"/>
    <w:rsid w:val="00A911BF"/>
    <w:rsid w:val="00A91C07"/>
    <w:rsid w:val="00A94624"/>
    <w:rsid w:val="00A947E9"/>
    <w:rsid w:val="00A94B76"/>
    <w:rsid w:val="00A94D48"/>
    <w:rsid w:val="00A953AE"/>
    <w:rsid w:val="00A96721"/>
    <w:rsid w:val="00A9756D"/>
    <w:rsid w:val="00A97B6E"/>
    <w:rsid w:val="00AA2025"/>
    <w:rsid w:val="00AA222A"/>
    <w:rsid w:val="00AA2277"/>
    <w:rsid w:val="00AA264C"/>
    <w:rsid w:val="00AA30E6"/>
    <w:rsid w:val="00AA338D"/>
    <w:rsid w:val="00AA5513"/>
    <w:rsid w:val="00AB0F64"/>
    <w:rsid w:val="00AB2FBC"/>
    <w:rsid w:val="00AB3EA0"/>
    <w:rsid w:val="00AB45D7"/>
    <w:rsid w:val="00AB491A"/>
    <w:rsid w:val="00AB4A6B"/>
    <w:rsid w:val="00AB58AF"/>
    <w:rsid w:val="00AB605C"/>
    <w:rsid w:val="00AB750D"/>
    <w:rsid w:val="00AB799B"/>
    <w:rsid w:val="00AC0270"/>
    <w:rsid w:val="00AC09C8"/>
    <w:rsid w:val="00AC1F1B"/>
    <w:rsid w:val="00AC357B"/>
    <w:rsid w:val="00AC3D5E"/>
    <w:rsid w:val="00AC43FB"/>
    <w:rsid w:val="00AC4ECE"/>
    <w:rsid w:val="00AC63B7"/>
    <w:rsid w:val="00AC7322"/>
    <w:rsid w:val="00AC798E"/>
    <w:rsid w:val="00AD0204"/>
    <w:rsid w:val="00AD0860"/>
    <w:rsid w:val="00AD196C"/>
    <w:rsid w:val="00AD1AB8"/>
    <w:rsid w:val="00AD2F3D"/>
    <w:rsid w:val="00AD36FD"/>
    <w:rsid w:val="00AD3C2C"/>
    <w:rsid w:val="00AD4AE3"/>
    <w:rsid w:val="00AD4CB4"/>
    <w:rsid w:val="00AD5140"/>
    <w:rsid w:val="00AD552D"/>
    <w:rsid w:val="00AD582C"/>
    <w:rsid w:val="00AD5921"/>
    <w:rsid w:val="00AE03E1"/>
    <w:rsid w:val="00AE0AE9"/>
    <w:rsid w:val="00AE0C47"/>
    <w:rsid w:val="00AE1385"/>
    <w:rsid w:val="00AE1D62"/>
    <w:rsid w:val="00AE3937"/>
    <w:rsid w:val="00AE3AB1"/>
    <w:rsid w:val="00AE496D"/>
    <w:rsid w:val="00AE511F"/>
    <w:rsid w:val="00AE5325"/>
    <w:rsid w:val="00AE55F5"/>
    <w:rsid w:val="00AE58F3"/>
    <w:rsid w:val="00AE5AE0"/>
    <w:rsid w:val="00AE6999"/>
    <w:rsid w:val="00AE6EAF"/>
    <w:rsid w:val="00AF11A2"/>
    <w:rsid w:val="00AF1CB0"/>
    <w:rsid w:val="00AF218F"/>
    <w:rsid w:val="00AF45ED"/>
    <w:rsid w:val="00AF5F8A"/>
    <w:rsid w:val="00AF6492"/>
    <w:rsid w:val="00AF71AC"/>
    <w:rsid w:val="00AF76DC"/>
    <w:rsid w:val="00B009A5"/>
    <w:rsid w:val="00B01F24"/>
    <w:rsid w:val="00B02327"/>
    <w:rsid w:val="00B041A4"/>
    <w:rsid w:val="00B044CA"/>
    <w:rsid w:val="00B05074"/>
    <w:rsid w:val="00B06C21"/>
    <w:rsid w:val="00B0730C"/>
    <w:rsid w:val="00B11A6F"/>
    <w:rsid w:val="00B128C4"/>
    <w:rsid w:val="00B130A3"/>
    <w:rsid w:val="00B13DEB"/>
    <w:rsid w:val="00B14384"/>
    <w:rsid w:val="00B14CB3"/>
    <w:rsid w:val="00B15410"/>
    <w:rsid w:val="00B15F09"/>
    <w:rsid w:val="00B1665D"/>
    <w:rsid w:val="00B1716B"/>
    <w:rsid w:val="00B20792"/>
    <w:rsid w:val="00B2393E"/>
    <w:rsid w:val="00B24293"/>
    <w:rsid w:val="00B25450"/>
    <w:rsid w:val="00B25997"/>
    <w:rsid w:val="00B25C98"/>
    <w:rsid w:val="00B26436"/>
    <w:rsid w:val="00B26FAD"/>
    <w:rsid w:val="00B270F1"/>
    <w:rsid w:val="00B27D1B"/>
    <w:rsid w:val="00B31388"/>
    <w:rsid w:val="00B31C15"/>
    <w:rsid w:val="00B334F0"/>
    <w:rsid w:val="00B340DF"/>
    <w:rsid w:val="00B34333"/>
    <w:rsid w:val="00B347EB"/>
    <w:rsid w:val="00B34B2E"/>
    <w:rsid w:val="00B402B3"/>
    <w:rsid w:val="00B40552"/>
    <w:rsid w:val="00B43759"/>
    <w:rsid w:val="00B441FC"/>
    <w:rsid w:val="00B458D2"/>
    <w:rsid w:val="00B45A84"/>
    <w:rsid w:val="00B46F6F"/>
    <w:rsid w:val="00B51605"/>
    <w:rsid w:val="00B53AD3"/>
    <w:rsid w:val="00B53C57"/>
    <w:rsid w:val="00B54C6A"/>
    <w:rsid w:val="00B5545A"/>
    <w:rsid w:val="00B5585B"/>
    <w:rsid w:val="00B55AAD"/>
    <w:rsid w:val="00B56905"/>
    <w:rsid w:val="00B575C1"/>
    <w:rsid w:val="00B60C69"/>
    <w:rsid w:val="00B63F2C"/>
    <w:rsid w:val="00B644B0"/>
    <w:rsid w:val="00B64BAB"/>
    <w:rsid w:val="00B64D0D"/>
    <w:rsid w:val="00B65C14"/>
    <w:rsid w:val="00B6660B"/>
    <w:rsid w:val="00B6704D"/>
    <w:rsid w:val="00B676B0"/>
    <w:rsid w:val="00B709BD"/>
    <w:rsid w:val="00B71CD7"/>
    <w:rsid w:val="00B7397D"/>
    <w:rsid w:val="00B739E1"/>
    <w:rsid w:val="00B75925"/>
    <w:rsid w:val="00B80875"/>
    <w:rsid w:val="00B82455"/>
    <w:rsid w:val="00B82F32"/>
    <w:rsid w:val="00B833EB"/>
    <w:rsid w:val="00B84226"/>
    <w:rsid w:val="00B84CA1"/>
    <w:rsid w:val="00B85E40"/>
    <w:rsid w:val="00B86845"/>
    <w:rsid w:val="00B86EE4"/>
    <w:rsid w:val="00B8712F"/>
    <w:rsid w:val="00B91191"/>
    <w:rsid w:val="00B92DD6"/>
    <w:rsid w:val="00B95C17"/>
    <w:rsid w:val="00B963E3"/>
    <w:rsid w:val="00B97BCE"/>
    <w:rsid w:val="00BA0780"/>
    <w:rsid w:val="00BA2285"/>
    <w:rsid w:val="00BA233C"/>
    <w:rsid w:val="00BA2591"/>
    <w:rsid w:val="00BA3C46"/>
    <w:rsid w:val="00BB1579"/>
    <w:rsid w:val="00BB1FDE"/>
    <w:rsid w:val="00BB1FED"/>
    <w:rsid w:val="00BB2033"/>
    <w:rsid w:val="00BB2AB2"/>
    <w:rsid w:val="00BB2D1E"/>
    <w:rsid w:val="00BB333A"/>
    <w:rsid w:val="00BB3E07"/>
    <w:rsid w:val="00BB498A"/>
    <w:rsid w:val="00BB60F2"/>
    <w:rsid w:val="00BB6BCA"/>
    <w:rsid w:val="00BB7246"/>
    <w:rsid w:val="00BC1B06"/>
    <w:rsid w:val="00BC2DAA"/>
    <w:rsid w:val="00BC3367"/>
    <w:rsid w:val="00BC6482"/>
    <w:rsid w:val="00BD0DA4"/>
    <w:rsid w:val="00BD1291"/>
    <w:rsid w:val="00BD14A0"/>
    <w:rsid w:val="00BD1D44"/>
    <w:rsid w:val="00BD2819"/>
    <w:rsid w:val="00BD3FD1"/>
    <w:rsid w:val="00BD4AE2"/>
    <w:rsid w:val="00BD4C01"/>
    <w:rsid w:val="00BD53EA"/>
    <w:rsid w:val="00BD5F60"/>
    <w:rsid w:val="00BD61A6"/>
    <w:rsid w:val="00BD7C79"/>
    <w:rsid w:val="00BD7D41"/>
    <w:rsid w:val="00BE008B"/>
    <w:rsid w:val="00BE074F"/>
    <w:rsid w:val="00BE0877"/>
    <w:rsid w:val="00BE14F1"/>
    <w:rsid w:val="00BE193F"/>
    <w:rsid w:val="00BE1A6E"/>
    <w:rsid w:val="00BE26C9"/>
    <w:rsid w:val="00BE2955"/>
    <w:rsid w:val="00BE2A4C"/>
    <w:rsid w:val="00BE3CF7"/>
    <w:rsid w:val="00BE45A9"/>
    <w:rsid w:val="00BE5912"/>
    <w:rsid w:val="00BE6A13"/>
    <w:rsid w:val="00BE744F"/>
    <w:rsid w:val="00BE7933"/>
    <w:rsid w:val="00BF1717"/>
    <w:rsid w:val="00BF1BE2"/>
    <w:rsid w:val="00BF1DE3"/>
    <w:rsid w:val="00BF2269"/>
    <w:rsid w:val="00BF374B"/>
    <w:rsid w:val="00BF3B60"/>
    <w:rsid w:val="00BF4285"/>
    <w:rsid w:val="00BF48D8"/>
    <w:rsid w:val="00BF53D8"/>
    <w:rsid w:val="00BF5E08"/>
    <w:rsid w:val="00BF5E9E"/>
    <w:rsid w:val="00BF6449"/>
    <w:rsid w:val="00BF65C8"/>
    <w:rsid w:val="00BF6AFC"/>
    <w:rsid w:val="00BF7643"/>
    <w:rsid w:val="00C0080F"/>
    <w:rsid w:val="00C00E6B"/>
    <w:rsid w:val="00C011BD"/>
    <w:rsid w:val="00C04481"/>
    <w:rsid w:val="00C0613A"/>
    <w:rsid w:val="00C07490"/>
    <w:rsid w:val="00C10A61"/>
    <w:rsid w:val="00C10B30"/>
    <w:rsid w:val="00C111CD"/>
    <w:rsid w:val="00C11748"/>
    <w:rsid w:val="00C11968"/>
    <w:rsid w:val="00C11C2E"/>
    <w:rsid w:val="00C122EC"/>
    <w:rsid w:val="00C12BB3"/>
    <w:rsid w:val="00C1448D"/>
    <w:rsid w:val="00C144CB"/>
    <w:rsid w:val="00C158A5"/>
    <w:rsid w:val="00C1597C"/>
    <w:rsid w:val="00C15F14"/>
    <w:rsid w:val="00C178E4"/>
    <w:rsid w:val="00C1791D"/>
    <w:rsid w:val="00C200C3"/>
    <w:rsid w:val="00C20129"/>
    <w:rsid w:val="00C20953"/>
    <w:rsid w:val="00C21B41"/>
    <w:rsid w:val="00C227B4"/>
    <w:rsid w:val="00C23B65"/>
    <w:rsid w:val="00C23F7A"/>
    <w:rsid w:val="00C23F90"/>
    <w:rsid w:val="00C23FF7"/>
    <w:rsid w:val="00C24162"/>
    <w:rsid w:val="00C251F1"/>
    <w:rsid w:val="00C2630B"/>
    <w:rsid w:val="00C2750B"/>
    <w:rsid w:val="00C30B83"/>
    <w:rsid w:val="00C339E9"/>
    <w:rsid w:val="00C33DD3"/>
    <w:rsid w:val="00C34170"/>
    <w:rsid w:val="00C37232"/>
    <w:rsid w:val="00C41CE1"/>
    <w:rsid w:val="00C4414F"/>
    <w:rsid w:val="00C455B4"/>
    <w:rsid w:val="00C45D2C"/>
    <w:rsid w:val="00C46982"/>
    <w:rsid w:val="00C46FC2"/>
    <w:rsid w:val="00C47290"/>
    <w:rsid w:val="00C5176D"/>
    <w:rsid w:val="00C52ABA"/>
    <w:rsid w:val="00C5329D"/>
    <w:rsid w:val="00C53D5F"/>
    <w:rsid w:val="00C54DB8"/>
    <w:rsid w:val="00C5505A"/>
    <w:rsid w:val="00C56336"/>
    <w:rsid w:val="00C56ABD"/>
    <w:rsid w:val="00C56CAB"/>
    <w:rsid w:val="00C56CFF"/>
    <w:rsid w:val="00C57699"/>
    <w:rsid w:val="00C57D46"/>
    <w:rsid w:val="00C6033A"/>
    <w:rsid w:val="00C6076A"/>
    <w:rsid w:val="00C60A2B"/>
    <w:rsid w:val="00C62FE6"/>
    <w:rsid w:val="00C65665"/>
    <w:rsid w:val="00C65685"/>
    <w:rsid w:val="00C67134"/>
    <w:rsid w:val="00C67819"/>
    <w:rsid w:val="00C67876"/>
    <w:rsid w:val="00C71656"/>
    <w:rsid w:val="00C71E02"/>
    <w:rsid w:val="00C7208E"/>
    <w:rsid w:val="00C72B3C"/>
    <w:rsid w:val="00C72B94"/>
    <w:rsid w:val="00C75867"/>
    <w:rsid w:val="00C806A2"/>
    <w:rsid w:val="00C80D2B"/>
    <w:rsid w:val="00C812DC"/>
    <w:rsid w:val="00C82507"/>
    <w:rsid w:val="00C82AED"/>
    <w:rsid w:val="00C86629"/>
    <w:rsid w:val="00C90259"/>
    <w:rsid w:val="00C90B95"/>
    <w:rsid w:val="00C91B44"/>
    <w:rsid w:val="00C92FA5"/>
    <w:rsid w:val="00C9428F"/>
    <w:rsid w:val="00C95012"/>
    <w:rsid w:val="00C9558A"/>
    <w:rsid w:val="00C96C4F"/>
    <w:rsid w:val="00C97C50"/>
    <w:rsid w:val="00CA0452"/>
    <w:rsid w:val="00CA046D"/>
    <w:rsid w:val="00CA0550"/>
    <w:rsid w:val="00CA0565"/>
    <w:rsid w:val="00CA07AD"/>
    <w:rsid w:val="00CA1781"/>
    <w:rsid w:val="00CA25D3"/>
    <w:rsid w:val="00CA38BB"/>
    <w:rsid w:val="00CB1B62"/>
    <w:rsid w:val="00CB2899"/>
    <w:rsid w:val="00CB2E27"/>
    <w:rsid w:val="00CB3E06"/>
    <w:rsid w:val="00CB522C"/>
    <w:rsid w:val="00CB5C19"/>
    <w:rsid w:val="00CB5F34"/>
    <w:rsid w:val="00CB6253"/>
    <w:rsid w:val="00CC021E"/>
    <w:rsid w:val="00CC28BF"/>
    <w:rsid w:val="00CC3315"/>
    <w:rsid w:val="00CC49F6"/>
    <w:rsid w:val="00CC5502"/>
    <w:rsid w:val="00CC76E2"/>
    <w:rsid w:val="00CC79D0"/>
    <w:rsid w:val="00CD05B1"/>
    <w:rsid w:val="00CD1063"/>
    <w:rsid w:val="00CD12BB"/>
    <w:rsid w:val="00CD2D85"/>
    <w:rsid w:val="00CD2EA2"/>
    <w:rsid w:val="00CD5F19"/>
    <w:rsid w:val="00CD7ABD"/>
    <w:rsid w:val="00CE1B54"/>
    <w:rsid w:val="00CE2A36"/>
    <w:rsid w:val="00CE3510"/>
    <w:rsid w:val="00CE4640"/>
    <w:rsid w:val="00CE7820"/>
    <w:rsid w:val="00CF1EE5"/>
    <w:rsid w:val="00CF337C"/>
    <w:rsid w:val="00CF453F"/>
    <w:rsid w:val="00CF4A40"/>
    <w:rsid w:val="00CF4EE5"/>
    <w:rsid w:val="00CF6D99"/>
    <w:rsid w:val="00CF6FB0"/>
    <w:rsid w:val="00CF7DD6"/>
    <w:rsid w:val="00D0070B"/>
    <w:rsid w:val="00D027DE"/>
    <w:rsid w:val="00D02839"/>
    <w:rsid w:val="00D02C88"/>
    <w:rsid w:val="00D03E02"/>
    <w:rsid w:val="00D05253"/>
    <w:rsid w:val="00D06693"/>
    <w:rsid w:val="00D072E9"/>
    <w:rsid w:val="00D107D3"/>
    <w:rsid w:val="00D1280E"/>
    <w:rsid w:val="00D16692"/>
    <w:rsid w:val="00D200D0"/>
    <w:rsid w:val="00D20329"/>
    <w:rsid w:val="00D21440"/>
    <w:rsid w:val="00D21AD6"/>
    <w:rsid w:val="00D2304B"/>
    <w:rsid w:val="00D239E6"/>
    <w:rsid w:val="00D23FB1"/>
    <w:rsid w:val="00D247C2"/>
    <w:rsid w:val="00D25342"/>
    <w:rsid w:val="00D255C5"/>
    <w:rsid w:val="00D2676C"/>
    <w:rsid w:val="00D30597"/>
    <w:rsid w:val="00D30E2E"/>
    <w:rsid w:val="00D31E2D"/>
    <w:rsid w:val="00D32081"/>
    <w:rsid w:val="00D33A05"/>
    <w:rsid w:val="00D355A4"/>
    <w:rsid w:val="00D37CF3"/>
    <w:rsid w:val="00D40B56"/>
    <w:rsid w:val="00D434A3"/>
    <w:rsid w:val="00D442C1"/>
    <w:rsid w:val="00D4585E"/>
    <w:rsid w:val="00D47A17"/>
    <w:rsid w:val="00D51011"/>
    <w:rsid w:val="00D514C8"/>
    <w:rsid w:val="00D52389"/>
    <w:rsid w:val="00D529C6"/>
    <w:rsid w:val="00D5371B"/>
    <w:rsid w:val="00D552D4"/>
    <w:rsid w:val="00D5619A"/>
    <w:rsid w:val="00D575DD"/>
    <w:rsid w:val="00D57790"/>
    <w:rsid w:val="00D60AFE"/>
    <w:rsid w:val="00D61485"/>
    <w:rsid w:val="00D61C8B"/>
    <w:rsid w:val="00D64036"/>
    <w:rsid w:val="00D640DA"/>
    <w:rsid w:val="00D6464D"/>
    <w:rsid w:val="00D646D5"/>
    <w:rsid w:val="00D649AC"/>
    <w:rsid w:val="00D65109"/>
    <w:rsid w:val="00D653A4"/>
    <w:rsid w:val="00D65D40"/>
    <w:rsid w:val="00D679A2"/>
    <w:rsid w:val="00D67A03"/>
    <w:rsid w:val="00D67A36"/>
    <w:rsid w:val="00D735E6"/>
    <w:rsid w:val="00D74A28"/>
    <w:rsid w:val="00D75316"/>
    <w:rsid w:val="00D805C5"/>
    <w:rsid w:val="00D80834"/>
    <w:rsid w:val="00D8462B"/>
    <w:rsid w:val="00D914F8"/>
    <w:rsid w:val="00D92860"/>
    <w:rsid w:val="00D94859"/>
    <w:rsid w:val="00D949D6"/>
    <w:rsid w:val="00D966FE"/>
    <w:rsid w:val="00DA099C"/>
    <w:rsid w:val="00DA0A1D"/>
    <w:rsid w:val="00DA0F42"/>
    <w:rsid w:val="00DA138E"/>
    <w:rsid w:val="00DA1927"/>
    <w:rsid w:val="00DA2E0B"/>
    <w:rsid w:val="00DA399D"/>
    <w:rsid w:val="00DA4B43"/>
    <w:rsid w:val="00DA4DD3"/>
    <w:rsid w:val="00DA7D93"/>
    <w:rsid w:val="00DB3183"/>
    <w:rsid w:val="00DB41C0"/>
    <w:rsid w:val="00DB4823"/>
    <w:rsid w:val="00DC01CE"/>
    <w:rsid w:val="00DC0BC7"/>
    <w:rsid w:val="00DC0DD2"/>
    <w:rsid w:val="00DC12EF"/>
    <w:rsid w:val="00DC2081"/>
    <w:rsid w:val="00DC2B7C"/>
    <w:rsid w:val="00DC2BD1"/>
    <w:rsid w:val="00DC2C56"/>
    <w:rsid w:val="00DC3462"/>
    <w:rsid w:val="00DC3833"/>
    <w:rsid w:val="00DC3E00"/>
    <w:rsid w:val="00DC3EE2"/>
    <w:rsid w:val="00DC51B9"/>
    <w:rsid w:val="00DC5AF8"/>
    <w:rsid w:val="00DC6D04"/>
    <w:rsid w:val="00DC6D99"/>
    <w:rsid w:val="00DC7034"/>
    <w:rsid w:val="00DC7743"/>
    <w:rsid w:val="00DD0653"/>
    <w:rsid w:val="00DD097B"/>
    <w:rsid w:val="00DD0BE0"/>
    <w:rsid w:val="00DD0E11"/>
    <w:rsid w:val="00DD2C4C"/>
    <w:rsid w:val="00DD4F90"/>
    <w:rsid w:val="00DD59B2"/>
    <w:rsid w:val="00DD7DD0"/>
    <w:rsid w:val="00DE1A9A"/>
    <w:rsid w:val="00DE24EE"/>
    <w:rsid w:val="00DE3381"/>
    <w:rsid w:val="00DE34B8"/>
    <w:rsid w:val="00DE382D"/>
    <w:rsid w:val="00DE47D4"/>
    <w:rsid w:val="00DE7755"/>
    <w:rsid w:val="00DF066E"/>
    <w:rsid w:val="00DF17EA"/>
    <w:rsid w:val="00DF2575"/>
    <w:rsid w:val="00DF2A29"/>
    <w:rsid w:val="00DF30F7"/>
    <w:rsid w:val="00DF31F0"/>
    <w:rsid w:val="00DF4411"/>
    <w:rsid w:val="00DF71DD"/>
    <w:rsid w:val="00DF72BC"/>
    <w:rsid w:val="00DF72CE"/>
    <w:rsid w:val="00E005B5"/>
    <w:rsid w:val="00E01E95"/>
    <w:rsid w:val="00E0239F"/>
    <w:rsid w:val="00E027E5"/>
    <w:rsid w:val="00E04291"/>
    <w:rsid w:val="00E0452E"/>
    <w:rsid w:val="00E05401"/>
    <w:rsid w:val="00E0571F"/>
    <w:rsid w:val="00E05995"/>
    <w:rsid w:val="00E06135"/>
    <w:rsid w:val="00E10635"/>
    <w:rsid w:val="00E112E7"/>
    <w:rsid w:val="00E1132A"/>
    <w:rsid w:val="00E13C3B"/>
    <w:rsid w:val="00E1418B"/>
    <w:rsid w:val="00E1620C"/>
    <w:rsid w:val="00E17F88"/>
    <w:rsid w:val="00E2131B"/>
    <w:rsid w:val="00E2218B"/>
    <w:rsid w:val="00E222A9"/>
    <w:rsid w:val="00E22350"/>
    <w:rsid w:val="00E2284D"/>
    <w:rsid w:val="00E23DE5"/>
    <w:rsid w:val="00E24827"/>
    <w:rsid w:val="00E26654"/>
    <w:rsid w:val="00E30491"/>
    <w:rsid w:val="00E3191C"/>
    <w:rsid w:val="00E31EB0"/>
    <w:rsid w:val="00E32482"/>
    <w:rsid w:val="00E33047"/>
    <w:rsid w:val="00E33AA1"/>
    <w:rsid w:val="00E33E52"/>
    <w:rsid w:val="00E34692"/>
    <w:rsid w:val="00E357B5"/>
    <w:rsid w:val="00E36481"/>
    <w:rsid w:val="00E40BF4"/>
    <w:rsid w:val="00E41070"/>
    <w:rsid w:val="00E42AD4"/>
    <w:rsid w:val="00E42FD9"/>
    <w:rsid w:val="00E44ECA"/>
    <w:rsid w:val="00E45FBA"/>
    <w:rsid w:val="00E46F41"/>
    <w:rsid w:val="00E471E0"/>
    <w:rsid w:val="00E4729E"/>
    <w:rsid w:val="00E47E59"/>
    <w:rsid w:val="00E50354"/>
    <w:rsid w:val="00E503AE"/>
    <w:rsid w:val="00E506E9"/>
    <w:rsid w:val="00E511BB"/>
    <w:rsid w:val="00E5126B"/>
    <w:rsid w:val="00E52BE5"/>
    <w:rsid w:val="00E532D3"/>
    <w:rsid w:val="00E55969"/>
    <w:rsid w:val="00E577F9"/>
    <w:rsid w:val="00E57CD9"/>
    <w:rsid w:val="00E57E7C"/>
    <w:rsid w:val="00E61A76"/>
    <w:rsid w:val="00E61C80"/>
    <w:rsid w:val="00E628F9"/>
    <w:rsid w:val="00E62950"/>
    <w:rsid w:val="00E6369A"/>
    <w:rsid w:val="00E63E42"/>
    <w:rsid w:val="00E66789"/>
    <w:rsid w:val="00E6722A"/>
    <w:rsid w:val="00E67436"/>
    <w:rsid w:val="00E67FB8"/>
    <w:rsid w:val="00E711E3"/>
    <w:rsid w:val="00E75461"/>
    <w:rsid w:val="00E755F6"/>
    <w:rsid w:val="00E77048"/>
    <w:rsid w:val="00E773AA"/>
    <w:rsid w:val="00E77D2B"/>
    <w:rsid w:val="00E80316"/>
    <w:rsid w:val="00E80A64"/>
    <w:rsid w:val="00E821BF"/>
    <w:rsid w:val="00E82595"/>
    <w:rsid w:val="00E82A4C"/>
    <w:rsid w:val="00E85503"/>
    <w:rsid w:val="00E868C1"/>
    <w:rsid w:val="00E87FD2"/>
    <w:rsid w:val="00E935D6"/>
    <w:rsid w:val="00E937E8"/>
    <w:rsid w:val="00E9385E"/>
    <w:rsid w:val="00E93D45"/>
    <w:rsid w:val="00E9533A"/>
    <w:rsid w:val="00E959CC"/>
    <w:rsid w:val="00E96130"/>
    <w:rsid w:val="00E96896"/>
    <w:rsid w:val="00E96CAD"/>
    <w:rsid w:val="00E9764D"/>
    <w:rsid w:val="00E978C6"/>
    <w:rsid w:val="00EA063D"/>
    <w:rsid w:val="00EA1198"/>
    <w:rsid w:val="00EA1584"/>
    <w:rsid w:val="00EA2066"/>
    <w:rsid w:val="00EA29A5"/>
    <w:rsid w:val="00EA2AAE"/>
    <w:rsid w:val="00EA4852"/>
    <w:rsid w:val="00EA6576"/>
    <w:rsid w:val="00EA6852"/>
    <w:rsid w:val="00EB044B"/>
    <w:rsid w:val="00EB1043"/>
    <w:rsid w:val="00EB1B60"/>
    <w:rsid w:val="00EB2002"/>
    <w:rsid w:val="00EB20F5"/>
    <w:rsid w:val="00EB245C"/>
    <w:rsid w:val="00EB2BF0"/>
    <w:rsid w:val="00EB4103"/>
    <w:rsid w:val="00EB4110"/>
    <w:rsid w:val="00EB5046"/>
    <w:rsid w:val="00EB5669"/>
    <w:rsid w:val="00EB5F2F"/>
    <w:rsid w:val="00EB6014"/>
    <w:rsid w:val="00EC0617"/>
    <w:rsid w:val="00EC11CC"/>
    <w:rsid w:val="00EC189B"/>
    <w:rsid w:val="00EC24C5"/>
    <w:rsid w:val="00EC286A"/>
    <w:rsid w:val="00EC48C9"/>
    <w:rsid w:val="00EC584C"/>
    <w:rsid w:val="00EC5D6C"/>
    <w:rsid w:val="00EC6B8D"/>
    <w:rsid w:val="00EC6CE3"/>
    <w:rsid w:val="00EC7543"/>
    <w:rsid w:val="00EC7D5E"/>
    <w:rsid w:val="00ED01A4"/>
    <w:rsid w:val="00ED17E0"/>
    <w:rsid w:val="00ED2766"/>
    <w:rsid w:val="00ED55EB"/>
    <w:rsid w:val="00ED5CB3"/>
    <w:rsid w:val="00EE188A"/>
    <w:rsid w:val="00EE25C4"/>
    <w:rsid w:val="00EE3A59"/>
    <w:rsid w:val="00EE473A"/>
    <w:rsid w:val="00EE4B4B"/>
    <w:rsid w:val="00EE4DE8"/>
    <w:rsid w:val="00EF1ED1"/>
    <w:rsid w:val="00EF6B9F"/>
    <w:rsid w:val="00EF7B27"/>
    <w:rsid w:val="00F002D2"/>
    <w:rsid w:val="00F008AD"/>
    <w:rsid w:val="00F0182D"/>
    <w:rsid w:val="00F02443"/>
    <w:rsid w:val="00F02B35"/>
    <w:rsid w:val="00F03A1E"/>
    <w:rsid w:val="00F04CC0"/>
    <w:rsid w:val="00F051D4"/>
    <w:rsid w:val="00F05E3F"/>
    <w:rsid w:val="00F077D3"/>
    <w:rsid w:val="00F07B01"/>
    <w:rsid w:val="00F10461"/>
    <w:rsid w:val="00F11A6C"/>
    <w:rsid w:val="00F127EE"/>
    <w:rsid w:val="00F131A7"/>
    <w:rsid w:val="00F13C76"/>
    <w:rsid w:val="00F14598"/>
    <w:rsid w:val="00F21139"/>
    <w:rsid w:val="00F215C3"/>
    <w:rsid w:val="00F21848"/>
    <w:rsid w:val="00F21DB2"/>
    <w:rsid w:val="00F22D7C"/>
    <w:rsid w:val="00F231E4"/>
    <w:rsid w:val="00F241BC"/>
    <w:rsid w:val="00F25AE3"/>
    <w:rsid w:val="00F301A7"/>
    <w:rsid w:val="00F30657"/>
    <w:rsid w:val="00F30E58"/>
    <w:rsid w:val="00F31557"/>
    <w:rsid w:val="00F322A7"/>
    <w:rsid w:val="00F336BF"/>
    <w:rsid w:val="00F347A3"/>
    <w:rsid w:val="00F36637"/>
    <w:rsid w:val="00F3663E"/>
    <w:rsid w:val="00F36D1A"/>
    <w:rsid w:val="00F37052"/>
    <w:rsid w:val="00F42CA2"/>
    <w:rsid w:val="00F43E19"/>
    <w:rsid w:val="00F446C5"/>
    <w:rsid w:val="00F47725"/>
    <w:rsid w:val="00F47D4C"/>
    <w:rsid w:val="00F5241C"/>
    <w:rsid w:val="00F52A42"/>
    <w:rsid w:val="00F57547"/>
    <w:rsid w:val="00F57BC1"/>
    <w:rsid w:val="00F61552"/>
    <w:rsid w:val="00F62A2C"/>
    <w:rsid w:val="00F669E9"/>
    <w:rsid w:val="00F6776F"/>
    <w:rsid w:val="00F70529"/>
    <w:rsid w:val="00F70AEC"/>
    <w:rsid w:val="00F70F8E"/>
    <w:rsid w:val="00F73579"/>
    <w:rsid w:val="00F748A6"/>
    <w:rsid w:val="00F753F2"/>
    <w:rsid w:val="00F75906"/>
    <w:rsid w:val="00F75ACB"/>
    <w:rsid w:val="00F765D3"/>
    <w:rsid w:val="00F803C7"/>
    <w:rsid w:val="00F810E1"/>
    <w:rsid w:val="00F85811"/>
    <w:rsid w:val="00F93F4B"/>
    <w:rsid w:val="00F943A0"/>
    <w:rsid w:val="00F947C7"/>
    <w:rsid w:val="00F94D69"/>
    <w:rsid w:val="00F96EF7"/>
    <w:rsid w:val="00FA0934"/>
    <w:rsid w:val="00FA1A43"/>
    <w:rsid w:val="00FA2522"/>
    <w:rsid w:val="00FA2D38"/>
    <w:rsid w:val="00FA5679"/>
    <w:rsid w:val="00FA5A33"/>
    <w:rsid w:val="00FA6259"/>
    <w:rsid w:val="00FA62AD"/>
    <w:rsid w:val="00FA7D38"/>
    <w:rsid w:val="00FB0919"/>
    <w:rsid w:val="00FB0CFA"/>
    <w:rsid w:val="00FB1586"/>
    <w:rsid w:val="00FB2D9A"/>
    <w:rsid w:val="00FB5908"/>
    <w:rsid w:val="00FB59F1"/>
    <w:rsid w:val="00FB6594"/>
    <w:rsid w:val="00FB6A22"/>
    <w:rsid w:val="00FC11D1"/>
    <w:rsid w:val="00FC24E6"/>
    <w:rsid w:val="00FC4968"/>
    <w:rsid w:val="00FC5334"/>
    <w:rsid w:val="00FC53FA"/>
    <w:rsid w:val="00FD018A"/>
    <w:rsid w:val="00FD0C75"/>
    <w:rsid w:val="00FD1AE0"/>
    <w:rsid w:val="00FD20DF"/>
    <w:rsid w:val="00FD296F"/>
    <w:rsid w:val="00FD2B6C"/>
    <w:rsid w:val="00FD3B63"/>
    <w:rsid w:val="00FD405E"/>
    <w:rsid w:val="00FD4F8F"/>
    <w:rsid w:val="00FD7298"/>
    <w:rsid w:val="00FD7CE1"/>
    <w:rsid w:val="00FD7E70"/>
    <w:rsid w:val="00FE1762"/>
    <w:rsid w:val="00FE4842"/>
    <w:rsid w:val="00FE50A1"/>
    <w:rsid w:val="00FE645E"/>
    <w:rsid w:val="00FE7B7B"/>
    <w:rsid w:val="00FE7D58"/>
    <w:rsid w:val="00FF0824"/>
    <w:rsid w:val="00FF0AA6"/>
    <w:rsid w:val="00FF3D4B"/>
    <w:rsid w:val="00FF6A2F"/>
    <w:rsid w:val="00FF7B88"/>
    <w:rsid w:val="0104E234"/>
    <w:rsid w:val="0108B960"/>
    <w:rsid w:val="0125FAB7"/>
    <w:rsid w:val="01433F1F"/>
    <w:rsid w:val="0152D157"/>
    <w:rsid w:val="0152EC0D"/>
    <w:rsid w:val="01560506"/>
    <w:rsid w:val="0158AFFE"/>
    <w:rsid w:val="015D2986"/>
    <w:rsid w:val="016EA053"/>
    <w:rsid w:val="017A6C9B"/>
    <w:rsid w:val="01841718"/>
    <w:rsid w:val="0187A232"/>
    <w:rsid w:val="018951D8"/>
    <w:rsid w:val="0191DF36"/>
    <w:rsid w:val="0194C305"/>
    <w:rsid w:val="0198BDCB"/>
    <w:rsid w:val="01A4C291"/>
    <w:rsid w:val="01AAE51E"/>
    <w:rsid w:val="01AE8614"/>
    <w:rsid w:val="01AFE2B5"/>
    <w:rsid w:val="01C14767"/>
    <w:rsid w:val="01C71CF8"/>
    <w:rsid w:val="01CE038C"/>
    <w:rsid w:val="01D4F107"/>
    <w:rsid w:val="01D76D12"/>
    <w:rsid w:val="01D7A2E5"/>
    <w:rsid w:val="01DE4FA1"/>
    <w:rsid w:val="01E8BAD2"/>
    <w:rsid w:val="01FE4E8B"/>
    <w:rsid w:val="02233545"/>
    <w:rsid w:val="0224AD4D"/>
    <w:rsid w:val="02384FE0"/>
    <w:rsid w:val="025703EA"/>
    <w:rsid w:val="025E0B0B"/>
    <w:rsid w:val="0262789F"/>
    <w:rsid w:val="0288A50D"/>
    <w:rsid w:val="029EC392"/>
    <w:rsid w:val="02B63E36"/>
    <w:rsid w:val="02B6A763"/>
    <w:rsid w:val="02C487E6"/>
    <w:rsid w:val="02C88019"/>
    <w:rsid w:val="02D45EB1"/>
    <w:rsid w:val="02F88BE1"/>
    <w:rsid w:val="02FD9FBD"/>
    <w:rsid w:val="02FFA95F"/>
    <w:rsid w:val="03014E4C"/>
    <w:rsid w:val="0305646E"/>
    <w:rsid w:val="03082B2C"/>
    <w:rsid w:val="031AB152"/>
    <w:rsid w:val="0322CDB8"/>
    <w:rsid w:val="0344326F"/>
    <w:rsid w:val="03522241"/>
    <w:rsid w:val="0367F07E"/>
    <w:rsid w:val="036F3396"/>
    <w:rsid w:val="03720E43"/>
    <w:rsid w:val="0386B30A"/>
    <w:rsid w:val="038A831F"/>
    <w:rsid w:val="038B1E6D"/>
    <w:rsid w:val="038C2EF0"/>
    <w:rsid w:val="038E1B0E"/>
    <w:rsid w:val="0391D63E"/>
    <w:rsid w:val="0398D679"/>
    <w:rsid w:val="039B2F9D"/>
    <w:rsid w:val="03A174B3"/>
    <w:rsid w:val="03FFCCA9"/>
    <w:rsid w:val="040BF443"/>
    <w:rsid w:val="04152D3B"/>
    <w:rsid w:val="0424F9D1"/>
    <w:rsid w:val="0429D4C8"/>
    <w:rsid w:val="042C931F"/>
    <w:rsid w:val="04311620"/>
    <w:rsid w:val="043C739B"/>
    <w:rsid w:val="044AFFFA"/>
    <w:rsid w:val="044DD881"/>
    <w:rsid w:val="04555E74"/>
    <w:rsid w:val="04600ADF"/>
    <w:rsid w:val="046031C5"/>
    <w:rsid w:val="046A43CE"/>
    <w:rsid w:val="049A5468"/>
    <w:rsid w:val="04AA5F19"/>
    <w:rsid w:val="04BA0887"/>
    <w:rsid w:val="04C909D3"/>
    <w:rsid w:val="04C92F04"/>
    <w:rsid w:val="04DE46C4"/>
    <w:rsid w:val="04EA7A68"/>
    <w:rsid w:val="052746F5"/>
    <w:rsid w:val="0529D168"/>
    <w:rsid w:val="053279F9"/>
    <w:rsid w:val="053588EF"/>
    <w:rsid w:val="0553626E"/>
    <w:rsid w:val="05536908"/>
    <w:rsid w:val="055CBD89"/>
    <w:rsid w:val="055D0080"/>
    <w:rsid w:val="0574A9E8"/>
    <w:rsid w:val="057E3DE2"/>
    <w:rsid w:val="0585C6A5"/>
    <w:rsid w:val="058C1837"/>
    <w:rsid w:val="0590C0BE"/>
    <w:rsid w:val="059B9D0A"/>
    <w:rsid w:val="059BDBD4"/>
    <w:rsid w:val="05AA4727"/>
    <w:rsid w:val="05B1D5DE"/>
    <w:rsid w:val="05BA653C"/>
    <w:rsid w:val="05BD595D"/>
    <w:rsid w:val="05C66098"/>
    <w:rsid w:val="05E6EF1E"/>
    <w:rsid w:val="05E7D473"/>
    <w:rsid w:val="05F2E4DE"/>
    <w:rsid w:val="05F3F295"/>
    <w:rsid w:val="05F4A6A7"/>
    <w:rsid w:val="06191CF4"/>
    <w:rsid w:val="061D40D6"/>
    <w:rsid w:val="0621C951"/>
    <w:rsid w:val="062390B4"/>
    <w:rsid w:val="06268A4C"/>
    <w:rsid w:val="062BA991"/>
    <w:rsid w:val="06344E41"/>
    <w:rsid w:val="063A0356"/>
    <w:rsid w:val="06433508"/>
    <w:rsid w:val="064D6793"/>
    <w:rsid w:val="06562631"/>
    <w:rsid w:val="065817F0"/>
    <w:rsid w:val="065E9B50"/>
    <w:rsid w:val="065F15C2"/>
    <w:rsid w:val="06673748"/>
    <w:rsid w:val="0669878E"/>
    <w:rsid w:val="0674D6DA"/>
    <w:rsid w:val="067BA5C4"/>
    <w:rsid w:val="06808727"/>
    <w:rsid w:val="0686383A"/>
    <w:rsid w:val="06962367"/>
    <w:rsid w:val="06A4B0E5"/>
    <w:rsid w:val="06AC6137"/>
    <w:rsid w:val="06C7EC47"/>
    <w:rsid w:val="06D297B2"/>
    <w:rsid w:val="06E33E1A"/>
    <w:rsid w:val="06E5FB34"/>
    <w:rsid w:val="06E90D33"/>
    <w:rsid w:val="0705AFF5"/>
    <w:rsid w:val="070CF4EB"/>
    <w:rsid w:val="071AE501"/>
    <w:rsid w:val="07266BC4"/>
    <w:rsid w:val="0727C00E"/>
    <w:rsid w:val="0732BC78"/>
    <w:rsid w:val="073BE67F"/>
    <w:rsid w:val="074783EA"/>
    <w:rsid w:val="0762BD29"/>
    <w:rsid w:val="076571CF"/>
    <w:rsid w:val="078300F4"/>
    <w:rsid w:val="0787E890"/>
    <w:rsid w:val="079433BE"/>
    <w:rsid w:val="07AEB0BE"/>
    <w:rsid w:val="07D468BC"/>
    <w:rsid w:val="07D8655A"/>
    <w:rsid w:val="07E49895"/>
    <w:rsid w:val="07FF1A3E"/>
    <w:rsid w:val="0804FC07"/>
    <w:rsid w:val="08120378"/>
    <w:rsid w:val="08156AB5"/>
    <w:rsid w:val="0820F691"/>
    <w:rsid w:val="0826EAD5"/>
    <w:rsid w:val="082810ED"/>
    <w:rsid w:val="082C84AB"/>
    <w:rsid w:val="083A6B83"/>
    <w:rsid w:val="08484C2C"/>
    <w:rsid w:val="08543BDE"/>
    <w:rsid w:val="0859C428"/>
    <w:rsid w:val="087902C5"/>
    <w:rsid w:val="087D46AD"/>
    <w:rsid w:val="088696FC"/>
    <w:rsid w:val="08895F44"/>
    <w:rsid w:val="08A4F243"/>
    <w:rsid w:val="08A98764"/>
    <w:rsid w:val="08C058F8"/>
    <w:rsid w:val="08C24668"/>
    <w:rsid w:val="08D12A50"/>
    <w:rsid w:val="08E087AD"/>
    <w:rsid w:val="08F5AD44"/>
    <w:rsid w:val="090403E8"/>
    <w:rsid w:val="091274B9"/>
    <w:rsid w:val="091880D9"/>
    <w:rsid w:val="09189E05"/>
    <w:rsid w:val="091A29E5"/>
    <w:rsid w:val="0933920D"/>
    <w:rsid w:val="09342569"/>
    <w:rsid w:val="094AB9EA"/>
    <w:rsid w:val="094BB1F0"/>
    <w:rsid w:val="09561350"/>
    <w:rsid w:val="09639541"/>
    <w:rsid w:val="0965DF7C"/>
    <w:rsid w:val="0966F081"/>
    <w:rsid w:val="098039AE"/>
    <w:rsid w:val="0992AA2C"/>
    <w:rsid w:val="09AC8C9C"/>
    <w:rsid w:val="09B6B179"/>
    <w:rsid w:val="09BD1101"/>
    <w:rsid w:val="09EEDBD5"/>
    <w:rsid w:val="09FE6C06"/>
    <w:rsid w:val="0A32B4AC"/>
    <w:rsid w:val="0A368448"/>
    <w:rsid w:val="0A47C5FA"/>
    <w:rsid w:val="0A4C7ED9"/>
    <w:rsid w:val="0A54215B"/>
    <w:rsid w:val="0A6E025E"/>
    <w:rsid w:val="0A72F0AD"/>
    <w:rsid w:val="0A787C0B"/>
    <w:rsid w:val="0ADBF5A5"/>
    <w:rsid w:val="0ADDF0A6"/>
    <w:rsid w:val="0AE9967A"/>
    <w:rsid w:val="0AF2D5D3"/>
    <w:rsid w:val="0B0A48F1"/>
    <w:rsid w:val="0B0EAF0A"/>
    <w:rsid w:val="0B119947"/>
    <w:rsid w:val="0B1BDF7D"/>
    <w:rsid w:val="0B3A974B"/>
    <w:rsid w:val="0B3C9CC9"/>
    <w:rsid w:val="0B4968CD"/>
    <w:rsid w:val="0B54D2A7"/>
    <w:rsid w:val="0B58BFE5"/>
    <w:rsid w:val="0B59F8F6"/>
    <w:rsid w:val="0B6E1A24"/>
    <w:rsid w:val="0B81BD63"/>
    <w:rsid w:val="0B90FF9E"/>
    <w:rsid w:val="0BA71D13"/>
    <w:rsid w:val="0BB2C5A1"/>
    <w:rsid w:val="0BC5EE30"/>
    <w:rsid w:val="0BC9CAAD"/>
    <w:rsid w:val="0BDAD668"/>
    <w:rsid w:val="0BEC97B8"/>
    <w:rsid w:val="0BEFF1BC"/>
    <w:rsid w:val="0BF9DCE7"/>
    <w:rsid w:val="0C08F355"/>
    <w:rsid w:val="0C227350"/>
    <w:rsid w:val="0C2405F0"/>
    <w:rsid w:val="0C365292"/>
    <w:rsid w:val="0C684C1C"/>
    <w:rsid w:val="0C719122"/>
    <w:rsid w:val="0C8C4030"/>
    <w:rsid w:val="0C8D6FE0"/>
    <w:rsid w:val="0C93CF57"/>
    <w:rsid w:val="0CAB518A"/>
    <w:rsid w:val="0CB0D9DB"/>
    <w:rsid w:val="0CB78E6E"/>
    <w:rsid w:val="0CB984C2"/>
    <w:rsid w:val="0CC29ECC"/>
    <w:rsid w:val="0CC69CDE"/>
    <w:rsid w:val="0CE05AB0"/>
    <w:rsid w:val="0CE3E0B7"/>
    <w:rsid w:val="0CEC97C1"/>
    <w:rsid w:val="0CF0A308"/>
    <w:rsid w:val="0D1E641E"/>
    <w:rsid w:val="0D2DF4A6"/>
    <w:rsid w:val="0D5A9AF6"/>
    <w:rsid w:val="0D5DEDB7"/>
    <w:rsid w:val="0D693056"/>
    <w:rsid w:val="0D73BC24"/>
    <w:rsid w:val="0D754FA4"/>
    <w:rsid w:val="0D8573C1"/>
    <w:rsid w:val="0D9014C4"/>
    <w:rsid w:val="0D9318D9"/>
    <w:rsid w:val="0D9F73F4"/>
    <w:rsid w:val="0DB226C8"/>
    <w:rsid w:val="0DB2BA3B"/>
    <w:rsid w:val="0DC57788"/>
    <w:rsid w:val="0DEDC1EC"/>
    <w:rsid w:val="0DF479CE"/>
    <w:rsid w:val="0DFDA6BA"/>
    <w:rsid w:val="0E05AC3F"/>
    <w:rsid w:val="0E05BCB4"/>
    <w:rsid w:val="0E0963AB"/>
    <w:rsid w:val="0E189CB0"/>
    <w:rsid w:val="0E1C0599"/>
    <w:rsid w:val="0E1E0967"/>
    <w:rsid w:val="0E2D8BE2"/>
    <w:rsid w:val="0E6FE770"/>
    <w:rsid w:val="0E77384A"/>
    <w:rsid w:val="0E78B05A"/>
    <w:rsid w:val="0E79C00E"/>
    <w:rsid w:val="0E9114B3"/>
    <w:rsid w:val="0E96D172"/>
    <w:rsid w:val="0EC50888"/>
    <w:rsid w:val="0ED5812D"/>
    <w:rsid w:val="0ED77E3E"/>
    <w:rsid w:val="0ED787B1"/>
    <w:rsid w:val="0EDBAC10"/>
    <w:rsid w:val="0EE83569"/>
    <w:rsid w:val="0EF40DF9"/>
    <w:rsid w:val="0F01AE45"/>
    <w:rsid w:val="0F02DC77"/>
    <w:rsid w:val="0F11029C"/>
    <w:rsid w:val="0F179BDB"/>
    <w:rsid w:val="0F3D6A7C"/>
    <w:rsid w:val="0F405B9B"/>
    <w:rsid w:val="0F427F50"/>
    <w:rsid w:val="0F50CA5E"/>
    <w:rsid w:val="0F5279BD"/>
    <w:rsid w:val="0F6187D2"/>
    <w:rsid w:val="0F64D87B"/>
    <w:rsid w:val="0F8542DC"/>
    <w:rsid w:val="0FA83942"/>
    <w:rsid w:val="0FAAC56D"/>
    <w:rsid w:val="0FCC9D78"/>
    <w:rsid w:val="0FD3B20F"/>
    <w:rsid w:val="0FE08430"/>
    <w:rsid w:val="10045D8A"/>
    <w:rsid w:val="100F1A0A"/>
    <w:rsid w:val="10100DEC"/>
    <w:rsid w:val="10114DD6"/>
    <w:rsid w:val="101BB920"/>
    <w:rsid w:val="102D8117"/>
    <w:rsid w:val="10356A0E"/>
    <w:rsid w:val="1039899F"/>
    <w:rsid w:val="1041CCA2"/>
    <w:rsid w:val="105AC221"/>
    <w:rsid w:val="106D4453"/>
    <w:rsid w:val="10726BAA"/>
    <w:rsid w:val="107EEB23"/>
    <w:rsid w:val="1081D446"/>
    <w:rsid w:val="10881E2D"/>
    <w:rsid w:val="108EA42F"/>
    <w:rsid w:val="109A478A"/>
    <w:rsid w:val="109F7030"/>
    <w:rsid w:val="10B5644D"/>
    <w:rsid w:val="10C3A1D9"/>
    <w:rsid w:val="10CFF313"/>
    <w:rsid w:val="10D93ADD"/>
    <w:rsid w:val="10E03FBB"/>
    <w:rsid w:val="10E056D1"/>
    <w:rsid w:val="10EDE61F"/>
    <w:rsid w:val="1118A66D"/>
    <w:rsid w:val="111AC3C2"/>
    <w:rsid w:val="1124B45B"/>
    <w:rsid w:val="1128B448"/>
    <w:rsid w:val="112DBA5E"/>
    <w:rsid w:val="113F980B"/>
    <w:rsid w:val="115D6202"/>
    <w:rsid w:val="117F8675"/>
    <w:rsid w:val="11A58D6A"/>
    <w:rsid w:val="11B3CBD3"/>
    <w:rsid w:val="11B436DC"/>
    <w:rsid w:val="11BD4449"/>
    <w:rsid w:val="11D6C6E7"/>
    <w:rsid w:val="12107A57"/>
    <w:rsid w:val="12197B2B"/>
    <w:rsid w:val="1222E0F7"/>
    <w:rsid w:val="122763E8"/>
    <w:rsid w:val="1236195D"/>
    <w:rsid w:val="123696CB"/>
    <w:rsid w:val="1240071B"/>
    <w:rsid w:val="1244EC4F"/>
    <w:rsid w:val="1248D3CC"/>
    <w:rsid w:val="1250E00A"/>
    <w:rsid w:val="1260F7B5"/>
    <w:rsid w:val="12750B3E"/>
    <w:rsid w:val="12801F9E"/>
    <w:rsid w:val="128C2976"/>
    <w:rsid w:val="12A22566"/>
    <w:rsid w:val="12E2AE11"/>
    <w:rsid w:val="12E396F2"/>
    <w:rsid w:val="12EFE6D7"/>
    <w:rsid w:val="12F56773"/>
    <w:rsid w:val="1303EB9A"/>
    <w:rsid w:val="13188060"/>
    <w:rsid w:val="131B60EB"/>
    <w:rsid w:val="13282540"/>
    <w:rsid w:val="13307AA7"/>
    <w:rsid w:val="1338009A"/>
    <w:rsid w:val="135B58CF"/>
    <w:rsid w:val="13615DFD"/>
    <w:rsid w:val="13664FE3"/>
    <w:rsid w:val="136848BB"/>
    <w:rsid w:val="13738456"/>
    <w:rsid w:val="1382A9B1"/>
    <w:rsid w:val="13A4A8AA"/>
    <w:rsid w:val="13B3EA7E"/>
    <w:rsid w:val="13BDC2CA"/>
    <w:rsid w:val="13CFB7DA"/>
    <w:rsid w:val="13D1B5A0"/>
    <w:rsid w:val="13E7001C"/>
    <w:rsid w:val="13E8FB17"/>
    <w:rsid w:val="13ED75BE"/>
    <w:rsid w:val="13EDD356"/>
    <w:rsid w:val="13F639B9"/>
    <w:rsid w:val="13FC7BAA"/>
    <w:rsid w:val="140B5FD8"/>
    <w:rsid w:val="141605A3"/>
    <w:rsid w:val="1449B28B"/>
    <w:rsid w:val="1465AD1B"/>
    <w:rsid w:val="1474C460"/>
    <w:rsid w:val="147D932D"/>
    <w:rsid w:val="14A38FF7"/>
    <w:rsid w:val="14BE05E4"/>
    <w:rsid w:val="14D5621A"/>
    <w:rsid w:val="14EB25EC"/>
    <w:rsid w:val="14EE2CCC"/>
    <w:rsid w:val="15200BAC"/>
    <w:rsid w:val="15429142"/>
    <w:rsid w:val="1546AEF1"/>
    <w:rsid w:val="1550ECBF"/>
    <w:rsid w:val="15563430"/>
    <w:rsid w:val="15608D80"/>
    <w:rsid w:val="1561F659"/>
    <w:rsid w:val="1585052E"/>
    <w:rsid w:val="15875591"/>
    <w:rsid w:val="15BE2594"/>
    <w:rsid w:val="15C23015"/>
    <w:rsid w:val="15C72902"/>
    <w:rsid w:val="15D959EA"/>
    <w:rsid w:val="15D9C051"/>
    <w:rsid w:val="15E808F7"/>
    <w:rsid w:val="16186C76"/>
    <w:rsid w:val="161DF2CE"/>
    <w:rsid w:val="162F046B"/>
    <w:rsid w:val="163C2CDF"/>
    <w:rsid w:val="16AE1449"/>
    <w:rsid w:val="16B45AD2"/>
    <w:rsid w:val="16BD22AB"/>
    <w:rsid w:val="16C8C5B7"/>
    <w:rsid w:val="16C9C464"/>
    <w:rsid w:val="16CB3D61"/>
    <w:rsid w:val="16CEEF53"/>
    <w:rsid w:val="16FFE828"/>
    <w:rsid w:val="17031C92"/>
    <w:rsid w:val="172465EA"/>
    <w:rsid w:val="172D5A12"/>
    <w:rsid w:val="17345514"/>
    <w:rsid w:val="173881C5"/>
    <w:rsid w:val="17485C72"/>
    <w:rsid w:val="174D9513"/>
    <w:rsid w:val="174FFA81"/>
    <w:rsid w:val="1760AC8A"/>
    <w:rsid w:val="17676821"/>
    <w:rsid w:val="177D228A"/>
    <w:rsid w:val="17909B44"/>
    <w:rsid w:val="179D69FF"/>
    <w:rsid w:val="17A73CE4"/>
    <w:rsid w:val="17B1B8BF"/>
    <w:rsid w:val="17B56FF5"/>
    <w:rsid w:val="17CBECC6"/>
    <w:rsid w:val="17CD2BF0"/>
    <w:rsid w:val="17CD631B"/>
    <w:rsid w:val="17D49DF8"/>
    <w:rsid w:val="17DB6552"/>
    <w:rsid w:val="17F33D8C"/>
    <w:rsid w:val="17F505D6"/>
    <w:rsid w:val="17F513AE"/>
    <w:rsid w:val="17FDA159"/>
    <w:rsid w:val="1817D0AC"/>
    <w:rsid w:val="181B1FD1"/>
    <w:rsid w:val="182D74DD"/>
    <w:rsid w:val="182D7F5A"/>
    <w:rsid w:val="182E1CE4"/>
    <w:rsid w:val="18305281"/>
    <w:rsid w:val="183101C4"/>
    <w:rsid w:val="183C4DC2"/>
    <w:rsid w:val="187CD5FF"/>
    <w:rsid w:val="187E7B86"/>
    <w:rsid w:val="1885A29E"/>
    <w:rsid w:val="18AD83FD"/>
    <w:rsid w:val="18B9A180"/>
    <w:rsid w:val="18C0F6C3"/>
    <w:rsid w:val="18C1ACA4"/>
    <w:rsid w:val="18CC5AAF"/>
    <w:rsid w:val="18D438DB"/>
    <w:rsid w:val="18DBC311"/>
    <w:rsid w:val="18E9B5F4"/>
    <w:rsid w:val="18ED002A"/>
    <w:rsid w:val="18F2BD2A"/>
    <w:rsid w:val="18F9ED88"/>
    <w:rsid w:val="19097969"/>
    <w:rsid w:val="190E1264"/>
    <w:rsid w:val="1918F2EB"/>
    <w:rsid w:val="19212D28"/>
    <w:rsid w:val="193B2FF8"/>
    <w:rsid w:val="1946475B"/>
    <w:rsid w:val="19543FD4"/>
    <w:rsid w:val="19569E02"/>
    <w:rsid w:val="1966BC25"/>
    <w:rsid w:val="1978288F"/>
    <w:rsid w:val="1988B9FD"/>
    <w:rsid w:val="199C68BE"/>
    <w:rsid w:val="19B0CAFF"/>
    <w:rsid w:val="19BD3D97"/>
    <w:rsid w:val="19BEDDB8"/>
    <w:rsid w:val="19C2A6F6"/>
    <w:rsid w:val="19CB8011"/>
    <w:rsid w:val="19D92660"/>
    <w:rsid w:val="19DD1B0B"/>
    <w:rsid w:val="19EA238A"/>
    <w:rsid w:val="19FDB27B"/>
    <w:rsid w:val="1A00B070"/>
    <w:rsid w:val="1A058D96"/>
    <w:rsid w:val="1A163F42"/>
    <w:rsid w:val="1A1D3298"/>
    <w:rsid w:val="1A440446"/>
    <w:rsid w:val="1A5CE2B3"/>
    <w:rsid w:val="1A77B1B4"/>
    <w:rsid w:val="1A8EDFD2"/>
    <w:rsid w:val="1A8F59B4"/>
    <w:rsid w:val="1A99BA68"/>
    <w:rsid w:val="1AA5D30D"/>
    <w:rsid w:val="1AA8AB22"/>
    <w:rsid w:val="1AA90A95"/>
    <w:rsid w:val="1AAC2342"/>
    <w:rsid w:val="1AB7A6E8"/>
    <w:rsid w:val="1ABB7447"/>
    <w:rsid w:val="1ABB76E5"/>
    <w:rsid w:val="1AC35589"/>
    <w:rsid w:val="1ACAB9EC"/>
    <w:rsid w:val="1AD4B1D5"/>
    <w:rsid w:val="1AE7F8E8"/>
    <w:rsid w:val="1AEC786F"/>
    <w:rsid w:val="1AFBCB38"/>
    <w:rsid w:val="1AFDF4C4"/>
    <w:rsid w:val="1B109CA6"/>
    <w:rsid w:val="1B2692C1"/>
    <w:rsid w:val="1B2A53B4"/>
    <w:rsid w:val="1B2E8047"/>
    <w:rsid w:val="1B369EBD"/>
    <w:rsid w:val="1B47566A"/>
    <w:rsid w:val="1B570351"/>
    <w:rsid w:val="1B71C271"/>
    <w:rsid w:val="1B903982"/>
    <w:rsid w:val="1B93CCBD"/>
    <w:rsid w:val="1B9B363D"/>
    <w:rsid w:val="1BA7ACC8"/>
    <w:rsid w:val="1BD0000A"/>
    <w:rsid w:val="1BE22239"/>
    <w:rsid w:val="1C3F8076"/>
    <w:rsid w:val="1C5BEAC6"/>
    <w:rsid w:val="1C5EE161"/>
    <w:rsid w:val="1C74BC20"/>
    <w:rsid w:val="1C8C20D0"/>
    <w:rsid w:val="1C8C87FB"/>
    <w:rsid w:val="1C9610E5"/>
    <w:rsid w:val="1C9F8C5B"/>
    <w:rsid w:val="1CA097DA"/>
    <w:rsid w:val="1CAAAE6F"/>
    <w:rsid w:val="1CB5B312"/>
    <w:rsid w:val="1CB667B4"/>
    <w:rsid w:val="1CC7C1B0"/>
    <w:rsid w:val="1CCA4F1E"/>
    <w:rsid w:val="1CCC6146"/>
    <w:rsid w:val="1CEE0812"/>
    <w:rsid w:val="1CF6E78C"/>
    <w:rsid w:val="1CFC92F4"/>
    <w:rsid w:val="1D030199"/>
    <w:rsid w:val="1D14C239"/>
    <w:rsid w:val="1D18DE2C"/>
    <w:rsid w:val="1D1FA13B"/>
    <w:rsid w:val="1D31554E"/>
    <w:rsid w:val="1D375F16"/>
    <w:rsid w:val="1D632FF6"/>
    <w:rsid w:val="1D74BA80"/>
    <w:rsid w:val="1D80944C"/>
    <w:rsid w:val="1D8AC3C0"/>
    <w:rsid w:val="1D9C599F"/>
    <w:rsid w:val="1DAB99D1"/>
    <w:rsid w:val="1DAD88CE"/>
    <w:rsid w:val="1DB915CD"/>
    <w:rsid w:val="1DBCF019"/>
    <w:rsid w:val="1DC4B311"/>
    <w:rsid w:val="1DD03A79"/>
    <w:rsid w:val="1DD400FF"/>
    <w:rsid w:val="1DDA8DA2"/>
    <w:rsid w:val="1DE80F4D"/>
    <w:rsid w:val="1DE8FB11"/>
    <w:rsid w:val="1DFCE0B9"/>
    <w:rsid w:val="1E0557F2"/>
    <w:rsid w:val="1E0A941B"/>
    <w:rsid w:val="1E145AD6"/>
    <w:rsid w:val="1E1885B7"/>
    <w:rsid w:val="1E1D2555"/>
    <w:rsid w:val="1E37DD52"/>
    <w:rsid w:val="1E3D7EAC"/>
    <w:rsid w:val="1E4D95F7"/>
    <w:rsid w:val="1E55E257"/>
    <w:rsid w:val="1E590F84"/>
    <w:rsid w:val="1E605FF4"/>
    <w:rsid w:val="1E638227"/>
    <w:rsid w:val="1E66060B"/>
    <w:rsid w:val="1E7C807D"/>
    <w:rsid w:val="1E87290F"/>
    <w:rsid w:val="1E9922AC"/>
    <w:rsid w:val="1E9F0741"/>
    <w:rsid w:val="1EAD6B92"/>
    <w:rsid w:val="1EB52916"/>
    <w:rsid w:val="1EB623D5"/>
    <w:rsid w:val="1ECF10C7"/>
    <w:rsid w:val="1ED47298"/>
    <w:rsid w:val="1EE31C74"/>
    <w:rsid w:val="1EEC15FF"/>
    <w:rsid w:val="1EF6CE91"/>
    <w:rsid w:val="1EFCE7FC"/>
    <w:rsid w:val="1F0D2B22"/>
    <w:rsid w:val="1F542EDF"/>
    <w:rsid w:val="1F6001D8"/>
    <w:rsid w:val="1F6220A6"/>
    <w:rsid w:val="1F78A4CE"/>
    <w:rsid w:val="1F829315"/>
    <w:rsid w:val="1F8B43E1"/>
    <w:rsid w:val="1FBF1879"/>
    <w:rsid w:val="1FCC4A0F"/>
    <w:rsid w:val="1FE73BE0"/>
    <w:rsid w:val="1FF6EC26"/>
    <w:rsid w:val="1FF8BD4E"/>
    <w:rsid w:val="2035301A"/>
    <w:rsid w:val="203A84ED"/>
    <w:rsid w:val="203D5E62"/>
    <w:rsid w:val="203EC28B"/>
    <w:rsid w:val="2066BE64"/>
    <w:rsid w:val="206ABEA1"/>
    <w:rsid w:val="2071D66D"/>
    <w:rsid w:val="207F6239"/>
    <w:rsid w:val="2085BAA1"/>
    <w:rsid w:val="20B93735"/>
    <w:rsid w:val="20C4FAC4"/>
    <w:rsid w:val="20CBFEE5"/>
    <w:rsid w:val="20D0A81E"/>
    <w:rsid w:val="20F44DF7"/>
    <w:rsid w:val="2107B40C"/>
    <w:rsid w:val="2108A62C"/>
    <w:rsid w:val="2115449A"/>
    <w:rsid w:val="211C9BDE"/>
    <w:rsid w:val="212243A9"/>
    <w:rsid w:val="212C85ED"/>
    <w:rsid w:val="213EC134"/>
    <w:rsid w:val="213FBB15"/>
    <w:rsid w:val="215ED388"/>
    <w:rsid w:val="216DAD5F"/>
    <w:rsid w:val="2174B0A2"/>
    <w:rsid w:val="2176AD98"/>
    <w:rsid w:val="219497B5"/>
    <w:rsid w:val="219C50BB"/>
    <w:rsid w:val="219CAA8A"/>
    <w:rsid w:val="21A956ED"/>
    <w:rsid w:val="21DC7C27"/>
    <w:rsid w:val="21DDDA04"/>
    <w:rsid w:val="21E06C09"/>
    <w:rsid w:val="21E1F937"/>
    <w:rsid w:val="21FD911F"/>
    <w:rsid w:val="21FE77AA"/>
    <w:rsid w:val="22005EBE"/>
    <w:rsid w:val="2202540A"/>
    <w:rsid w:val="220334DD"/>
    <w:rsid w:val="221C1D03"/>
    <w:rsid w:val="222768C2"/>
    <w:rsid w:val="223707FD"/>
    <w:rsid w:val="22382EBB"/>
    <w:rsid w:val="224CC045"/>
    <w:rsid w:val="225CE2F4"/>
    <w:rsid w:val="22722530"/>
    <w:rsid w:val="227F0905"/>
    <w:rsid w:val="2289DE19"/>
    <w:rsid w:val="22A847E1"/>
    <w:rsid w:val="22B4D28B"/>
    <w:rsid w:val="22B4E7D7"/>
    <w:rsid w:val="22C502A6"/>
    <w:rsid w:val="22C6F828"/>
    <w:rsid w:val="22CA4553"/>
    <w:rsid w:val="22CA4D59"/>
    <w:rsid w:val="22D73D86"/>
    <w:rsid w:val="22D8624C"/>
    <w:rsid w:val="22FDCE6D"/>
    <w:rsid w:val="23073877"/>
    <w:rsid w:val="232069CF"/>
    <w:rsid w:val="232CA14D"/>
    <w:rsid w:val="2333B7FE"/>
    <w:rsid w:val="233A025D"/>
    <w:rsid w:val="233BB293"/>
    <w:rsid w:val="2350CBE8"/>
    <w:rsid w:val="2365BFFE"/>
    <w:rsid w:val="236ADE72"/>
    <w:rsid w:val="23701B78"/>
    <w:rsid w:val="2377365C"/>
    <w:rsid w:val="2379B849"/>
    <w:rsid w:val="238906B4"/>
    <w:rsid w:val="2389FE2D"/>
    <w:rsid w:val="238A9A38"/>
    <w:rsid w:val="2398ED8A"/>
    <w:rsid w:val="23AF6590"/>
    <w:rsid w:val="23B804FE"/>
    <w:rsid w:val="23D10344"/>
    <w:rsid w:val="23D4D867"/>
    <w:rsid w:val="23EBDFB1"/>
    <w:rsid w:val="23FE44CB"/>
    <w:rsid w:val="2409CEC5"/>
    <w:rsid w:val="24106E32"/>
    <w:rsid w:val="241B9B8D"/>
    <w:rsid w:val="2421226E"/>
    <w:rsid w:val="2426DB39"/>
    <w:rsid w:val="242F996D"/>
    <w:rsid w:val="246B8ED7"/>
    <w:rsid w:val="2470145F"/>
    <w:rsid w:val="247BB91A"/>
    <w:rsid w:val="247BFD4A"/>
    <w:rsid w:val="24854783"/>
    <w:rsid w:val="249FB3D3"/>
    <w:rsid w:val="24B72806"/>
    <w:rsid w:val="24CCEF26"/>
    <w:rsid w:val="24D84F54"/>
    <w:rsid w:val="24EBBBDE"/>
    <w:rsid w:val="24ECB0EE"/>
    <w:rsid w:val="24ED08B0"/>
    <w:rsid w:val="250AA467"/>
    <w:rsid w:val="250D9852"/>
    <w:rsid w:val="2510F346"/>
    <w:rsid w:val="25145761"/>
    <w:rsid w:val="251B6144"/>
    <w:rsid w:val="252B2295"/>
    <w:rsid w:val="252CCB11"/>
    <w:rsid w:val="256A5295"/>
    <w:rsid w:val="25820998"/>
    <w:rsid w:val="25965E7E"/>
    <w:rsid w:val="259CC837"/>
    <w:rsid w:val="25C26A1B"/>
    <w:rsid w:val="25D96199"/>
    <w:rsid w:val="260CFE59"/>
    <w:rsid w:val="261D6544"/>
    <w:rsid w:val="2620A3BC"/>
    <w:rsid w:val="2635E284"/>
    <w:rsid w:val="2637E85F"/>
    <w:rsid w:val="263D1358"/>
    <w:rsid w:val="26423D20"/>
    <w:rsid w:val="2644BDD2"/>
    <w:rsid w:val="264C26B4"/>
    <w:rsid w:val="266BE9D0"/>
    <w:rsid w:val="26886CAA"/>
    <w:rsid w:val="268CEEC9"/>
    <w:rsid w:val="2696F5D1"/>
    <w:rsid w:val="26AC1E6B"/>
    <w:rsid w:val="26B58F9E"/>
    <w:rsid w:val="26C11D73"/>
    <w:rsid w:val="26CB0456"/>
    <w:rsid w:val="26D5925E"/>
    <w:rsid w:val="26D5A6B0"/>
    <w:rsid w:val="26D7E406"/>
    <w:rsid w:val="26D84029"/>
    <w:rsid w:val="26D97A2B"/>
    <w:rsid w:val="26E58FED"/>
    <w:rsid w:val="26F0EDDD"/>
    <w:rsid w:val="26F7554D"/>
    <w:rsid w:val="270BE1EB"/>
    <w:rsid w:val="2715E213"/>
    <w:rsid w:val="2726B158"/>
    <w:rsid w:val="27385E48"/>
    <w:rsid w:val="273D8778"/>
    <w:rsid w:val="27633AE1"/>
    <w:rsid w:val="2764F5E1"/>
    <w:rsid w:val="27655DC6"/>
    <w:rsid w:val="2784C2F0"/>
    <w:rsid w:val="278765AF"/>
    <w:rsid w:val="279B33DA"/>
    <w:rsid w:val="279E4FFE"/>
    <w:rsid w:val="27A9B9EF"/>
    <w:rsid w:val="27BF2641"/>
    <w:rsid w:val="27CBA7FE"/>
    <w:rsid w:val="27D20AB0"/>
    <w:rsid w:val="27D46B5A"/>
    <w:rsid w:val="27F291B2"/>
    <w:rsid w:val="27F34201"/>
    <w:rsid w:val="27FD4128"/>
    <w:rsid w:val="281B4F3A"/>
    <w:rsid w:val="281CEADA"/>
    <w:rsid w:val="284F3B7B"/>
    <w:rsid w:val="285263C8"/>
    <w:rsid w:val="2858BC08"/>
    <w:rsid w:val="2859B340"/>
    <w:rsid w:val="2879E150"/>
    <w:rsid w:val="288312FB"/>
    <w:rsid w:val="288BCE41"/>
    <w:rsid w:val="2893366A"/>
    <w:rsid w:val="28A898C1"/>
    <w:rsid w:val="28AE10F7"/>
    <w:rsid w:val="28BCBD34"/>
    <w:rsid w:val="28C7386D"/>
    <w:rsid w:val="28D0B53D"/>
    <w:rsid w:val="28D8C5ED"/>
    <w:rsid w:val="28D9F9DF"/>
    <w:rsid w:val="28FA6FC4"/>
    <w:rsid w:val="28FF1EDF"/>
    <w:rsid w:val="2927A0DF"/>
    <w:rsid w:val="29721C30"/>
    <w:rsid w:val="298780D6"/>
    <w:rsid w:val="298F16D2"/>
    <w:rsid w:val="298FAB53"/>
    <w:rsid w:val="29D1CC70"/>
    <w:rsid w:val="2A037B5B"/>
    <w:rsid w:val="2A1EA90A"/>
    <w:rsid w:val="2A1F3F1E"/>
    <w:rsid w:val="2A23FC4E"/>
    <w:rsid w:val="2A2FFB07"/>
    <w:rsid w:val="2A531162"/>
    <w:rsid w:val="2A53B8AF"/>
    <w:rsid w:val="2A707E46"/>
    <w:rsid w:val="2A7A98AA"/>
    <w:rsid w:val="2A852437"/>
    <w:rsid w:val="2A8D89C0"/>
    <w:rsid w:val="2AC8715E"/>
    <w:rsid w:val="2AD5780D"/>
    <w:rsid w:val="2AD6944B"/>
    <w:rsid w:val="2ADC81CD"/>
    <w:rsid w:val="2AE28A91"/>
    <w:rsid w:val="2AE6F924"/>
    <w:rsid w:val="2AEC2F51"/>
    <w:rsid w:val="2B099DDD"/>
    <w:rsid w:val="2B145708"/>
    <w:rsid w:val="2B4C5A3E"/>
    <w:rsid w:val="2B57DCA6"/>
    <w:rsid w:val="2B5D7E06"/>
    <w:rsid w:val="2B5F5759"/>
    <w:rsid w:val="2B61A6CA"/>
    <w:rsid w:val="2B97AA76"/>
    <w:rsid w:val="2B9E4878"/>
    <w:rsid w:val="2BB0E786"/>
    <w:rsid w:val="2BB0FE01"/>
    <w:rsid w:val="2BCD216B"/>
    <w:rsid w:val="2BCE1318"/>
    <w:rsid w:val="2BCF1981"/>
    <w:rsid w:val="2BD3EB0C"/>
    <w:rsid w:val="2BE0AD47"/>
    <w:rsid w:val="2BE8D716"/>
    <w:rsid w:val="2C09174A"/>
    <w:rsid w:val="2C0ECCA7"/>
    <w:rsid w:val="2C205B34"/>
    <w:rsid w:val="2C24C287"/>
    <w:rsid w:val="2C27AF10"/>
    <w:rsid w:val="2C2DC186"/>
    <w:rsid w:val="2C35D9AF"/>
    <w:rsid w:val="2C3601CA"/>
    <w:rsid w:val="2C383AD4"/>
    <w:rsid w:val="2C388814"/>
    <w:rsid w:val="2C3DC6C8"/>
    <w:rsid w:val="2C4426B0"/>
    <w:rsid w:val="2C4BD782"/>
    <w:rsid w:val="2C4BEBC7"/>
    <w:rsid w:val="2C4C0ABB"/>
    <w:rsid w:val="2C69FA3A"/>
    <w:rsid w:val="2C80E7B9"/>
    <w:rsid w:val="2CA806EF"/>
    <w:rsid w:val="2CA9E3E1"/>
    <w:rsid w:val="2CBE7887"/>
    <w:rsid w:val="2CBE9385"/>
    <w:rsid w:val="2CC3F64F"/>
    <w:rsid w:val="2CC9F262"/>
    <w:rsid w:val="2CCBD853"/>
    <w:rsid w:val="2D0942E5"/>
    <w:rsid w:val="2D0B0B7B"/>
    <w:rsid w:val="2D0CCF43"/>
    <w:rsid w:val="2D2B6C95"/>
    <w:rsid w:val="2D2DD6B3"/>
    <w:rsid w:val="2D41520D"/>
    <w:rsid w:val="2D4CD86E"/>
    <w:rsid w:val="2D559916"/>
    <w:rsid w:val="2D6373D5"/>
    <w:rsid w:val="2D6DB9F3"/>
    <w:rsid w:val="2D6DFFD4"/>
    <w:rsid w:val="2D8D4CB8"/>
    <w:rsid w:val="2D9A8EDE"/>
    <w:rsid w:val="2DA5FE33"/>
    <w:rsid w:val="2DB09053"/>
    <w:rsid w:val="2DBB948E"/>
    <w:rsid w:val="2DEC7A96"/>
    <w:rsid w:val="2DF22385"/>
    <w:rsid w:val="2E2CEAA8"/>
    <w:rsid w:val="2E3F62E5"/>
    <w:rsid w:val="2E41FBED"/>
    <w:rsid w:val="2E45B442"/>
    <w:rsid w:val="2E5A505B"/>
    <w:rsid w:val="2E6004D2"/>
    <w:rsid w:val="2E631C76"/>
    <w:rsid w:val="2E6731E1"/>
    <w:rsid w:val="2E6924A3"/>
    <w:rsid w:val="2E720DBB"/>
    <w:rsid w:val="2E7A64AE"/>
    <w:rsid w:val="2E8EA4D1"/>
    <w:rsid w:val="2EAFCD39"/>
    <w:rsid w:val="2ED59F3B"/>
    <w:rsid w:val="2EFD491D"/>
    <w:rsid w:val="2EFFB6F4"/>
    <w:rsid w:val="2F134DA4"/>
    <w:rsid w:val="2F1AFA0C"/>
    <w:rsid w:val="2F2671D9"/>
    <w:rsid w:val="2F29E547"/>
    <w:rsid w:val="2F2C5F5D"/>
    <w:rsid w:val="2F32297D"/>
    <w:rsid w:val="2F32ED61"/>
    <w:rsid w:val="2F365FF2"/>
    <w:rsid w:val="2F38F5E8"/>
    <w:rsid w:val="2F3B7C77"/>
    <w:rsid w:val="2F41D451"/>
    <w:rsid w:val="2F4A461B"/>
    <w:rsid w:val="2F55B1BE"/>
    <w:rsid w:val="2F5E6894"/>
    <w:rsid w:val="2F6DA28C"/>
    <w:rsid w:val="2F7269DC"/>
    <w:rsid w:val="2F837844"/>
    <w:rsid w:val="2F83DAB5"/>
    <w:rsid w:val="2F8A8F52"/>
    <w:rsid w:val="2F979E9E"/>
    <w:rsid w:val="2FA24C00"/>
    <w:rsid w:val="2FBA7D66"/>
    <w:rsid w:val="2FBC8264"/>
    <w:rsid w:val="2FC87035"/>
    <w:rsid w:val="2FC88C12"/>
    <w:rsid w:val="2FCDEDEA"/>
    <w:rsid w:val="2FDAE2B3"/>
    <w:rsid w:val="2FE4F8CC"/>
    <w:rsid w:val="2FEE0B9C"/>
    <w:rsid w:val="2FF35D49"/>
    <w:rsid w:val="302E1568"/>
    <w:rsid w:val="302ECF15"/>
    <w:rsid w:val="30314722"/>
    <w:rsid w:val="304BE67C"/>
    <w:rsid w:val="30523369"/>
    <w:rsid w:val="305DBF31"/>
    <w:rsid w:val="30741CD0"/>
    <w:rsid w:val="30773B37"/>
    <w:rsid w:val="3082FD85"/>
    <w:rsid w:val="308A1488"/>
    <w:rsid w:val="30D5320E"/>
    <w:rsid w:val="30E4C2EF"/>
    <w:rsid w:val="30F33550"/>
    <w:rsid w:val="30F95C6E"/>
    <w:rsid w:val="31062048"/>
    <w:rsid w:val="31089E0C"/>
    <w:rsid w:val="311EDD9C"/>
    <w:rsid w:val="312C6F78"/>
    <w:rsid w:val="312FE2D8"/>
    <w:rsid w:val="3132467C"/>
    <w:rsid w:val="3139CD1B"/>
    <w:rsid w:val="313EC95B"/>
    <w:rsid w:val="3141C09C"/>
    <w:rsid w:val="315587AC"/>
    <w:rsid w:val="315C3FAF"/>
    <w:rsid w:val="315D3554"/>
    <w:rsid w:val="3161BDC3"/>
    <w:rsid w:val="316F23DB"/>
    <w:rsid w:val="3174D56E"/>
    <w:rsid w:val="31781EE4"/>
    <w:rsid w:val="3188F571"/>
    <w:rsid w:val="31B81B88"/>
    <w:rsid w:val="31C0703F"/>
    <w:rsid w:val="31D5DF16"/>
    <w:rsid w:val="31E4848F"/>
    <w:rsid w:val="31E8FEEE"/>
    <w:rsid w:val="31F34580"/>
    <w:rsid w:val="31F9150A"/>
    <w:rsid w:val="31FAE401"/>
    <w:rsid w:val="31FFE011"/>
    <w:rsid w:val="320E0597"/>
    <w:rsid w:val="3242138C"/>
    <w:rsid w:val="32430374"/>
    <w:rsid w:val="324CA7AD"/>
    <w:rsid w:val="326AD303"/>
    <w:rsid w:val="326B31F5"/>
    <w:rsid w:val="32722943"/>
    <w:rsid w:val="327B4C16"/>
    <w:rsid w:val="327BF575"/>
    <w:rsid w:val="32861D6A"/>
    <w:rsid w:val="329C89B9"/>
    <w:rsid w:val="329CF44B"/>
    <w:rsid w:val="32A5434E"/>
    <w:rsid w:val="32BAE480"/>
    <w:rsid w:val="32BEE244"/>
    <w:rsid w:val="32DFD07C"/>
    <w:rsid w:val="32FC0706"/>
    <w:rsid w:val="33148EAA"/>
    <w:rsid w:val="331A7A14"/>
    <w:rsid w:val="333003AC"/>
    <w:rsid w:val="33366683"/>
    <w:rsid w:val="3338C5DD"/>
    <w:rsid w:val="3344EC3B"/>
    <w:rsid w:val="334D1EC2"/>
    <w:rsid w:val="335ACE00"/>
    <w:rsid w:val="335CCB35"/>
    <w:rsid w:val="3360E147"/>
    <w:rsid w:val="3370209D"/>
    <w:rsid w:val="33785C97"/>
    <w:rsid w:val="337D784A"/>
    <w:rsid w:val="33B6D135"/>
    <w:rsid w:val="33D8C904"/>
    <w:rsid w:val="33DE15A5"/>
    <w:rsid w:val="33EC0E1F"/>
    <w:rsid w:val="34096D44"/>
    <w:rsid w:val="341B3D48"/>
    <w:rsid w:val="341B98B4"/>
    <w:rsid w:val="342D1E41"/>
    <w:rsid w:val="34362CA6"/>
    <w:rsid w:val="343CB126"/>
    <w:rsid w:val="347B1A22"/>
    <w:rsid w:val="34803815"/>
    <w:rsid w:val="3487A0E8"/>
    <w:rsid w:val="3488B106"/>
    <w:rsid w:val="349A5E97"/>
    <w:rsid w:val="349D8AD5"/>
    <w:rsid w:val="34A2475A"/>
    <w:rsid w:val="34A80C52"/>
    <w:rsid w:val="34BA7CE9"/>
    <w:rsid w:val="34BAB412"/>
    <w:rsid w:val="34BACFD9"/>
    <w:rsid w:val="34C2C894"/>
    <w:rsid w:val="34C82EE7"/>
    <w:rsid w:val="34CBBA91"/>
    <w:rsid w:val="34D0D33D"/>
    <w:rsid w:val="34DBA4EC"/>
    <w:rsid w:val="34E5E0A2"/>
    <w:rsid w:val="34F48C14"/>
    <w:rsid w:val="3501A793"/>
    <w:rsid w:val="35033874"/>
    <w:rsid w:val="3509988F"/>
    <w:rsid w:val="350E21F9"/>
    <w:rsid w:val="35234FAA"/>
    <w:rsid w:val="35326566"/>
    <w:rsid w:val="353A0B78"/>
    <w:rsid w:val="3545C6A4"/>
    <w:rsid w:val="3563E895"/>
    <w:rsid w:val="356F5E08"/>
    <w:rsid w:val="3571A4AF"/>
    <w:rsid w:val="357EC6F9"/>
    <w:rsid w:val="358B334A"/>
    <w:rsid w:val="3596306B"/>
    <w:rsid w:val="35986B02"/>
    <w:rsid w:val="359C1717"/>
    <w:rsid w:val="359C38AB"/>
    <w:rsid w:val="35A101C3"/>
    <w:rsid w:val="35B527D4"/>
    <w:rsid w:val="35C0303E"/>
    <w:rsid w:val="35DA9E70"/>
    <w:rsid w:val="35DF01A7"/>
    <w:rsid w:val="35F80518"/>
    <w:rsid w:val="35F8E45E"/>
    <w:rsid w:val="3610A0AE"/>
    <w:rsid w:val="361526DC"/>
    <w:rsid w:val="36161284"/>
    <w:rsid w:val="3649D800"/>
    <w:rsid w:val="364BF9CF"/>
    <w:rsid w:val="364CEA13"/>
    <w:rsid w:val="364E432F"/>
    <w:rsid w:val="3650F926"/>
    <w:rsid w:val="365797A2"/>
    <w:rsid w:val="3681B103"/>
    <w:rsid w:val="36861822"/>
    <w:rsid w:val="368790E7"/>
    <w:rsid w:val="368A0745"/>
    <w:rsid w:val="369181AC"/>
    <w:rsid w:val="369A6612"/>
    <w:rsid w:val="369B9C17"/>
    <w:rsid w:val="36CCAEB4"/>
    <w:rsid w:val="36D0C4E6"/>
    <w:rsid w:val="36DFDC77"/>
    <w:rsid w:val="36E5C63D"/>
    <w:rsid w:val="36EED046"/>
    <w:rsid w:val="3707C3A4"/>
    <w:rsid w:val="370A33BE"/>
    <w:rsid w:val="3728F4E1"/>
    <w:rsid w:val="372A1243"/>
    <w:rsid w:val="373C5489"/>
    <w:rsid w:val="37524F27"/>
    <w:rsid w:val="37603CC2"/>
    <w:rsid w:val="3762A956"/>
    <w:rsid w:val="3777DF90"/>
    <w:rsid w:val="3784543E"/>
    <w:rsid w:val="37897C83"/>
    <w:rsid w:val="378EF1EA"/>
    <w:rsid w:val="37AD758F"/>
    <w:rsid w:val="37B4D543"/>
    <w:rsid w:val="37BCC2E1"/>
    <w:rsid w:val="37D7C92E"/>
    <w:rsid w:val="37E1AD1D"/>
    <w:rsid w:val="37E7E756"/>
    <w:rsid w:val="3803D574"/>
    <w:rsid w:val="38180CB4"/>
    <w:rsid w:val="384376CB"/>
    <w:rsid w:val="384EA394"/>
    <w:rsid w:val="3872EAE9"/>
    <w:rsid w:val="3895FBD4"/>
    <w:rsid w:val="3899679F"/>
    <w:rsid w:val="38C3DA02"/>
    <w:rsid w:val="38CB1195"/>
    <w:rsid w:val="38D0E27A"/>
    <w:rsid w:val="38D16C0A"/>
    <w:rsid w:val="38D4C76B"/>
    <w:rsid w:val="38F6A9A8"/>
    <w:rsid w:val="38FDC1AF"/>
    <w:rsid w:val="390DE124"/>
    <w:rsid w:val="390DE146"/>
    <w:rsid w:val="3932A19E"/>
    <w:rsid w:val="39330800"/>
    <w:rsid w:val="39357A6A"/>
    <w:rsid w:val="393603B3"/>
    <w:rsid w:val="3945536E"/>
    <w:rsid w:val="394CC336"/>
    <w:rsid w:val="395046CC"/>
    <w:rsid w:val="395727B7"/>
    <w:rsid w:val="395B3E7C"/>
    <w:rsid w:val="395C5299"/>
    <w:rsid w:val="3968926C"/>
    <w:rsid w:val="3992287E"/>
    <w:rsid w:val="39B7FDE0"/>
    <w:rsid w:val="39B951C5"/>
    <w:rsid w:val="39D68E6A"/>
    <w:rsid w:val="3A082087"/>
    <w:rsid w:val="3A182C21"/>
    <w:rsid w:val="3A1DB274"/>
    <w:rsid w:val="3A36BE96"/>
    <w:rsid w:val="3A3B6B1C"/>
    <w:rsid w:val="3A512303"/>
    <w:rsid w:val="3A5EC15D"/>
    <w:rsid w:val="3A63793D"/>
    <w:rsid w:val="3A72CE1F"/>
    <w:rsid w:val="3A84D14F"/>
    <w:rsid w:val="3A9DDA59"/>
    <w:rsid w:val="3AA0E446"/>
    <w:rsid w:val="3AAFEB29"/>
    <w:rsid w:val="3AB5D44D"/>
    <w:rsid w:val="3AB7E242"/>
    <w:rsid w:val="3AE6ACF4"/>
    <w:rsid w:val="3AE6CDEC"/>
    <w:rsid w:val="3AEDBB6B"/>
    <w:rsid w:val="3AEF44F8"/>
    <w:rsid w:val="3B09E852"/>
    <w:rsid w:val="3B179F21"/>
    <w:rsid w:val="3B1E00AD"/>
    <w:rsid w:val="3B4C2E4E"/>
    <w:rsid w:val="3B51439B"/>
    <w:rsid w:val="3B625583"/>
    <w:rsid w:val="3B66B3A9"/>
    <w:rsid w:val="3B6F6D30"/>
    <w:rsid w:val="3B73134C"/>
    <w:rsid w:val="3B7360E4"/>
    <w:rsid w:val="3B73E052"/>
    <w:rsid w:val="3B75E698"/>
    <w:rsid w:val="3B7BE8DD"/>
    <w:rsid w:val="3B8450AF"/>
    <w:rsid w:val="3B874D83"/>
    <w:rsid w:val="3B97439B"/>
    <w:rsid w:val="3B9DFA3C"/>
    <w:rsid w:val="3BCCCF3C"/>
    <w:rsid w:val="3BDA51FE"/>
    <w:rsid w:val="3BDCC833"/>
    <w:rsid w:val="3BE12572"/>
    <w:rsid w:val="3BF31193"/>
    <w:rsid w:val="3BF8D10D"/>
    <w:rsid w:val="3BFE4DDB"/>
    <w:rsid w:val="3C10F452"/>
    <w:rsid w:val="3C13D991"/>
    <w:rsid w:val="3C1C803E"/>
    <w:rsid w:val="3C1D4D8A"/>
    <w:rsid w:val="3C2CB93B"/>
    <w:rsid w:val="3C7CB0CD"/>
    <w:rsid w:val="3C8F56D9"/>
    <w:rsid w:val="3C9BDDB1"/>
    <w:rsid w:val="3CAFC180"/>
    <w:rsid w:val="3CB427AC"/>
    <w:rsid w:val="3CBA33FC"/>
    <w:rsid w:val="3CBB5879"/>
    <w:rsid w:val="3CD30842"/>
    <w:rsid w:val="3CE2408E"/>
    <w:rsid w:val="3D199ACA"/>
    <w:rsid w:val="3D1CA7DD"/>
    <w:rsid w:val="3D35211C"/>
    <w:rsid w:val="3D459F6B"/>
    <w:rsid w:val="3D4624D8"/>
    <w:rsid w:val="3D5BE89B"/>
    <w:rsid w:val="3D6DB3A5"/>
    <w:rsid w:val="3D77DDBC"/>
    <w:rsid w:val="3D785C56"/>
    <w:rsid w:val="3D7E12B9"/>
    <w:rsid w:val="3D871C2E"/>
    <w:rsid w:val="3D94FC74"/>
    <w:rsid w:val="3D9665BA"/>
    <w:rsid w:val="3DAEA8B8"/>
    <w:rsid w:val="3DD27C0F"/>
    <w:rsid w:val="3DD2DB39"/>
    <w:rsid w:val="3DDFEF11"/>
    <w:rsid w:val="3DE079A4"/>
    <w:rsid w:val="3DEA873D"/>
    <w:rsid w:val="3DEFE37B"/>
    <w:rsid w:val="3DF24011"/>
    <w:rsid w:val="3DF2EBA1"/>
    <w:rsid w:val="3E0465D8"/>
    <w:rsid w:val="3E25C266"/>
    <w:rsid w:val="3E286992"/>
    <w:rsid w:val="3E34A18C"/>
    <w:rsid w:val="3E4471CB"/>
    <w:rsid w:val="3E6C18DD"/>
    <w:rsid w:val="3E6DBA81"/>
    <w:rsid w:val="3E8F66A2"/>
    <w:rsid w:val="3E932A00"/>
    <w:rsid w:val="3E9557E5"/>
    <w:rsid w:val="3EB71683"/>
    <w:rsid w:val="3ED413FE"/>
    <w:rsid w:val="3ED58B23"/>
    <w:rsid w:val="3EE1B462"/>
    <w:rsid w:val="3EE5E206"/>
    <w:rsid w:val="3F027BB1"/>
    <w:rsid w:val="3F038500"/>
    <w:rsid w:val="3F12A780"/>
    <w:rsid w:val="3F28D0D2"/>
    <w:rsid w:val="3F320688"/>
    <w:rsid w:val="3F394135"/>
    <w:rsid w:val="3F464BAE"/>
    <w:rsid w:val="3F4B9334"/>
    <w:rsid w:val="3F6F89C7"/>
    <w:rsid w:val="3F746EC5"/>
    <w:rsid w:val="3F9963C8"/>
    <w:rsid w:val="3FAE7FC0"/>
    <w:rsid w:val="3FC9D9A9"/>
    <w:rsid w:val="3FCD93AB"/>
    <w:rsid w:val="3FF61B96"/>
    <w:rsid w:val="3FF82CB4"/>
    <w:rsid w:val="3FF8F403"/>
    <w:rsid w:val="400A1449"/>
    <w:rsid w:val="400D3BCA"/>
    <w:rsid w:val="4010DDB5"/>
    <w:rsid w:val="4021A3CE"/>
    <w:rsid w:val="40289349"/>
    <w:rsid w:val="402B1BA7"/>
    <w:rsid w:val="4041737D"/>
    <w:rsid w:val="404572F9"/>
    <w:rsid w:val="405B9F23"/>
    <w:rsid w:val="4062F95B"/>
    <w:rsid w:val="4069B620"/>
    <w:rsid w:val="406D7D3F"/>
    <w:rsid w:val="408578E2"/>
    <w:rsid w:val="408EEE85"/>
    <w:rsid w:val="409B0266"/>
    <w:rsid w:val="40A13182"/>
    <w:rsid w:val="40A9881C"/>
    <w:rsid w:val="40B172B4"/>
    <w:rsid w:val="40B84462"/>
    <w:rsid w:val="40D69134"/>
    <w:rsid w:val="40DCD208"/>
    <w:rsid w:val="40E2F2FF"/>
    <w:rsid w:val="40E45DC2"/>
    <w:rsid w:val="40E55E7C"/>
    <w:rsid w:val="40FB8381"/>
    <w:rsid w:val="4108D394"/>
    <w:rsid w:val="41148635"/>
    <w:rsid w:val="41250317"/>
    <w:rsid w:val="412FE3D8"/>
    <w:rsid w:val="41350166"/>
    <w:rsid w:val="41728B7B"/>
    <w:rsid w:val="417F4C9B"/>
    <w:rsid w:val="41AC9B30"/>
    <w:rsid w:val="41B64210"/>
    <w:rsid w:val="41CC9E5E"/>
    <w:rsid w:val="41E14A1F"/>
    <w:rsid w:val="41E3F166"/>
    <w:rsid w:val="41F3D6B8"/>
    <w:rsid w:val="421284C9"/>
    <w:rsid w:val="422DD554"/>
    <w:rsid w:val="423A1A5A"/>
    <w:rsid w:val="425414C3"/>
    <w:rsid w:val="426FBBBB"/>
    <w:rsid w:val="428005BC"/>
    <w:rsid w:val="428C4070"/>
    <w:rsid w:val="42A34AB9"/>
    <w:rsid w:val="42AAC603"/>
    <w:rsid w:val="42C9F27D"/>
    <w:rsid w:val="42CB44D4"/>
    <w:rsid w:val="42D0D1C7"/>
    <w:rsid w:val="42D25E68"/>
    <w:rsid w:val="42E47BE8"/>
    <w:rsid w:val="42E52753"/>
    <w:rsid w:val="42EE76DB"/>
    <w:rsid w:val="42F5D919"/>
    <w:rsid w:val="42F6071F"/>
    <w:rsid w:val="42FC7A99"/>
    <w:rsid w:val="43079ECC"/>
    <w:rsid w:val="4318D853"/>
    <w:rsid w:val="431CE1AF"/>
    <w:rsid w:val="4327EA32"/>
    <w:rsid w:val="432D08E7"/>
    <w:rsid w:val="43382259"/>
    <w:rsid w:val="43432E94"/>
    <w:rsid w:val="4348642F"/>
    <w:rsid w:val="436DEF04"/>
    <w:rsid w:val="43726E55"/>
    <w:rsid w:val="4375B112"/>
    <w:rsid w:val="4379C029"/>
    <w:rsid w:val="437E2E63"/>
    <w:rsid w:val="43830020"/>
    <w:rsid w:val="4393D544"/>
    <w:rsid w:val="439ABB70"/>
    <w:rsid w:val="43B83FE5"/>
    <w:rsid w:val="43D03CD9"/>
    <w:rsid w:val="43E0F144"/>
    <w:rsid w:val="43E9A7F7"/>
    <w:rsid w:val="43EF6779"/>
    <w:rsid w:val="43F79C3F"/>
    <w:rsid w:val="440552AD"/>
    <w:rsid w:val="4407BFDA"/>
    <w:rsid w:val="440A31D3"/>
    <w:rsid w:val="44148006"/>
    <w:rsid w:val="4418F504"/>
    <w:rsid w:val="44346B22"/>
    <w:rsid w:val="444F2C58"/>
    <w:rsid w:val="44650A31"/>
    <w:rsid w:val="4474010D"/>
    <w:rsid w:val="4477912E"/>
    <w:rsid w:val="448407E8"/>
    <w:rsid w:val="44899F63"/>
    <w:rsid w:val="44BE24C1"/>
    <w:rsid w:val="44C34C36"/>
    <w:rsid w:val="44C6E314"/>
    <w:rsid w:val="44C9B022"/>
    <w:rsid w:val="44E2252A"/>
    <w:rsid w:val="45030909"/>
    <w:rsid w:val="450DA454"/>
    <w:rsid w:val="4521BB90"/>
    <w:rsid w:val="452B7AD8"/>
    <w:rsid w:val="452E83A5"/>
    <w:rsid w:val="4536995F"/>
    <w:rsid w:val="454A9DF2"/>
    <w:rsid w:val="454C9ED1"/>
    <w:rsid w:val="456302E7"/>
    <w:rsid w:val="4579D9ED"/>
    <w:rsid w:val="457C4C1F"/>
    <w:rsid w:val="45ACD6A0"/>
    <w:rsid w:val="45BAC1F6"/>
    <w:rsid w:val="45BB48FE"/>
    <w:rsid w:val="45C64BA0"/>
    <w:rsid w:val="45D00A5D"/>
    <w:rsid w:val="45D26962"/>
    <w:rsid w:val="45D6EF7F"/>
    <w:rsid w:val="45DC004D"/>
    <w:rsid w:val="45F08A16"/>
    <w:rsid w:val="45F0B5E2"/>
    <w:rsid w:val="45F51EAC"/>
    <w:rsid w:val="45FAF560"/>
    <w:rsid w:val="45FC794B"/>
    <w:rsid w:val="45FF45FC"/>
    <w:rsid w:val="4612F41F"/>
    <w:rsid w:val="46171421"/>
    <w:rsid w:val="461C0C78"/>
    <w:rsid w:val="46259A56"/>
    <w:rsid w:val="46359651"/>
    <w:rsid w:val="4640C65B"/>
    <w:rsid w:val="464C257A"/>
    <w:rsid w:val="4652C2B0"/>
    <w:rsid w:val="4657F22E"/>
    <w:rsid w:val="46666E9D"/>
    <w:rsid w:val="4666BCFF"/>
    <w:rsid w:val="466897D7"/>
    <w:rsid w:val="46A761D1"/>
    <w:rsid w:val="46A97C1F"/>
    <w:rsid w:val="46AC90C4"/>
    <w:rsid w:val="46BD8BF1"/>
    <w:rsid w:val="46F192C0"/>
    <w:rsid w:val="46F85CD5"/>
    <w:rsid w:val="46F8BF27"/>
    <w:rsid w:val="46FB03FC"/>
    <w:rsid w:val="46FBC577"/>
    <w:rsid w:val="470069C3"/>
    <w:rsid w:val="4704578B"/>
    <w:rsid w:val="471A19C2"/>
    <w:rsid w:val="472B7C2D"/>
    <w:rsid w:val="473529ED"/>
    <w:rsid w:val="473CB779"/>
    <w:rsid w:val="4742F3D3"/>
    <w:rsid w:val="4749F27E"/>
    <w:rsid w:val="475942A0"/>
    <w:rsid w:val="475A12E2"/>
    <w:rsid w:val="47726F63"/>
    <w:rsid w:val="47781518"/>
    <w:rsid w:val="479D34CC"/>
    <w:rsid w:val="47AAE2A9"/>
    <w:rsid w:val="47E2E24B"/>
    <w:rsid w:val="47EA6CE7"/>
    <w:rsid w:val="47F00098"/>
    <w:rsid w:val="47FCF989"/>
    <w:rsid w:val="4802E26F"/>
    <w:rsid w:val="4809A46F"/>
    <w:rsid w:val="480CC66A"/>
    <w:rsid w:val="480F1A80"/>
    <w:rsid w:val="481EFF46"/>
    <w:rsid w:val="4842C111"/>
    <w:rsid w:val="48533534"/>
    <w:rsid w:val="486F398D"/>
    <w:rsid w:val="4873A3F9"/>
    <w:rsid w:val="4873F889"/>
    <w:rsid w:val="4888EDA7"/>
    <w:rsid w:val="489D146E"/>
    <w:rsid w:val="48AE44A1"/>
    <w:rsid w:val="48BC0F50"/>
    <w:rsid w:val="48C0FA77"/>
    <w:rsid w:val="48D7FCE1"/>
    <w:rsid w:val="48F3A514"/>
    <w:rsid w:val="494C09A5"/>
    <w:rsid w:val="495F3FDD"/>
    <w:rsid w:val="498AB6F3"/>
    <w:rsid w:val="4995E6ED"/>
    <w:rsid w:val="49A629E2"/>
    <w:rsid w:val="49B7966A"/>
    <w:rsid w:val="49C8874D"/>
    <w:rsid w:val="49D2FCAF"/>
    <w:rsid w:val="49D52586"/>
    <w:rsid w:val="49D6E2C0"/>
    <w:rsid w:val="49E71433"/>
    <w:rsid w:val="49EBCFFD"/>
    <w:rsid w:val="49F2EE35"/>
    <w:rsid w:val="4A12ABFF"/>
    <w:rsid w:val="4A1BDD33"/>
    <w:rsid w:val="4A1E7389"/>
    <w:rsid w:val="4A391D2A"/>
    <w:rsid w:val="4A5AB9A9"/>
    <w:rsid w:val="4A5EE8E2"/>
    <w:rsid w:val="4A7102EE"/>
    <w:rsid w:val="4A77352C"/>
    <w:rsid w:val="4A8C320E"/>
    <w:rsid w:val="4A8D4184"/>
    <w:rsid w:val="4A930069"/>
    <w:rsid w:val="4A96C818"/>
    <w:rsid w:val="4AA6B289"/>
    <w:rsid w:val="4AC4896C"/>
    <w:rsid w:val="4AC752C4"/>
    <w:rsid w:val="4AFDD428"/>
    <w:rsid w:val="4B2D39E4"/>
    <w:rsid w:val="4B333A38"/>
    <w:rsid w:val="4B3CA8BA"/>
    <w:rsid w:val="4B414531"/>
    <w:rsid w:val="4B5A8C16"/>
    <w:rsid w:val="4B6656A4"/>
    <w:rsid w:val="4B7E196E"/>
    <w:rsid w:val="4B7F149E"/>
    <w:rsid w:val="4B835FE3"/>
    <w:rsid w:val="4B90FD14"/>
    <w:rsid w:val="4B917CC6"/>
    <w:rsid w:val="4B943508"/>
    <w:rsid w:val="4BA57A05"/>
    <w:rsid w:val="4BA8F4E3"/>
    <w:rsid w:val="4BAF0DEF"/>
    <w:rsid w:val="4BB988F8"/>
    <w:rsid w:val="4BBE6BC8"/>
    <w:rsid w:val="4BC3705E"/>
    <w:rsid w:val="4BF701A1"/>
    <w:rsid w:val="4C0072A9"/>
    <w:rsid w:val="4C20B45F"/>
    <w:rsid w:val="4C22B0B3"/>
    <w:rsid w:val="4C375FB4"/>
    <w:rsid w:val="4C387A53"/>
    <w:rsid w:val="4C526D6A"/>
    <w:rsid w:val="4C5EE616"/>
    <w:rsid w:val="4C69DCD1"/>
    <w:rsid w:val="4C6B619C"/>
    <w:rsid w:val="4C6F1B9F"/>
    <w:rsid w:val="4C6F9432"/>
    <w:rsid w:val="4C75E4CD"/>
    <w:rsid w:val="4C880158"/>
    <w:rsid w:val="4CA033F5"/>
    <w:rsid w:val="4CAE0A1D"/>
    <w:rsid w:val="4CAE2170"/>
    <w:rsid w:val="4CB4DE39"/>
    <w:rsid w:val="4CD81DC6"/>
    <w:rsid w:val="4CE38B97"/>
    <w:rsid w:val="4CFB7813"/>
    <w:rsid w:val="4D1B5751"/>
    <w:rsid w:val="4D1FEB89"/>
    <w:rsid w:val="4D27E23E"/>
    <w:rsid w:val="4D3051EA"/>
    <w:rsid w:val="4D47E6CE"/>
    <w:rsid w:val="4D6299F3"/>
    <w:rsid w:val="4D68328D"/>
    <w:rsid w:val="4D6A8481"/>
    <w:rsid w:val="4D780896"/>
    <w:rsid w:val="4D83CDA8"/>
    <w:rsid w:val="4DA75744"/>
    <w:rsid w:val="4DAFAD02"/>
    <w:rsid w:val="4DC13A86"/>
    <w:rsid w:val="4DC1CB3D"/>
    <w:rsid w:val="4DE70834"/>
    <w:rsid w:val="4DEC7509"/>
    <w:rsid w:val="4E236A90"/>
    <w:rsid w:val="4E23A297"/>
    <w:rsid w:val="4E3717EF"/>
    <w:rsid w:val="4E4A52F5"/>
    <w:rsid w:val="4E72D5FE"/>
    <w:rsid w:val="4E7FFECA"/>
    <w:rsid w:val="4E80097E"/>
    <w:rsid w:val="4E883944"/>
    <w:rsid w:val="4E8A7956"/>
    <w:rsid w:val="4E8AA314"/>
    <w:rsid w:val="4E8FB960"/>
    <w:rsid w:val="4EA37CC1"/>
    <w:rsid w:val="4EA7C989"/>
    <w:rsid w:val="4EBFD889"/>
    <w:rsid w:val="4EDF5571"/>
    <w:rsid w:val="4EE0E9B0"/>
    <w:rsid w:val="4EF2534B"/>
    <w:rsid w:val="4EFA568F"/>
    <w:rsid w:val="4F01FC08"/>
    <w:rsid w:val="4F151BF9"/>
    <w:rsid w:val="4F154744"/>
    <w:rsid w:val="4F1B3FDE"/>
    <w:rsid w:val="4F2526C2"/>
    <w:rsid w:val="4F2E18A9"/>
    <w:rsid w:val="4F359C80"/>
    <w:rsid w:val="4F391EE3"/>
    <w:rsid w:val="4F4FCAFA"/>
    <w:rsid w:val="4F521D8F"/>
    <w:rsid w:val="4F60119C"/>
    <w:rsid w:val="4F6AB249"/>
    <w:rsid w:val="4F7E8590"/>
    <w:rsid w:val="4F8FEE12"/>
    <w:rsid w:val="4F9A20DF"/>
    <w:rsid w:val="4F9C7E73"/>
    <w:rsid w:val="4F9CC915"/>
    <w:rsid w:val="4FAB5F22"/>
    <w:rsid w:val="4FAFF29A"/>
    <w:rsid w:val="4FBFF7F9"/>
    <w:rsid w:val="4FCA5627"/>
    <w:rsid w:val="4FE8A84F"/>
    <w:rsid w:val="4FE969B9"/>
    <w:rsid w:val="4FF0C393"/>
    <w:rsid w:val="50089832"/>
    <w:rsid w:val="502E0742"/>
    <w:rsid w:val="5035504F"/>
    <w:rsid w:val="504C0879"/>
    <w:rsid w:val="5062B6F3"/>
    <w:rsid w:val="506AB9CA"/>
    <w:rsid w:val="5070176F"/>
    <w:rsid w:val="507BC91E"/>
    <w:rsid w:val="507D7510"/>
    <w:rsid w:val="5084502C"/>
    <w:rsid w:val="509B517D"/>
    <w:rsid w:val="50AE5B27"/>
    <w:rsid w:val="50B515AA"/>
    <w:rsid w:val="50B68F24"/>
    <w:rsid w:val="50C7A659"/>
    <w:rsid w:val="50ECDC0B"/>
    <w:rsid w:val="50EDCA8E"/>
    <w:rsid w:val="50EFAC2D"/>
    <w:rsid w:val="50F153FE"/>
    <w:rsid w:val="5101BFEF"/>
    <w:rsid w:val="51067DB2"/>
    <w:rsid w:val="5106DFB6"/>
    <w:rsid w:val="511AEB50"/>
    <w:rsid w:val="511D8CE0"/>
    <w:rsid w:val="512EC910"/>
    <w:rsid w:val="5153A00B"/>
    <w:rsid w:val="515770EC"/>
    <w:rsid w:val="5180B8AE"/>
    <w:rsid w:val="51B4462A"/>
    <w:rsid w:val="51D02B79"/>
    <w:rsid w:val="51D90E73"/>
    <w:rsid w:val="51DAE59D"/>
    <w:rsid w:val="51EA7D63"/>
    <w:rsid w:val="52004123"/>
    <w:rsid w:val="5204ADA3"/>
    <w:rsid w:val="520FF168"/>
    <w:rsid w:val="521A5368"/>
    <w:rsid w:val="521BE0AB"/>
    <w:rsid w:val="521C6746"/>
    <w:rsid w:val="52297198"/>
    <w:rsid w:val="522FCB2A"/>
    <w:rsid w:val="52419144"/>
    <w:rsid w:val="5259C911"/>
    <w:rsid w:val="528D36AD"/>
    <w:rsid w:val="52901754"/>
    <w:rsid w:val="529DB164"/>
    <w:rsid w:val="529F6477"/>
    <w:rsid w:val="52B1BF78"/>
    <w:rsid w:val="52B5A570"/>
    <w:rsid w:val="52C493F8"/>
    <w:rsid w:val="52E02187"/>
    <w:rsid w:val="52F72912"/>
    <w:rsid w:val="530DADA4"/>
    <w:rsid w:val="534C6B32"/>
    <w:rsid w:val="53562C78"/>
    <w:rsid w:val="535B81F2"/>
    <w:rsid w:val="5360E664"/>
    <w:rsid w:val="536452E6"/>
    <w:rsid w:val="536BE8E9"/>
    <w:rsid w:val="536CAD1C"/>
    <w:rsid w:val="53760790"/>
    <w:rsid w:val="5378B94C"/>
    <w:rsid w:val="538D95B2"/>
    <w:rsid w:val="53A99447"/>
    <w:rsid w:val="53AF05F4"/>
    <w:rsid w:val="53B0DA90"/>
    <w:rsid w:val="53BD4EB4"/>
    <w:rsid w:val="53BE3625"/>
    <w:rsid w:val="53C19027"/>
    <w:rsid w:val="53CBA04E"/>
    <w:rsid w:val="53CF244E"/>
    <w:rsid w:val="53CF46F5"/>
    <w:rsid w:val="53D0FB63"/>
    <w:rsid w:val="53D17664"/>
    <w:rsid w:val="53F2BCC6"/>
    <w:rsid w:val="53F39FB5"/>
    <w:rsid w:val="540C12EA"/>
    <w:rsid w:val="5427F2DE"/>
    <w:rsid w:val="542BC0F9"/>
    <w:rsid w:val="5431C492"/>
    <w:rsid w:val="5434F451"/>
    <w:rsid w:val="544E924A"/>
    <w:rsid w:val="5450057B"/>
    <w:rsid w:val="545169A6"/>
    <w:rsid w:val="5458CDC7"/>
    <w:rsid w:val="54605C09"/>
    <w:rsid w:val="54646CDC"/>
    <w:rsid w:val="546D3003"/>
    <w:rsid w:val="547277A5"/>
    <w:rsid w:val="5473E087"/>
    <w:rsid w:val="547499E3"/>
    <w:rsid w:val="54755459"/>
    <w:rsid w:val="5478E64A"/>
    <w:rsid w:val="5480B895"/>
    <w:rsid w:val="54930E72"/>
    <w:rsid w:val="54A04414"/>
    <w:rsid w:val="54A61348"/>
    <w:rsid w:val="54AA5E83"/>
    <w:rsid w:val="54C9E69E"/>
    <w:rsid w:val="54D177CB"/>
    <w:rsid w:val="54E8F532"/>
    <w:rsid w:val="550048E8"/>
    <w:rsid w:val="550BC799"/>
    <w:rsid w:val="5512D732"/>
    <w:rsid w:val="5514D0ED"/>
    <w:rsid w:val="551FD154"/>
    <w:rsid w:val="55391728"/>
    <w:rsid w:val="556836DB"/>
    <w:rsid w:val="5570AF63"/>
    <w:rsid w:val="557A2668"/>
    <w:rsid w:val="55886F89"/>
    <w:rsid w:val="55956677"/>
    <w:rsid w:val="559BE9C9"/>
    <w:rsid w:val="55AAB389"/>
    <w:rsid w:val="55B9A445"/>
    <w:rsid w:val="55C2BC54"/>
    <w:rsid w:val="55C9662B"/>
    <w:rsid w:val="55D2FA2B"/>
    <w:rsid w:val="55D37637"/>
    <w:rsid w:val="55D39A6F"/>
    <w:rsid w:val="55E51244"/>
    <w:rsid w:val="55F579D9"/>
    <w:rsid w:val="55F962D4"/>
    <w:rsid w:val="56068BEB"/>
    <w:rsid w:val="56386627"/>
    <w:rsid w:val="5642EB3E"/>
    <w:rsid w:val="5651237B"/>
    <w:rsid w:val="56623170"/>
    <w:rsid w:val="56690653"/>
    <w:rsid w:val="5671C9C0"/>
    <w:rsid w:val="5673494A"/>
    <w:rsid w:val="56886507"/>
    <w:rsid w:val="5698A3D5"/>
    <w:rsid w:val="569EC286"/>
    <w:rsid w:val="56A15749"/>
    <w:rsid w:val="56A9C3FE"/>
    <w:rsid w:val="56B16E82"/>
    <w:rsid w:val="56B5DA3B"/>
    <w:rsid w:val="56B758ED"/>
    <w:rsid w:val="56B90432"/>
    <w:rsid w:val="56CD5D86"/>
    <w:rsid w:val="56D311D4"/>
    <w:rsid w:val="56DD142F"/>
    <w:rsid w:val="56F83E6A"/>
    <w:rsid w:val="56FB6C55"/>
    <w:rsid w:val="56FB9326"/>
    <w:rsid w:val="57011E6F"/>
    <w:rsid w:val="570FDF9E"/>
    <w:rsid w:val="57148F3B"/>
    <w:rsid w:val="57152B03"/>
    <w:rsid w:val="571D12B7"/>
    <w:rsid w:val="571EAA75"/>
    <w:rsid w:val="572F5FC0"/>
    <w:rsid w:val="574F641A"/>
    <w:rsid w:val="575AAFD5"/>
    <w:rsid w:val="576B0C5F"/>
    <w:rsid w:val="577AE137"/>
    <w:rsid w:val="578194D0"/>
    <w:rsid w:val="5798D9A9"/>
    <w:rsid w:val="57A1883E"/>
    <w:rsid w:val="57BA1CF9"/>
    <w:rsid w:val="57D0B316"/>
    <w:rsid w:val="57D3CC8C"/>
    <w:rsid w:val="57E5299E"/>
    <w:rsid w:val="57F2B9AF"/>
    <w:rsid w:val="57F461CE"/>
    <w:rsid w:val="57FC528F"/>
    <w:rsid w:val="57FE5B69"/>
    <w:rsid w:val="581C3CEF"/>
    <w:rsid w:val="58233E41"/>
    <w:rsid w:val="5883C673"/>
    <w:rsid w:val="5895014A"/>
    <w:rsid w:val="589765C7"/>
    <w:rsid w:val="5897FC09"/>
    <w:rsid w:val="58A94CFA"/>
    <w:rsid w:val="58B4680F"/>
    <w:rsid w:val="58CAC1B7"/>
    <w:rsid w:val="58DF3CB1"/>
    <w:rsid w:val="58FC0DD3"/>
    <w:rsid w:val="59020552"/>
    <w:rsid w:val="59063FA8"/>
    <w:rsid w:val="590CEBD1"/>
    <w:rsid w:val="591BB314"/>
    <w:rsid w:val="592CD5EB"/>
    <w:rsid w:val="592EEEE7"/>
    <w:rsid w:val="59552E20"/>
    <w:rsid w:val="5956DB15"/>
    <w:rsid w:val="595EE978"/>
    <w:rsid w:val="59637292"/>
    <w:rsid w:val="596D859A"/>
    <w:rsid w:val="59799A3D"/>
    <w:rsid w:val="597AD2D8"/>
    <w:rsid w:val="598E9ACE"/>
    <w:rsid w:val="59C0691B"/>
    <w:rsid w:val="59D049EA"/>
    <w:rsid w:val="59D383D2"/>
    <w:rsid w:val="59DC39DE"/>
    <w:rsid w:val="59DE5958"/>
    <w:rsid w:val="59F0ABF4"/>
    <w:rsid w:val="59F9D7E5"/>
    <w:rsid w:val="5A09E7F7"/>
    <w:rsid w:val="5A0C605F"/>
    <w:rsid w:val="5A1F2241"/>
    <w:rsid w:val="5A1F8367"/>
    <w:rsid w:val="5A219CFE"/>
    <w:rsid w:val="5A2CCF6A"/>
    <w:rsid w:val="5A2FDF2C"/>
    <w:rsid w:val="5A30208C"/>
    <w:rsid w:val="5A308B08"/>
    <w:rsid w:val="5A37CA33"/>
    <w:rsid w:val="5A484AF0"/>
    <w:rsid w:val="5A76A585"/>
    <w:rsid w:val="5A91DBBB"/>
    <w:rsid w:val="5AAEA006"/>
    <w:rsid w:val="5AB32B39"/>
    <w:rsid w:val="5AB3BADB"/>
    <w:rsid w:val="5AB77132"/>
    <w:rsid w:val="5ACE0591"/>
    <w:rsid w:val="5AF6B2B5"/>
    <w:rsid w:val="5AFEB06A"/>
    <w:rsid w:val="5B04D15B"/>
    <w:rsid w:val="5B051DE5"/>
    <w:rsid w:val="5B124A83"/>
    <w:rsid w:val="5B25224D"/>
    <w:rsid w:val="5B3381C1"/>
    <w:rsid w:val="5B6B00CD"/>
    <w:rsid w:val="5B7D36CD"/>
    <w:rsid w:val="5B86B2EC"/>
    <w:rsid w:val="5B8D00D6"/>
    <w:rsid w:val="5BA0B089"/>
    <w:rsid w:val="5BA7EB60"/>
    <w:rsid w:val="5BBDCCB3"/>
    <w:rsid w:val="5BC405ED"/>
    <w:rsid w:val="5BCA05AB"/>
    <w:rsid w:val="5BCF866E"/>
    <w:rsid w:val="5BEAAB3D"/>
    <w:rsid w:val="5BF66633"/>
    <w:rsid w:val="5BF6DA9C"/>
    <w:rsid w:val="5C18AD5F"/>
    <w:rsid w:val="5C381B45"/>
    <w:rsid w:val="5C394C11"/>
    <w:rsid w:val="5C42DBF3"/>
    <w:rsid w:val="5C44CF58"/>
    <w:rsid w:val="5C4CEB1E"/>
    <w:rsid w:val="5C51B34E"/>
    <w:rsid w:val="5C52D144"/>
    <w:rsid w:val="5C54875A"/>
    <w:rsid w:val="5C54A3BF"/>
    <w:rsid w:val="5C5581C5"/>
    <w:rsid w:val="5C7DDCEA"/>
    <w:rsid w:val="5C83024A"/>
    <w:rsid w:val="5C85B108"/>
    <w:rsid w:val="5C87C754"/>
    <w:rsid w:val="5C95F7AE"/>
    <w:rsid w:val="5C9F6E51"/>
    <w:rsid w:val="5CAA256F"/>
    <w:rsid w:val="5CB81E4A"/>
    <w:rsid w:val="5CCA7526"/>
    <w:rsid w:val="5CCA87C3"/>
    <w:rsid w:val="5CE7BFC9"/>
    <w:rsid w:val="5CEEDEDB"/>
    <w:rsid w:val="5CEFE97A"/>
    <w:rsid w:val="5CF2CF99"/>
    <w:rsid w:val="5CF8861F"/>
    <w:rsid w:val="5D124F98"/>
    <w:rsid w:val="5D18873A"/>
    <w:rsid w:val="5D3B6B3D"/>
    <w:rsid w:val="5D44C8DA"/>
    <w:rsid w:val="5D45F814"/>
    <w:rsid w:val="5D5A2063"/>
    <w:rsid w:val="5D6CD17C"/>
    <w:rsid w:val="5D74943A"/>
    <w:rsid w:val="5DB15474"/>
    <w:rsid w:val="5DD4E0C7"/>
    <w:rsid w:val="5DD54E8D"/>
    <w:rsid w:val="5DD68CB8"/>
    <w:rsid w:val="5DE890B3"/>
    <w:rsid w:val="5DEEA1A5"/>
    <w:rsid w:val="5DEF323D"/>
    <w:rsid w:val="5E12BA37"/>
    <w:rsid w:val="5E155BDF"/>
    <w:rsid w:val="5E2CC3DA"/>
    <w:rsid w:val="5E3EE016"/>
    <w:rsid w:val="5E4DEC58"/>
    <w:rsid w:val="5E577B2F"/>
    <w:rsid w:val="5E5BC19F"/>
    <w:rsid w:val="5E6C1016"/>
    <w:rsid w:val="5E78305F"/>
    <w:rsid w:val="5E81ED61"/>
    <w:rsid w:val="5EA8925C"/>
    <w:rsid w:val="5ED36934"/>
    <w:rsid w:val="5EDD9D48"/>
    <w:rsid w:val="5EE11028"/>
    <w:rsid w:val="5EE7C384"/>
    <w:rsid w:val="5EF38FE3"/>
    <w:rsid w:val="5EF80A1D"/>
    <w:rsid w:val="5EFB1F4D"/>
    <w:rsid w:val="5F0C9B5D"/>
    <w:rsid w:val="5F14AE85"/>
    <w:rsid w:val="5F212B52"/>
    <w:rsid w:val="5F4C1283"/>
    <w:rsid w:val="5F4E7673"/>
    <w:rsid w:val="5F5D25A7"/>
    <w:rsid w:val="5F62E253"/>
    <w:rsid w:val="5F669A79"/>
    <w:rsid w:val="5F6F1A64"/>
    <w:rsid w:val="5F743419"/>
    <w:rsid w:val="5F7A7CB5"/>
    <w:rsid w:val="5F89E4A8"/>
    <w:rsid w:val="5F8A7206"/>
    <w:rsid w:val="5F8B95BA"/>
    <w:rsid w:val="5F93A512"/>
    <w:rsid w:val="5F961BC0"/>
    <w:rsid w:val="5FA3728E"/>
    <w:rsid w:val="5FA94D59"/>
    <w:rsid w:val="5FD1F3D1"/>
    <w:rsid w:val="5FDF486D"/>
    <w:rsid w:val="5FED8CE9"/>
    <w:rsid w:val="6009D7B5"/>
    <w:rsid w:val="6015A7C4"/>
    <w:rsid w:val="60290AF0"/>
    <w:rsid w:val="605A5E99"/>
    <w:rsid w:val="60767AAC"/>
    <w:rsid w:val="6079E06D"/>
    <w:rsid w:val="6088E26C"/>
    <w:rsid w:val="60989A43"/>
    <w:rsid w:val="60A30756"/>
    <w:rsid w:val="60A85219"/>
    <w:rsid w:val="60AAE982"/>
    <w:rsid w:val="60BC5D75"/>
    <w:rsid w:val="60BEA0F9"/>
    <w:rsid w:val="60C3F760"/>
    <w:rsid w:val="60D0B390"/>
    <w:rsid w:val="60ED4714"/>
    <w:rsid w:val="6104CF40"/>
    <w:rsid w:val="6106A17B"/>
    <w:rsid w:val="610A161A"/>
    <w:rsid w:val="611E69D8"/>
    <w:rsid w:val="612F7573"/>
    <w:rsid w:val="612FE622"/>
    <w:rsid w:val="6139E872"/>
    <w:rsid w:val="615F5903"/>
    <w:rsid w:val="61681889"/>
    <w:rsid w:val="617F6810"/>
    <w:rsid w:val="6181B823"/>
    <w:rsid w:val="618C34E7"/>
    <w:rsid w:val="61986900"/>
    <w:rsid w:val="619B1651"/>
    <w:rsid w:val="619BFEB8"/>
    <w:rsid w:val="61A9BE71"/>
    <w:rsid w:val="61C6F2B1"/>
    <w:rsid w:val="61E430CB"/>
    <w:rsid w:val="61EDBB30"/>
    <w:rsid w:val="61F97F3C"/>
    <w:rsid w:val="6205278B"/>
    <w:rsid w:val="6209B8FC"/>
    <w:rsid w:val="620A1009"/>
    <w:rsid w:val="620C701E"/>
    <w:rsid w:val="62143CD6"/>
    <w:rsid w:val="622AB306"/>
    <w:rsid w:val="6237A068"/>
    <w:rsid w:val="62557F25"/>
    <w:rsid w:val="625906E0"/>
    <w:rsid w:val="625C657B"/>
    <w:rsid w:val="625F3288"/>
    <w:rsid w:val="627E058F"/>
    <w:rsid w:val="62892021"/>
    <w:rsid w:val="628DCA6E"/>
    <w:rsid w:val="629540C4"/>
    <w:rsid w:val="6296C618"/>
    <w:rsid w:val="629766F8"/>
    <w:rsid w:val="6298A4B8"/>
    <w:rsid w:val="62A2470E"/>
    <w:rsid w:val="62A31EC1"/>
    <w:rsid w:val="62A877D6"/>
    <w:rsid w:val="62CBC723"/>
    <w:rsid w:val="62D3F611"/>
    <w:rsid w:val="62EED943"/>
    <w:rsid w:val="63023CA7"/>
    <w:rsid w:val="6327E03E"/>
    <w:rsid w:val="63287E60"/>
    <w:rsid w:val="63438589"/>
    <w:rsid w:val="634A71FB"/>
    <w:rsid w:val="63556C8E"/>
    <w:rsid w:val="63629CE4"/>
    <w:rsid w:val="637F66E8"/>
    <w:rsid w:val="638C92C4"/>
    <w:rsid w:val="639863D2"/>
    <w:rsid w:val="63A456FF"/>
    <w:rsid w:val="63A9DF16"/>
    <w:rsid w:val="63B5D5BB"/>
    <w:rsid w:val="63B60128"/>
    <w:rsid w:val="63B74637"/>
    <w:rsid w:val="63B80A6A"/>
    <w:rsid w:val="63C38869"/>
    <w:rsid w:val="63D17294"/>
    <w:rsid w:val="63D53D87"/>
    <w:rsid w:val="63F4D971"/>
    <w:rsid w:val="63F8C47D"/>
    <w:rsid w:val="63FCF64D"/>
    <w:rsid w:val="63FEA32D"/>
    <w:rsid w:val="6408D171"/>
    <w:rsid w:val="640A0DB9"/>
    <w:rsid w:val="640B893A"/>
    <w:rsid w:val="641C38A6"/>
    <w:rsid w:val="6424F082"/>
    <w:rsid w:val="64297AF4"/>
    <w:rsid w:val="64298B38"/>
    <w:rsid w:val="642D65D0"/>
    <w:rsid w:val="64447DD9"/>
    <w:rsid w:val="6449B6B6"/>
    <w:rsid w:val="647EA3C9"/>
    <w:rsid w:val="6495D362"/>
    <w:rsid w:val="64A9A0B1"/>
    <w:rsid w:val="64ACB919"/>
    <w:rsid w:val="64DD3966"/>
    <w:rsid w:val="64E57055"/>
    <w:rsid w:val="64FE540B"/>
    <w:rsid w:val="650FEEB9"/>
    <w:rsid w:val="65105A74"/>
    <w:rsid w:val="652AB9B9"/>
    <w:rsid w:val="652B963E"/>
    <w:rsid w:val="652BA6E6"/>
    <w:rsid w:val="65349B00"/>
    <w:rsid w:val="65368FAB"/>
    <w:rsid w:val="656A5B18"/>
    <w:rsid w:val="657B71D8"/>
    <w:rsid w:val="657FA61F"/>
    <w:rsid w:val="65951A4D"/>
    <w:rsid w:val="659A74C1"/>
    <w:rsid w:val="65A6E18F"/>
    <w:rsid w:val="65A70619"/>
    <w:rsid w:val="65A9CE18"/>
    <w:rsid w:val="65B63054"/>
    <w:rsid w:val="65D8F8F7"/>
    <w:rsid w:val="65E01898"/>
    <w:rsid w:val="65E5362E"/>
    <w:rsid w:val="65EAE046"/>
    <w:rsid w:val="65EE3A2F"/>
    <w:rsid w:val="65FF6708"/>
    <w:rsid w:val="660432A0"/>
    <w:rsid w:val="660659D3"/>
    <w:rsid w:val="660664A1"/>
    <w:rsid w:val="6606FD4F"/>
    <w:rsid w:val="6612C02E"/>
    <w:rsid w:val="662CA802"/>
    <w:rsid w:val="6643F521"/>
    <w:rsid w:val="6647C347"/>
    <w:rsid w:val="664EB220"/>
    <w:rsid w:val="6650AA17"/>
    <w:rsid w:val="6652CF0C"/>
    <w:rsid w:val="6654F96F"/>
    <w:rsid w:val="6657DCBF"/>
    <w:rsid w:val="665F8100"/>
    <w:rsid w:val="6662CBB8"/>
    <w:rsid w:val="66797B95"/>
    <w:rsid w:val="668717CB"/>
    <w:rsid w:val="66952F21"/>
    <w:rsid w:val="6698BE86"/>
    <w:rsid w:val="66A53FE4"/>
    <w:rsid w:val="66AC6705"/>
    <w:rsid w:val="66DAF975"/>
    <w:rsid w:val="66E16A0E"/>
    <w:rsid w:val="66E5D385"/>
    <w:rsid w:val="66E7E29F"/>
    <w:rsid w:val="66ED767D"/>
    <w:rsid w:val="66F13D98"/>
    <w:rsid w:val="670102A9"/>
    <w:rsid w:val="6702CE4C"/>
    <w:rsid w:val="6706D377"/>
    <w:rsid w:val="67154F5E"/>
    <w:rsid w:val="6726C7C5"/>
    <w:rsid w:val="672B6BAF"/>
    <w:rsid w:val="673E45DC"/>
    <w:rsid w:val="677ACE51"/>
    <w:rsid w:val="6792DE66"/>
    <w:rsid w:val="67AF9959"/>
    <w:rsid w:val="67B53FF5"/>
    <w:rsid w:val="67B75718"/>
    <w:rsid w:val="67C24A66"/>
    <w:rsid w:val="67C95777"/>
    <w:rsid w:val="67D0E22B"/>
    <w:rsid w:val="67F69436"/>
    <w:rsid w:val="68015F28"/>
    <w:rsid w:val="680DFAB0"/>
    <w:rsid w:val="6810A022"/>
    <w:rsid w:val="68152385"/>
    <w:rsid w:val="682227E1"/>
    <w:rsid w:val="682DEF05"/>
    <w:rsid w:val="68489A09"/>
    <w:rsid w:val="6855BD14"/>
    <w:rsid w:val="686A0528"/>
    <w:rsid w:val="686A5200"/>
    <w:rsid w:val="686FE501"/>
    <w:rsid w:val="687D8CC4"/>
    <w:rsid w:val="6882F0DC"/>
    <w:rsid w:val="68933ACB"/>
    <w:rsid w:val="68943EE3"/>
    <w:rsid w:val="689AB204"/>
    <w:rsid w:val="68B1DE1D"/>
    <w:rsid w:val="68BDEA6F"/>
    <w:rsid w:val="68D9EF60"/>
    <w:rsid w:val="68E1BFC4"/>
    <w:rsid w:val="68E45989"/>
    <w:rsid w:val="691DABFE"/>
    <w:rsid w:val="69484CCE"/>
    <w:rsid w:val="6949320A"/>
    <w:rsid w:val="69756840"/>
    <w:rsid w:val="69768F06"/>
    <w:rsid w:val="697836B8"/>
    <w:rsid w:val="698293FC"/>
    <w:rsid w:val="698A5D80"/>
    <w:rsid w:val="6998E4F4"/>
    <w:rsid w:val="6999BAC7"/>
    <w:rsid w:val="69AC9702"/>
    <w:rsid w:val="69BF471C"/>
    <w:rsid w:val="6A32C641"/>
    <w:rsid w:val="6A3983DC"/>
    <w:rsid w:val="6A3BB193"/>
    <w:rsid w:val="6A47EFCD"/>
    <w:rsid w:val="6A562F91"/>
    <w:rsid w:val="6A5CD0C4"/>
    <w:rsid w:val="6A70A41D"/>
    <w:rsid w:val="6A71736A"/>
    <w:rsid w:val="6A7F5922"/>
    <w:rsid w:val="6A9498DD"/>
    <w:rsid w:val="6A9EAF51"/>
    <w:rsid w:val="6AA52A23"/>
    <w:rsid w:val="6AA68566"/>
    <w:rsid w:val="6AADA633"/>
    <w:rsid w:val="6AB0207E"/>
    <w:rsid w:val="6AC40800"/>
    <w:rsid w:val="6AC45CCB"/>
    <w:rsid w:val="6ACB4ECC"/>
    <w:rsid w:val="6AFE4F6B"/>
    <w:rsid w:val="6B01C363"/>
    <w:rsid w:val="6B0B098C"/>
    <w:rsid w:val="6B1412E2"/>
    <w:rsid w:val="6B26532E"/>
    <w:rsid w:val="6B297D91"/>
    <w:rsid w:val="6B44CF32"/>
    <w:rsid w:val="6B5033CC"/>
    <w:rsid w:val="6B546EE6"/>
    <w:rsid w:val="6B5C2866"/>
    <w:rsid w:val="6B5C3619"/>
    <w:rsid w:val="6B6E27B9"/>
    <w:rsid w:val="6B6ECB25"/>
    <w:rsid w:val="6B7006B5"/>
    <w:rsid w:val="6B7B5841"/>
    <w:rsid w:val="6B7DEBE0"/>
    <w:rsid w:val="6B86CEFF"/>
    <w:rsid w:val="6B8773AC"/>
    <w:rsid w:val="6B916760"/>
    <w:rsid w:val="6B9BF55B"/>
    <w:rsid w:val="6BB4BD88"/>
    <w:rsid w:val="6BC0B0EE"/>
    <w:rsid w:val="6BC3197E"/>
    <w:rsid w:val="6BC7CD9A"/>
    <w:rsid w:val="6BD25E93"/>
    <w:rsid w:val="6BD6C1F6"/>
    <w:rsid w:val="6BDF91FC"/>
    <w:rsid w:val="6BE17ADE"/>
    <w:rsid w:val="6BE681A9"/>
    <w:rsid w:val="6BE7CF9D"/>
    <w:rsid w:val="6BE802EA"/>
    <w:rsid w:val="6C078479"/>
    <w:rsid w:val="6C0ED292"/>
    <w:rsid w:val="6C0FC849"/>
    <w:rsid w:val="6C1B1CC8"/>
    <w:rsid w:val="6C310930"/>
    <w:rsid w:val="6C5D7BB3"/>
    <w:rsid w:val="6C752835"/>
    <w:rsid w:val="6C755444"/>
    <w:rsid w:val="6C7BE78E"/>
    <w:rsid w:val="6C853748"/>
    <w:rsid w:val="6C8757FB"/>
    <w:rsid w:val="6C8EE509"/>
    <w:rsid w:val="6CA131FD"/>
    <w:rsid w:val="6CA3E83D"/>
    <w:rsid w:val="6CAD3301"/>
    <w:rsid w:val="6CC62020"/>
    <w:rsid w:val="6CD65C50"/>
    <w:rsid w:val="6CD6C487"/>
    <w:rsid w:val="6CE3FC54"/>
    <w:rsid w:val="6D072E28"/>
    <w:rsid w:val="6D0CB68D"/>
    <w:rsid w:val="6D12D188"/>
    <w:rsid w:val="6D1728A2"/>
    <w:rsid w:val="6D19B3D4"/>
    <w:rsid w:val="6D335FEA"/>
    <w:rsid w:val="6D3881FF"/>
    <w:rsid w:val="6D3F5E81"/>
    <w:rsid w:val="6D5037CD"/>
    <w:rsid w:val="6D5B9A0B"/>
    <w:rsid w:val="6D60C7D6"/>
    <w:rsid w:val="6D69BF40"/>
    <w:rsid w:val="6D6FC895"/>
    <w:rsid w:val="6D733452"/>
    <w:rsid w:val="6D743A5E"/>
    <w:rsid w:val="6D7A6886"/>
    <w:rsid w:val="6D89ABC3"/>
    <w:rsid w:val="6D9512FA"/>
    <w:rsid w:val="6DA45555"/>
    <w:rsid w:val="6DCACF5F"/>
    <w:rsid w:val="6DDB04B1"/>
    <w:rsid w:val="6DDD5B25"/>
    <w:rsid w:val="6DE82C4D"/>
    <w:rsid w:val="6DF181AF"/>
    <w:rsid w:val="6DF94C14"/>
    <w:rsid w:val="6E01BD90"/>
    <w:rsid w:val="6E12B2A8"/>
    <w:rsid w:val="6E2D74E9"/>
    <w:rsid w:val="6E31A219"/>
    <w:rsid w:val="6E5139D2"/>
    <w:rsid w:val="6E51D952"/>
    <w:rsid w:val="6E54D9A3"/>
    <w:rsid w:val="6E6041BA"/>
    <w:rsid w:val="6E9C5CDF"/>
    <w:rsid w:val="6EA4A4D4"/>
    <w:rsid w:val="6EAB7155"/>
    <w:rsid w:val="6EB0D76C"/>
    <w:rsid w:val="6EBE8642"/>
    <w:rsid w:val="6EC2592B"/>
    <w:rsid w:val="6EDA4BEA"/>
    <w:rsid w:val="6EDCFDEF"/>
    <w:rsid w:val="6EE4F7FE"/>
    <w:rsid w:val="6EFBAE98"/>
    <w:rsid w:val="6F0892F9"/>
    <w:rsid w:val="6F2184EF"/>
    <w:rsid w:val="6F2967BA"/>
    <w:rsid w:val="6F2EC8D3"/>
    <w:rsid w:val="6F3116EF"/>
    <w:rsid w:val="6F45F3C8"/>
    <w:rsid w:val="6F532D63"/>
    <w:rsid w:val="6F5D9AB1"/>
    <w:rsid w:val="6F63872D"/>
    <w:rsid w:val="6F88090D"/>
    <w:rsid w:val="6F8FD2DC"/>
    <w:rsid w:val="6F933762"/>
    <w:rsid w:val="6F95EB7A"/>
    <w:rsid w:val="6F982128"/>
    <w:rsid w:val="6F9A3091"/>
    <w:rsid w:val="6F9A7DB3"/>
    <w:rsid w:val="6FB7BD14"/>
    <w:rsid w:val="6FBACEFD"/>
    <w:rsid w:val="6FDB4A1D"/>
    <w:rsid w:val="6FF847EF"/>
    <w:rsid w:val="70147DEC"/>
    <w:rsid w:val="701DA3DF"/>
    <w:rsid w:val="702B9256"/>
    <w:rsid w:val="702CA9F3"/>
    <w:rsid w:val="70337389"/>
    <w:rsid w:val="70350630"/>
    <w:rsid w:val="70352360"/>
    <w:rsid w:val="70363B26"/>
    <w:rsid w:val="705C4C49"/>
    <w:rsid w:val="70649634"/>
    <w:rsid w:val="7068CFFC"/>
    <w:rsid w:val="70718E06"/>
    <w:rsid w:val="7082FB13"/>
    <w:rsid w:val="708B056F"/>
    <w:rsid w:val="70977EF9"/>
    <w:rsid w:val="70A4FB2C"/>
    <w:rsid w:val="70B1B342"/>
    <w:rsid w:val="70BA288D"/>
    <w:rsid w:val="70BCD8FC"/>
    <w:rsid w:val="70BD2322"/>
    <w:rsid w:val="70BF8F90"/>
    <w:rsid w:val="70C0BB76"/>
    <w:rsid w:val="70EE36C5"/>
    <w:rsid w:val="70EF4D77"/>
    <w:rsid w:val="70FDD502"/>
    <w:rsid w:val="7107007D"/>
    <w:rsid w:val="7107D102"/>
    <w:rsid w:val="7109B72D"/>
    <w:rsid w:val="71218036"/>
    <w:rsid w:val="714447A8"/>
    <w:rsid w:val="71653FE5"/>
    <w:rsid w:val="71733469"/>
    <w:rsid w:val="71819FF9"/>
    <w:rsid w:val="719FDAEC"/>
    <w:rsid w:val="71B3FB09"/>
    <w:rsid w:val="71BCF5BE"/>
    <w:rsid w:val="71C1BF81"/>
    <w:rsid w:val="71E0C0A0"/>
    <w:rsid w:val="71EBBECC"/>
    <w:rsid w:val="71EFDE63"/>
    <w:rsid w:val="71FB00BA"/>
    <w:rsid w:val="72095940"/>
    <w:rsid w:val="720CA0C4"/>
    <w:rsid w:val="7211768B"/>
    <w:rsid w:val="7212A4D8"/>
    <w:rsid w:val="7213BB35"/>
    <w:rsid w:val="72144371"/>
    <w:rsid w:val="721A2B06"/>
    <w:rsid w:val="72333891"/>
    <w:rsid w:val="724B80A7"/>
    <w:rsid w:val="724EE38F"/>
    <w:rsid w:val="725140C1"/>
    <w:rsid w:val="72551A0F"/>
    <w:rsid w:val="725901B3"/>
    <w:rsid w:val="7259ED75"/>
    <w:rsid w:val="725A1B34"/>
    <w:rsid w:val="727F1234"/>
    <w:rsid w:val="72A0DEE6"/>
    <w:rsid w:val="72A807AB"/>
    <w:rsid w:val="72AA1019"/>
    <w:rsid w:val="72AA6793"/>
    <w:rsid w:val="72B444A9"/>
    <w:rsid w:val="72B97951"/>
    <w:rsid w:val="72C9710B"/>
    <w:rsid w:val="72D9A708"/>
    <w:rsid w:val="72E249D1"/>
    <w:rsid w:val="72E389A1"/>
    <w:rsid w:val="73024ECF"/>
    <w:rsid w:val="73061388"/>
    <w:rsid w:val="730F30BA"/>
    <w:rsid w:val="731028A1"/>
    <w:rsid w:val="7314C156"/>
    <w:rsid w:val="731712B2"/>
    <w:rsid w:val="73371EC7"/>
    <w:rsid w:val="7354D4F9"/>
    <w:rsid w:val="7356385E"/>
    <w:rsid w:val="7356E00F"/>
    <w:rsid w:val="73689CBE"/>
    <w:rsid w:val="7374FBB3"/>
    <w:rsid w:val="73781B2E"/>
    <w:rsid w:val="7395B86D"/>
    <w:rsid w:val="73988945"/>
    <w:rsid w:val="73A086F6"/>
    <w:rsid w:val="73AA57C4"/>
    <w:rsid w:val="73B06F12"/>
    <w:rsid w:val="73B356B1"/>
    <w:rsid w:val="73B4539C"/>
    <w:rsid w:val="73BDD4F0"/>
    <w:rsid w:val="73C4A3FE"/>
    <w:rsid w:val="73D4D174"/>
    <w:rsid w:val="73DEA499"/>
    <w:rsid w:val="73E29FD5"/>
    <w:rsid w:val="73F72ADE"/>
    <w:rsid w:val="73FFC37D"/>
    <w:rsid w:val="7400419E"/>
    <w:rsid w:val="740CD0ED"/>
    <w:rsid w:val="740DFDB9"/>
    <w:rsid w:val="7413E534"/>
    <w:rsid w:val="74176B4A"/>
    <w:rsid w:val="741A82C8"/>
    <w:rsid w:val="74488513"/>
    <w:rsid w:val="74594ACD"/>
    <w:rsid w:val="745D5A8A"/>
    <w:rsid w:val="7464088F"/>
    <w:rsid w:val="7465D870"/>
    <w:rsid w:val="74668FFA"/>
    <w:rsid w:val="747036C9"/>
    <w:rsid w:val="7476F1E0"/>
    <w:rsid w:val="747D60DE"/>
    <w:rsid w:val="747E2BA8"/>
    <w:rsid w:val="748B6B88"/>
    <w:rsid w:val="74936130"/>
    <w:rsid w:val="74A44A14"/>
    <w:rsid w:val="74B7377A"/>
    <w:rsid w:val="74D05FD7"/>
    <w:rsid w:val="74D56542"/>
    <w:rsid w:val="74D8C6E2"/>
    <w:rsid w:val="74DAFA3C"/>
    <w:rsid w:val="74F84AEE"/>
    <w:rsid w:val="7504B2E3"/>
    <w:rsid w:val="7509BAC8"/>
    <w:rsid w:val="753B8402"/>
    <w:rsid w:val="75448D37"/>
    <w:rsid w:val="75587247"/>
    <w:rsid w:val="7559BE66"/>
    <w:rsid w:val="755A6A2C"/>
    <w:rsid w:val="755B3B1B"/>
    <w:rsid w:val="7560AE82"/>
    <w:rsid w:val="7570FBD1"/>
    <w:rsid w:val="7577C013"/>
    <w:rsid w:val="757E41C5"/>
    <w:rsid w:val="7590A323"/>
    <w:rsid w:val="7596DF2E"/>
    <w:rsid w:val="75AFE570"/>
    <w:rsid w:val="75B9D3E7"/>
    <w:rsid w:val="75C422CA"/>
    <w:rsid w:val="75C569B8"/>
    <w:rsid w:val="75CD975C"/>
    <w:rsid w:val="75D1517F"/>
    <w:rsid w:val="75D67552"/>
    <w:rsid w:val="7601EC73"/>
    <w:rsid w:val="76047479"/>
    <w:rsid w:val="7607CF89"/>
    <w:rsid w:val="76202D86"/>
    <w:rsid w:val="76241B87"/>
    <w:rsid w:val="763064BC"/>
    <w:rsid w:val="76421318"/>
    <w:rsid w:val="7652291E"/>
    <w:rsid w:val="765416AE"/>
    <w:rsid w:val="766442B2"/>
    <w:rsid w:val="767B854B"/>
    <w:rsid w:val="768890DF"/>
    <w:rsid w:val="768C3F1D"/>
    <w:rsid w:val="769EF62A"/>
    <w:rsid w:val="76A40167"/>
    <w:rsid w:val="76A746FF"/>
    <w:rsid w:val="76A7C2C8"/>
    <w:rsid w:val="76AD97F9"/>
    <w:rsid w:val="76B13B72"/>
    <w:rsid w:val="76C36B61"/>
    <w:rsid w:val="76E49C2F"/>
    <w:rsid w:val="76E7B225"/>
    <w:rsid w:val="76F6FCA6"/>
    <w:rsid w:val="76FE0430"/>
    <w:rsid w:val="76FEE936"/>
    <w:rsid w:val="77004266"/>
    <w:rsid w:val="770B4363"/>
    <w:rsid w:val="77264664"/>
    <w:rsid w:val="77319DE6"/>
    <w:rsid w:val="7738A8EA"/>
    <w:rsid w:val="775AC76C"/>
    <w:rsid w:val="7765E5C7"/>
    <w:rsid w:val="7776A9EA"/>
    <w:rsid w:val="777C16D0"/>
    <w:rsid w:val="777D3039"/>
    <w:rsid w:val="779AF473"/>
    <w:rsid w:val="779E4A3F"/>
    <w:rsid w:val="77A9724E"/>
    <w:rsid w:val="77B85567"/>
    <w:rsid w:val="77BBBC96"/>
    <w:rsid w:val="77BDE946"/>
    <w:rsid w:val="77C655F6"/>
    <w:rsid w:val="77CD7E38"/>
    <w:rsid w:val="77D38948"/>
    <w:rsid w:val="77E31853"/>
    <w:rsid w:val="77E694C2"/>
    <w:rsid w:val="77EADD9B"/>
    <w:rsid w:val="77EBC2CA"/>
    <w:rsid w:val="78039347"/>
    <w:rsid w:val="78068886"/>
    <w:rsid w:val="78070ECE"/>
    <w:rsid w:val="781210C0"/>
    <w:rsid w:val="7825BDA9"/>
    <w:rsid w:val="7829B518"/>
    <w:rsid w:val="782F3DD8"/>
    <w:rsid w:val="783E3B88"/>
    <w:rsid w:val="784BF3B1"/>
    <w:rsid w:val="7850371C"/>
    <w:rsid w:val="785523E0"/>
    <w:rsid w:val="7864958F"/>
    <w:rsid w:val="78788C10"/>
    <w:rsid w:val="78862D43"/>
    <w:rsid w:val="789C0DDA"/>
    <w:rsid w:val="789D0892"/>
    <w:rsid w:val="78CB6CDD"/>
    <w:rsid w:val="78D7F9E2"/>
    <w:rsid w:val="78EB090A"/>
    <w:rsid w:val="78F206D2"/>
    <w:rsid w:val="78FD090D"/>
    <w:rsid w:val="79049F14"/>
    <w:rsid w:val="790E91C4"/>
    <w:rsid w:val="79343451"/>
    <w:rsid w:val="7939444F"/>
    <w:rsid w:val="793AEE28"/>
    <w:rsid w:val="793F2872"/>
    <w:rsid w:val="794CC16C"/>
    <w:rsid w:val="7951EA57"/>
    <w:rsid w:val="796148E5"/>
    <w:rsid w:val="79639D0A"/>
    <w:rsid w:val="79786B72"/>
    <w:rsid w:val="7980C1C1"/>
    <w:rsid w:val="79866BD4"/>
    <w:rsid w:val="798AA89D"/>
    <w:rsid w:val="79908A96"/>
    <w:rsid w:val="79A884C9"/>
    <w:rsid w:val="79B783DB"/>
    <w:rsid w:val="79CD7E34"/>
    <w:rsid w:val="79E8A9EC"/>
    <w:rsid w:val="79EC34D2"/>
    <w:rsid w:val="79F2C172"/>
    <w:rsid w:val="7A083C65"/>
    <w:rsid w:val="7A0B98DA"/>
    <w:rsid w:val="7A21A0D8"/>
    <w:rsid w:val="7A2212AC"/>
    <w:rsid w:val="7A235447"/>
    <w:rsid w:val="7A330E60"/>
    <w:rsid w:val="7A35D60A"/>
    <w:rsid w:val="7A38D8F3"/>
    <w:rsid w:val="7A5022DA"/>
    <w:rsid w:val="7A57E0AE"/>
    <w:rsid w:val="7A713247"/>
    <w:rsid w:val="7A804774"/>
    <w:rsid w:val="7A882692"/>
    <w:rsid w:val="7A88C2C1"/>
    <w:rsid w:val="7AABA166"/>
    <w:rsid w:val="7ACCD7D8"/>
    <w:rsid w:val="7AD0CE46"/>
    <w:rsid w:val="7AD576FD"/>
    <w:rsid w:val="7ADAF3E1"/>
    <w:rsid w:val="7AE48CF6"/>
    <w:rsid w:val="7AF0BBFC"/>
    <w:rsid w:val="7AF15B6A"/>
    <w:rsid w:val="7B012B45"/>
    <w:rsid w:val="7B0295BD"/>
    <w:rsid w:val="7B05A27D"/>
    <w:rsid w:val="7B082918"/>
    <w:rsid w:val="7B140107"/>
    <w:rsid w:val="7B162B37"/>
    <w:rsid w:val="7B1BEE3A"/>
    <w:rsid w:val="7B1CA52F"/>
    <w:rsid w:val="7B2A76B3"/>
    <w:rsid w:val="7B32382A"/>
    <w:rsid w:val="7B34A9FF"/>
    <w:rsid w:val="7B3FA15B"/>
    <w:rsid w:val="7B46C7C2"/>
    <w:rsid w:val="7B55FA9B"/>
    <w:rsid w:val="7B7531CB"/>
    <w:rsid w:val="7B9E90AA"/>
    <w:rsid w:val="7BA1C242"/>
    <w:rsid w:val="7BAAFC30"/>
    <w:rsid w:val="7BAF0049"/>
    <w:rsid w:val="7BBB80F7"/>
    <w:rsid w:val="7BBC4E0A"/>
    <w:rsid w:val="7BD0CBE5"/>
    <w:rsid w:val="7BE4DB59"/>
    <w:rsid w:val="7BF94E95"/>
    <w:rsid w:val="7BFC3997"/>
    <w:rsid w:val="7C05215F"/>
    <w:rsid w:val="7C32552D"/>
    <w:rsid w:val="7C3541B3"/>
    <w:rsid w:val="7C511660"/>
    <w:rsid w:val="7C60D08F"/>
    <w:rsid w:val="7C688EA8"/>
    <w:rsid w:val="7C6F7B38"/>
    <w:rsid w:val="7C81649F"/>
    <w:rsid w:val="7C927D58"/>
    <w:rsid w:val="7C98BAA2"/>
    <w:rsid w:val="7C9DF61F"/>
    <w:rsid w:val="7CB87590"/>
    <w:rsid w:val="7CBF8FB1"/>
    <w:rsid w:val="7CC4A9F3"/>
    <w:rsid w:val="7CC6070D"/>
    <w:rsid w:val="7D2C215F"/>
    <w:rsid w:val="7D4AFBD6"/>
    <w:rsid w:val="7D4E0684"/>
    <w:rsid w:val="7D51ABA3"/>
    <w:rsid w:val="7D53C944"/>
    <w:rsid w:val="7D8211A5"/>
    <w:rsid w:val="7D8F35EE"/>
    <w:rsid w:val="7D9BB867"/>
    <w:rsid w:val="7DA2DA29"/>
    <w:rsid w:val="7DA38E40"/>
    <w:rsid w:val="7DBA568E"/>
    <w:rsid w:val="7DC79E7C"/>
    <w:rsid w:val="7DCFB063"/>
    <w:rsid w:val="7DD9B649"/>
    <w:rsid w:val="7DE9E418"/>
    <w:rsid w:val="7DEBC404"/>
    <w:rsid w:val="7DF089E5"/>
    <w:rsid w:val="7E1506DA"/>
    <w:rsid w:val="7E327174"/>
    <w:rsid w:val="7E340C84"/>
    <w:rsid w:val="7E362B75"/>
    <w:rsid w:val="7E3E334E"/>
    <w:rsid w:val="7E4B54C2"/>
    <w:rsid w:val="7E5EED24"/>
    <w:rsid w:val="7E645409"/>
    <w:rsid w:val="7E7143D9"/>
    <w:rsid w:val="7E899F91"/>
    <w:rsid w:val="7E8EC96D"/>
    <w:rsid w:val="7E957F08"/>
    <w:rsid w:val="7E9D2E62"/>
    <w:rsid w:val="7EA1D966"/>
    <w:rsid w:val="7EA55678"/>
    <w:rsid w:val="7EA7EE87"/>
    <w:rsid w:val="7EAA4DBC"/>
    <w:rsid w:val="7EB6A141"/>
    <w:rsid w:val="7ECBDE0A"/>
    <w:rsid w:val="7ED4F36D"/>
    <w:rsid w:val="7EDAA17D"/>
    <w:rsid w:val="7EDE08E7"/>
    <w:rsid w:val="7EE6388A"/>
    <w:rsid w:val="7EE6F73D"/>
    <w:rsid w:val="7EE739F5"/>
    <w:rsid w:val="7EED7C04"/>
    <w:rsid w:val="7EF321B9"/>
    <w:rsid w:val="7F22C942"/>
    <w:rsid w:val="7F2BC65A"/>
    <w:rsid w:val="7F2F15CC"/>
    <w:rsid w:val="7F2FC0D1"/>
    <w:rsid w:val="7F339A50"/>
    <w:rsid w:val="7F34B095"/>
    <w:rsid w:val="7F4CCDB6"/>
    <w:rsid w:val="7F55642C"/>
    <w:rsid w:val="7F5754E6"/>
    <w:rsid w:val="7F579538"/>
    <w:rsid w:val="7F663999"/>
    <w:rsid w:val="7F7939A3"/>
    <w:rsid w:val="7F7B0B2F"/>
    <w:rsid w:val="7F7F1289"/>
    <w:rsid w:val="7F8472EC"/>
    <w:rsid w:val="7F84B110"/>
    <w:rsid w:val="7F93BE2A"/>
    <w:rsid w:val="7F98F396"/>
    <w:rsid w:val="7F9DC1F9"/>
    <w:rsid w:val="7FAC639F"/>
    <w:rsid w:val="7FB10275"/>
    <w:rsid w:val="7FBC757D"/>
    <w:rsid w:val="7FBEBEA7"/>
    <w:rsid w:val="7FCF634C"/>
    <w:rsid w:val="7FD29ADF"/>
    <w:rsid w:val="7FE9E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."/>
  <w:listSeparator w:val=","/>
  <w14:docId w14:val="743F1366"/>
  <w15:docId w15:val="{4E5BF8F3-D8C0-4AE2-A446-EF0540996A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hAnsi="Times New Roman" w:eastAsia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uiPriority="9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uiPriority="99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99" w:semiHidden="1" w:unhideWhenUsed="1"/>
    <w:lsdException w:name="line number" w:semiHidden="1" w:unhideWhenUsed="1"/>
    <w:lsdException w:name="page number" w:semiHidden="1" w:unhideWhenUsed="1"/>
    <w:lsdException w:name="endnote reference" w:uiPriority="99" w:semiHidden="1" w:unhideWhenUsed="1"/>
    <w:lsdException w:name="endnote text" w:uiPriority="99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uiPriority="99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99" w:semiHidden="1" w:unhideWhenUsed="1"/>
    <w:lsdException w:name="HTML Acronym" w:semiHidden="1" w:unhideWhenUsed="1"/>
    <w:lsdException w:name="HTML Address" w:uiPriority="99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rsid w:val="00EB245C"/>
    <w:rPr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link w:val="Heading1Char"/>
    <w:qFormat/>
    <w:rsid w:val="005747D3"/>
    <w:pPr>
      <w:keepNext/>
      <w:keepLines/>
      <w:spacing w:before="240"/>
      <w:outlineLvl w:val="0"/>
    </w:pPr>
    <w:rPr>
      <w:rFonts w:asciiTheme="majorHAnsi" w:hAnsiTheme="majorHAnsi" w:eastAsiaTheme="majorEastAsia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qFormat/>
    <w:rsid w:val="000A67E4"/>
    <w:pPr>
      <w:spacing w:after="420"/>
      <w:outlineLvl w:val="1"/>
    </w:pPr>
    <w:rPr>
      <w:rFonts w:ascii="Arial" w:hAnsi="Arial" w:cs="Arial"/>
      <w:color w:val="003366"/>
      <w:sz w:val="60"/>
      <w:szCs w:val="60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271B9C"/>
    <w:pPr>
      <w:keepNext/>
      <w:keepLines/>
      <w:spacing w:before="40"/>
      <w:outlineLvl w:val="2"/>
    </w:pPr>
    <w:rPr>
      <w:rFonts w:asciiTheme="majorHAnsi" w:hAnsiTheme="majorHAnsi" w:eastAsiaTheme="majorEastAsia" w:cstheme="majorBidi"/>
      <w:color w:val="243F60" w:themeColor="accent1" w:themeShade="7F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E57E7C"/>
    <w:pPr>
      <w:keepNext/>
      <w:keepLines/>
      <w:spacing w:before="40"/>
      <w:outlineLvl w:val="3"/>
    </w:pPr>
    <w:rPr>
      <w:rFonts w:asciiTheme="majorHAnsi" w:hAnsiTheme="majorHAnsi"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554EB1"/>
    <w:pPr>
      <w:keepNext/>
      <w:keepLines/>
      <w:spacing w:before="40"/>
      <w:outlineLvl w:val="4"/>
    </w:pPr>
    <w:rPr>
      <w:rFonts w:asciiTheme="majorHAnsi" w:hAnsiTheme="majorHAnsi" w:eastAsiaTheme="majorEastAsia" w:cstheme="majorBidi"/>
      <w:color w:val="365F91" w:themeColor="accent1" w:themeShade="BF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FC11D1"/>
    <w:pPr>
      <w:tabs>
        <w:tab w:val="center" w:pos="4513"/>
        <w:tab w:val="right" w:pos="9026"/>
      </w:tabs>
    </w:pPr>
  </w:style>
  <w:style w:type="character" w:styleId="HeaderChar" w:customStyle="1">
    <w:name w:val="Header Char"/>
    <w:basedOn w:val="DefaultParagraphFont"/>
    <w:link w:val="Header"/>
    <w:rsid w:val="00FC11D1"/>
    <w:rPr>
      <w:sz w:val="24"/>
      <w:szCs w:val="24"/>
    </w:rPr>
  </w:style>
  <w:style w:type="paragraph" w:styleId="Footer">
    <w:name w:val="footer"/>
    <w:basedOn w:val="Normal"/>
    <w:link w:val="FooterChar"/>
    <w:rsid w:val="00FC11D1"/>
    <w:pPr>
      <w:tabs>
        <w:tab w:val="center" w:pos="4513"/>
        <w:tab w:val="right" w:pos="9026"/>
      </w:tabs>
    </w:pPr>
  </w:style>
  <w:style w:type="character" w:styleId="FooterChar" w:customStyle="1">
    <w:name w:val="Footer Char"/>
    <w:basedOn w:val="DefaultParagraphFont"/>
    <w:link w:val="Footer"/>
    <w:rsid w:val="00FC11D1"/>
    <w:rPr>
      <w:sz w:val="24"/>
      <w:szCs w:val="24"/>
    </w:rPr>
  </w:style>
  <w:style w:type="paragraph" w:styleId="BalloonText">
    <w:name w:val="Balloon Text"/>
    <w:basedOn w:val="Normal"/>
    <w:link w:val="BalloonTextChar"/>
    <w:rsid w:val="00FC11D1"/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rsid w:val="00FC11D1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6F10E7"/>
    <w:rPr>
      <w:rFonts w:hint="default" w:ascii="Times New Roman" w:hAnsi="Times New Roman" w:cs="Times New Roman"/>
      <w:color w:val="000000"/>
      <w:u w:val="single"/>
    </w:rPr>
  </w:style>
  <w:style w:type="paragraph" w:styleId="EndnoteText">
    <w:name w:val="endnote text"/>
    <w:basedOn w:val="Normal"/>
    <w:link w:val="EndnoteTextChar"/>
    <w:uiPriority w:val="99"/>
    <w:unhideWhenUsed/>
    <w:rsid w:val="006F10E7"/>
    <w:rPr>
      <w:rFonts w:ascii="Calibri" w:hAnsi="Calibri"/>
      <w:sz w:val="20"/>
      <w:szCs w:val="20"/>
      <w:lang w:val="en-US"/>
    </w:rPr>
  </w:style>
  <w:style w:type="character" w:styleId="EndnoteTextChar" w:customStyle="1">
    <w:name w:val="Endnote Text Char"/>
    <w:basedOn w:val="DefaultParagraphFont"/>
    <w:link w:val="EndnoteText"/>
    <w:uiPriority w:val="99"/>
    <w:rsid w:val="006F10E7"/>
    <w:rPr>
      <w:rFonts w:ascii="Calibri" w:hAnsi="Calibri"/>
      <w:lang w:val="en-US" w:eastAsia="en-US"/>
    </w:rPr>
  </w:style>
  <w:style w:type="paragraph" w:styleId="NoSpacing">
    <w:name w:val="No Spacing"/>
    <w:uiPriority w:val="1"/>
    <w:qFormat/>
    <w:rsid w:val="006F10E7"/>
    <w:rPr>
      <w:rFonts w:ascii="Calibri" w:hAnsi="Calibri"/>
      <w:sz w:val="22"/>
      <w:szCs w:val="22"/>
      <w:lang w:eastAsia="en-US"/>
    </w:rPr>
  </w:style>
  <w:style w:type="paragraph" w:styleId="ListParagraph">
    <w:name w:val="List Paragraph"/>
    <w:basedOn w:val="Normal"/>
    <w:uiPriority w:val="34"/>
    <w:qFormat/>
    <w:rsid w:val="006F10E7"/>
    <w:pPr>
      <w:ind w:left="720"/>
    </w:pPr>
    <w:rPr>
      <w:rFonts w:ascii="Calibri" w:hAnsi="Calibri"/>
      <w:sz w:val="22"/>
      <w:szCs w:val="22"/>
    </w:rPr>
  </w:style>
  <w:style w:type="character" w:styleId="EndnoteReference">
    <w:name w:val="endnote reference"/>
    <w:basedOn w:val="DefaultParagraphFont"/>
    <w:uiPriority w:val="99"/>
    <w:unhideWhenUsed/>
    <w:rsid w:val="006F10E7"/>
    <w:rPr>
      <w:rFonts w:hint="default" w:ascii="Times New Roman" w:hAnsi="Times New Roman" w:cs="Times New Roman"/>
      <w:vertAlign w:val="superscript"/>
    </w:rPr>
  </w:style>
  <w:style w:type="table" w:styleId="TableGrid">
    <w:name w:val="Table Grid"/>
    <w:basedOn w:val="TableNormal"/>
    <w:uiPriority w:val="59"/>
    <w:rsid w:val="006F10E7"/>
    <w:rPr>
      <w:rFonts w:ascii="Calibri" w:hAnsi="Calibri"/>
      <w:sz w:val="22"/>
      <w:szCs w:val="22"/>
      <w:lang w:eastAsia="en-US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CommentReference">
    <w:name w:val="annotation reference"/>
    <w:basedOn w:val="DefaultParagraphFont"/>
    <w:uiPriority w:val="99"/>
    <w:unhideWhenUsed/>
    <w:rsid w:val="00584BD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84BDC"/>
    <w:rPr>
      <w:rFonts w:ascii="Calibri" w:hAnsi="Calibri"/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rsid w:val="00584BDC"/>
    <w:rPr>
      <w:rFonts w:ascii="Calibri" w:hAnsi="Calibri"/>
      <w:lang w:eastAsia="en-US"/>
    </w:rPr>
  </w:style>
  <w:style w:type="character" w:styleId="Emphasis">
    <w:name w:val="Emphasis"/>
    <w:basedOn w:val="DefaultParagraphFont"/>
    <w:uiPriority w:val="20"/>
    <w:qFormat/>
    <w:rsid w:val="007926F6"/>
    <w:rPr>
      <w:i/>
      <w:iCs/>
    </w:rPr>
  </w:style>
  <w:style w:type="paragraph" w:styleId="PlainText">
    <w:name w:val="Plain Text"/>
    <w:basedOn w:val="Normal"/>
    <w:link w:val="PlainTextChar"/>
    <w:uiPriority w:val="99"/>
    <w:unhideWhenUsed/>
    <w:rsid w:val="00B31C15"/>
    <w:rPr>
      <w:rFonts w:ascii="Calibri" w:hAnsi="Calibri" w:eastAsiaTheme="minorHAnsi" w:cstheme="minorBidi"/>
      <w:sz w:val="22"/>
      <w:szCs w:val="21"/>
    </w:rPr>
  </w:style>
  <w:style w:type="character" w:styleId="PlainTextChar" w:customStyle="1">
    <w:name w:val="Plain Text Char"/>
    <w:basedOn w:val="DefaultParagraphFont"/>
    <w:link w:val="PlainText"/>
    <w:uiPriority w:val="99"/>
    <w:rsid w:val="00B31C15"/>
    <w:rPr>
      <w:rFonts w:ascii="Calibri" w:hAnsi="Calibri" w:eastAsiaTheme="minorHAnsi" w:cstheme="minorBidi"/>
      <w:sz w:val="22"/>
      <w:szCs w:val="21"/>
      <w:lang w:eastAsia="en-US"/>
    </w:rPr>
  </w:style>
  <w:style w:type="paragraph" w:styleId="NormalWeb">
    <w:name w:val="Normal (Web)"/>
    <w:basedOn w:val="Normal"/>
    <w:uiPriority w:val="99"/>
    <w:unhideWhenUsed/>
    <w:rsid w:val="00B82F32"/>
    <w:pPr>
      <w:spacing w:after="330"/>
    </w:pPr>
  </w:style>
  <w:style w:type="paragraph" w:styleId="CommentSubject">
    <w:name w:val="annotation subject"/>
    <w:basedOn w:val="CommentText"/>
    <w:next w:val="CommentText"/>
    <w:link w:val="CommentSubjectChar"/>
    <w:rsid w:val="002A6C3B"/>
    <w:rPr>
      <w:rFonts w:ascii="Times New Roman" w:hAnsi="Times New Roman"/>
      <w:b/>
      <w:bCs/>
      <w:lang w:eastAsia="en-AU"/>
    </w:rPr>
  </w:style>
  <w:style w:type="character" w:styleId="CommentSubjectChar" w:customStyle="1">
    <w:name w:val="Comment Subject Char"/>
    <w:basedOn w:val="CommentTextChar"/>
    <w:link w:val="CommentSubject"/>
    <w:rsid w:val="002A6C3B"/>
    <w:rPr>
      <w:rFonts w:ascii="Calibri" w:hAnsi="Calibri"/>
      <w:b/>
      <w:bCs/>
      <w:lang w:eastAsia="en-US"/>
    </w:rPr>
  </w:style>
  <w:style w:type="character" w:styleId="Heading2Char" w:customStyle="1">
    <w:name w:val="Heading 2 Char"/>
    <w:basedOn w:val="DefaultParagraphFont"/>
    <w:link w:val="Heading2"/>
    <w:uiPriority w:val="9"/>
    <w:rsid w:val="000A67E4"/>
    <w:rPr>
      <w:rFonts w:ascii="Arial" w:hAnsi="Arial" w:cs="Arial"/>
      <w:color w:val="003366"/>
      <w:sz w:val="60"/>
      <w:szCs w:val="60"/>
    </w:rPr>
  </w:style>
  <w:style w:type="paragraph" w:styleId="HTMLAddress">
    <w:name w:val="HTML Address"/>
    <w:basedOn w:val="Normal"/>
    <w:link w:val="HTMLAddressChar"/>
    <w:uiPriority w:val="99"/>
    <w:unhideWhenUsed/>
    <w:rsid w:val="000A67E4"/>
    <w:pPr>
      <w:spacing w:after="360"/>
    </w:pPr>
  </w:style>
  <w:style w:type="character" w:styleId="HTMLAddressChar" w:customStyle="1">
    <w:name w:val="HTML Address Char"/>
    <w:basedOn w:val="DefaultParagraphFont"/>
    <w:link w:val="HTMLAddress"/>
    <w:uiPriority w:val="99"/>
    <w:rsid w:val="000A67E4"/>
    <w:rPr>
      <w:sz w:val="24"/>
      <w:szCs w:val="24"/>
    </w:rPr>
  </w:style>
  <w:style w:type="paragraph" w:styleId="Default" w:customStyle="1">
    <w:name w:val="Default"/>
    <w:rsid w:val="009C7986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Pa0" w:customStyle="1">
    <w:name w:val="Pa0"/>
    <w:basedOn w:val="Default"/>
    <w:next w:val="Default"/>
    <w:uiPriority w:val="99"/>
    <w:rsid w:val="009C7986"/>
    <w:pPr>
      <w:spacing w:line="241" w:lineRule="atLeast"/>
    </w:pPr>
    <w:rPr>
      <w:color w:val="auto"/>
    </w:rPr>
  </w:style>
  <w:style w:type="character" w:styleId="A1" w:customStyle="1">
    <w:name w:val="A1"/>
    <w:uiPriority w:val="99"/>
    <w:rsid w:val="009C7986"/>
    <w:rPr>
      <w:b/>
      <w:bCs/>
      <w:color w:val="000000"/>
      <w:sz w:val="26"/>
      <w:szCs w:val="26"/>
    </w:rPr>
  </w:style>
  <w:style w:type="character" w:styleId="A0" w:customStyle="1">
    <w:name w:val="A0"/>
    <w:uiPriority w:val="99"/>
    <w:rsid w:val="00D40B56"/>
    <w:rPr>
      <w:b/>
      <w:bCs/>
      <w:color w:val="000000"/>
      <w:sz w:val="22"/>
      <w:szCs w:val="22"/>
    </w:rPr>
  </w:style>
  <w:style w:type="character" w:styleId="A3" w:customStyle="1">
    <w:name w:val="A3"/>
    <w:uiPriority w:val="99"/>
    <w:rsid w:val="00886FF7"/>
    <w:rPr>
      <w:rFonts w:ascii="Calibri" w:hAnsi="Calibri" w:cs="Calibri"/>
      <w:color w:val="000000"/>
      <w:sz w:val="22"/>
      <w:szCs w:val="22"/>
    </w:rPr>
  </w:style>
  <w:style w:type="character" w:styleId="A7" w:customStyle="1">
    <w:name w:val="A7"/>
    <w:uiPriority w:val="99"/>
    <w:rsid w:val="0052209C"/>
    <w:rPr>
      <w:color w:val="000000"/>
      <w:sz w:val="16"/>
      <w:szCs w:val="16"/>
    </w:rPr>
  </w:style>
  <w:style w:type="character" w:styleId="A5" w:customStyle="1">
    <w:name w:val="A5"/>
    <w:uiPriority w:val="99"/>
    <w:rsid w:val="003B0109"/>
    <w:rPr>
      <w:color w:val="000000"/>
      <w:sz w:val="14"/>
      <w:szCs w:val="14"/>
    </w:rPr>
  </w:style>
  <w:style w:type="character" w:styleId="Heading1Char" w:customStyle="1">
    <w:name w:val="Heading 1 Char"/>
    <w:basedOn w:val="DefaultParagraphFont"/>
    <w:link w:val="Heading1"/>
    <w:rsid w:val="005747D3"/>
    <w:rPr>
      <w:rFonts w:asciiTheme="majorHAnsi" w:hAnsiTheme="majorHAnsi" w:eastAsiaTheme="majorEastAsia" w:cstheme="majorBidi"/>
      <w:color w:val="365F91" w:themeColor="accent1" w:themeShade="BF"/>
      <w:sz w:val="32"/>
      <w:szCs w:val="32"/>
    </w:rPr>
  </w:style>
  <w:style w:type="character" w:styleId="Strong">
    <w:name w:val="Strong"/>
    <w:basedOn w:val="DefaultParagraphFont"/>
    <w:uiPriority w:val="22"/>
    <w:qFormat/>
    <w:rsid w:val="005747D3"/>
    <w:rPr>
      <w:b/>
      <w:bCs/>
    </w:rPr>
  </w:style>
  <w:style w:type="character" w:styleId="A6" w:customStyle="1">
    <w:name w:val="A6"/>
    <w:uiPriority w:val="99"/>
    <w:rsid w:val="00AA2025"/>
    <w:rPr>
      <w:color w:val="005A97"/>
      <w:sz w:val="230"/>
      <w:szCs w:val="230"/>
    </w:rPr>
  </w:style>
  <w:style w:type="character" w:styleId="UnresolvedMention">
    <w:name w:val="Unresolved Mention"/>
    <w:basedOn w:val="DefaultParagraphFont"/>
    <w:uiPriority w:val="99"/>
    <w:semiHidden/>
    <w:unhideWhenUsed/>
    <w:rsid w:val="005D796C"/>
    <w:rPr>
      <w:color w:val="808080"/>
      <w:shd w:val="clear" w:color="auto" w:fill="E6E6E6"/>
    </w:rPr>
  </w:style>
  <w:style w:type="character" w:styleId="FollowedHyperlink">
    <w:name w:val="FollowedHyperlink"/>
    <w:basedOn w:val="DefaultParagraphFont"/>
    <w:semiHidden/>
    <w:unhideWhenUsed/>
    <w:rsid w:val="008C1ABE"/>
    <w:rPr>
      <w:color w:val="800080" w:themeColor="followedHyperlink"/>
      <w:u w:val="single"/>
    </w:rPr>
  </w:style>
  <w:style w:type="paragraph" w:styleId="paragraph" w:customStyle="1">
    <w:name w:val="paragraph"/>
    <w:basedOn w:val="Normal"/>
    <w:rsid w:val="001C5889"/>
    <w:pPr>
      <w:spacing w:before="100" w:beforeAutospacing="1" w:after="100" w:afterAutospacing="1"/>
    </w:pPr>
  </w:style>
  <w:style w:type="character" w:styleId="Heading3Char" w:customStyle="1">
    <w:name w:val="Heading 3 Char"/>
    <w:basedOn w:val="DefaultParagraphFont"/>
    <w:link w:val="Heading3"/>
    <w:semiHidden/>
    <w:rsid w:val="00271B9C"/>
    <w:rPr>
      <w:rFonts w:asciiTheme="majorHAnsi" w:hAnsiTheme="majorHAnsi" w:eastAsiaTheme="majorEastAsia" w:cstheme="majorBidi"/>
      <w:color w:val="243F60" w:themeColor="accent1" w:themeShade="7F"/>
      <w:sz w:val="24"/>
      <w:szCs w:val="24"/>
    </w:rPr>
  </w:style>
  <w:style w:type="paragraph" w:styleId="p1" w:customStyle="1">
    <w:name w:val="p1"/>
    <w:basedOn w:val="Normal"/>
    <w:rsid w:val="00271B9C"/>
    <w:pPr>
      <w:spacing w:before="100" w:beforeAutospacing="1" w:after="100" w:afterAutospacing="1"/>
    </w:pPr>
  </w:style>
  <w:style w:type="character" w:styleId="leading" w:customStyle="1">
    <w:name w:val="leading"/>
    <w:basedOn w:val="DefaultParagraphFont"/>
    <w:rsid w:val="00301C71"/>
  </w:style>
  <w:style w:type="paragraph" w:styleId="Pa1" w:customStyle="1">
    <w:name w:val="Pa1"/>
    <w:basedOn w:val="Default"/>
    <w:next w:val="Default"/>
    <w:uiPriority w:val="99"/>
    <w:rsid w:val="00B041A4"/>
    <w:pPr>
      <w:spacing w:line="241" w:lineRule="atLeast"/>
    </w:pPr>
    <w:rPr>
      <w:color w:val="auto"/>
    </w:rPr>
  </w:style>
  <w:style w:type="paragraph" w:styleId="Pa4" w:customStyle="1">
    <w:name w:val="Pa4"/>
    <w:basedOn w:val="Default"/>
    <w:next w:val="Default"/>
    <w:uiPriority w:val="99"/>
    <w:rsid w:val="00B041A4"/>
    <w:pPr>
      <w:spacing w:line="241" w:lineRule="atLeast"/>
    </w:pPr>
    <w:rPr>
      <w:color w:val="auto"/>
    </w:rPr>
  </w:style>
  <w:style w:type="paragraph" w:styleId="Pa3" w:customStyle="1">
    <w:name w:val="Pa3"/>
    <w:basedOn w:val="Default"/>
    <w:next w:val="Default"/>
    <w:uiPriority w:val="99"/>
    <w:rsid w:val="00B041A4"/>
    <w:pPr>
      <w:spacing w:line="241" w:lineRule="atLeast"/>
    </w:pPr>
    <w:rPr>
      <w:color w:val="auto"/>
    </w:rPr>
  </w:style>
  <w:style w:type="character" w:styleId="Heading5Char" w:customStyle="1">
    <w:name w:val="Heading 5 Char"/>
    <w:basedOn w:val="DefaultParagraphFont"/>
    <w:link w:val="Heading5"/>
    <w:semiHidden/>
    <w:rsid w:val="00554EB1"/>
    <w:rPr>
      <w:rFonts w:asciiTheme="majorHAnsi" w:hAnsiTheme="majorHAnsi" w:eastAsiaTheme="majorEastAsia" w:cstheme="majorBidi"/>
      <w:color w:val="365F91" w:themeColor="accent1" w:themeShade="BF"/>
      <w:sz w:val="24"/>
      <w:szCs w:val="24"/>
    </w:rPr>
  </w:style>
  <w:style w:type="paragraph" w:styleId="text-align-center" w:customStyle="1">
    <w:name w:val="text-align-center"/>
    <w:basedOn w:val="Normal"/>
    <w:rsid w:val="005B5E5E"/>
    <w:pPr>
      <w:spacing w:before="100" w:beforeAutospacing="1" w:after="100" w:afterAutospacing="1"/>
    </w:pPr>
  </w:style>
  <w:style w:type="character" w:styleId="Heading4Char" w:customStyle="1">
    <w:name w:val="Heading 4 Char"/>
    <w:basedOn w:val="DefaultParagraphFont"/>
    <w:link w:val="Heading4"/>
    <w:semiHidden/>
    <w:rsid w:val="00E57E7C"/>
    <w:rPr>
      <w:rFonts w:asciiTheme="majorHAnsi" w:hAnsiTheme="majorHAnsi" w:eastAsiaTheme="majorEastAsia" w:cstheme="majorBidi"/>
      <w:i/>
      <w:iCs/>
      <w:color w:val="365F91" w:themeColor="accent1" w:themeShade="BF"/>
      <w:sz w:val="24"/>
      <w:szCs w:val="24"/>
    </w:rPr>
  </w:style>
  <w:style w:type="character" w:styleId="normaltextrun" w:customStyle="1">
    <w:name w:val="normaltextrun"/>
    <w:basedOn w:val="DefaultParagraphFont"/>
    <w:rsid w:val="005B729F"/>
  </w:style>
  <w:style w:type="character" w:styleId="eop" w:customStyle="1">
    <w:name w:val="eop"/>
    <w:basedOn w:val="DefaultParagraphFont"/>
    <w:rsid w:val="005B729F"/>
  </w:style>
  <w:style w:type="character" w:styleId="Style1" w:customStyle="1">
    <w:name w:val="Style1"/>
    <w:basedOn w:val="DefaultParagraphFont"/>
    <w:uiPriority w:val="1"/>
    <w:rsid w:val="003B1523"/>
    <w:rPr>
      <w:b/>
    </w:rPr>
  </w:style>
  <w:style w:type="character" w:styleId="PlaceholderText">
    <w:name w:val="Placeholder Text"/>
    <w:basedOn w:val="DefaultParagraphFont"/>
    <w:uiPriority w:val="99"/>
    <w:semiHidden/>
    <w:rsid w:val="003B1523"/>
    <w:rPr>
      <w:color w:val="808080"/>
    </w:rPr>
  </w:style>
  <w:style w:type="paragraph" w:styleId="article-first-paragraph" w:customStyle="1">
    <w:name w:val="article-first-paragraph"/>
    <w:basedOn w:val="Normal"/>
    <w:rsid w:val="00341918"/>
    <w:pPr>
      <w:spacing w:before="100" w:beforeAutospacing="1" w:after="100" w:afterAutospacing="1"/>
    </w:pPr>
    <w:rPr>
      <w:lang w:val="en-AU" w:eastAsia="en-AU"/>
    </w:rPr>
  </w:style>
  <w:style w:type="paragraph" w:styleId="wysiwyg-btn-holder-large" w:customStyle="1">
    <w:name w:val="wysiwyg-btn-holder-large"/>
    <w:basedOn w:val="Normal"/>
    <w:rsid w:val="002F1ABE"/>
    <w:pPr>
      <w:spacing w:before="100" w:beforeAutospacing="1" w:after="100" w:afterAutospacing="1"/>
    </w:pPr>
    <w:rPr>
      <w:lang w:val="en-AU" w:eastAsia="en-AU"/>
    </w:rPr>
  </w:style>
  <w:style w:type="character" w:styleId="Mention">
    <w:name w:val="Mention"/>
    <w:basedOn w:val="DefaultParagraphFont"/>
    <w:uiPriority w:val="99"/>
    <w:unhideWhenUsed/>
    <w:rPr>
      <w:color w:val="2B579A"/>
      <w:shd w:val="clear" w:color="auto" w:fill="E6E6E6"/>
    </w:rPr>
  </w:style>
  <w:style w:type="paragraph" w:styleId="Revision">
    <w:name w:val="Revision"/>
    <w:hidden/>
    <w:uiPriority w:val="99"/>
    <w:semiHidden/>
    <w:rsid w:val="00B40552"/>
    <w:rPr>
      <w:sz w:val="24"/>
      <w:szCs w:val="24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oter" Target="footer1.xml" Id="rId11" /><Relationship Type="http://schemas.openxmlformats.org/officeDocument/2006/relationships/styles" Target="styles.xml" Id="rId5" /><Relationship Type="http://schemas.openxmlformats.org/officeDocument/2006/relationships/header" Target="head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microsoft.com/office/2019/05/relationships/documenttasks" Target="documenttasks/documenttasks1.xml" Id="rId14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documenttasks/documenttasks1.xml><?xml version="1.0" encoding="utf-8"?>
<t:Tasks xmlns:t="http://schemas.microsoft.com/office/tasks/2019/documenttasks" xmlns:oel="http://schemas.microsoft.com/office/2019/extlst">
  <t:Task id="{7F33B0BA-A4A2-4A7C-A66F-DFC18CBF6367}">
    <t:Anchor>
      <t:Comment id="710087508"/>
    </t:Anchor>
    <t:History>
      <t:Event id="{F6B5A6EC-9518-4D18-B5DC-9ED4EA016B30}" time="2024-03-05T06:14:38.814Z">
        <t:Attribution userId="S::camilla.wigney@whittlesea.vic.gov.au::56ae44bd-dcf3-4e35-ba43-1e75e9c29809" userProvider="AD" userName="Camilla Wigney"/>
        <t:Anchor>
          <t:Comment id="710087508"/>
        </t:Anchor>
        <t:Create/>
      </t:Event>
      <t:Event id="{C68E05F7-CC87-4164-9277-C55210682692}" time="2024-03-05T06:14:38.814Z">
        <t:Attribution userId="S::camilla.wigney@whittlesea.vic.gov.au::56ae44bd-dcf3-4e35-ba43-1e75e9c29809" userProvider="AD" userName="Camilla Wigney"/>
        <t:Anchor>
          <t:Comment id="710087508"/>
        </t:Anchor>
        <t:Assign userId="S::Ross.Tyson@whittlesea.vic.gov.au::3b96e947-4408-46ec-a4d8-8c918c23b2a5" userProvider="AD" userName="Ross Tyson"/>
      </t:Event>
      <t:Event id="{03AAF26E-C704-4043-B2B8-0EE40EDC2E73}" time="2024-03-05T06:14:38.814Z">
        <t:Attribution userId="S::camilla.wigney@whittlesea.vic.gov.au::56ae44bd-dcf3-4e35-ba43-1e75e9c29809" userProvider="AD" userName="Camilla Wigney"/>
        <t:Anchor>
          <t:Comment id="710087508"/>
        </t:Anchor>
        <t:SetTitle title="@Ross Tyson I don't think Temporary is the correct word, we should use 'Pilot'"/>
      </t:Event>
    </t:History>
  </t:Task>
</t:Task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16AF4D5E4082D4C9ABCC737F61E08FD" ma:contentTypeVersion="27" ma:contentTypeDescription="Create a new document." ma:contentTypeScope="" ma:versionID="76c020bfb4a6a1d340ff3b3260be6b7a">
  <xsd:schema xmlns:xsd="http://www.w3.org/2001/XMLSchema" xmlns:xs="http://www.w3.org/2001/XMLSchema" xmlns:p="http://schemas.microsoft.com/office/2006/metadata/properties" xmlns:ns2="0d443b12-de91-4fea-9ec9-7fddac0a8a91" xmlns:ns3="4b1a6e71-42a8-46d8-a6e7-106048f06fad" xmlns:ns4="b5ab500d-7bfe-40cf-9816-28aa26f562a5" targetNamespace="http://schemas.microsoft.com/office/2006/metadata/properties" ma:root="true" ma:fieldsID="3561e31137e24b62a49393fc5448fbfc" ns2:_="" ns3:_="" ns4:_="">
    <xsd:import namespace="0d443b12-de91-4fea-9ec9-7fddac0a8a91"/>
    <xsd:import namespace="4b1a6e71-42a8-46d8-a6e7-106048f06fad"/>
    <xsd:import namespace="b5ab500d-7bfe-40cf-9816-28aa26f562a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Document_x0020_Date" minOccurs="0"/>
                <xsd:element ref="ns2:MediaServiceLocation" minOccurs="0"/>
                <xsd:element ref="ns3:SharedWithUsers" minOccurs="0"/>
                <xsd:element ref="ns3:SharedWithDetails" minOccurs="0"/>
                <xsd:element ref="ns2:Done" minOccurs="0"/>
                <xsd:element ref="ns3:i0f84bba906045b4af568ee102a52dcb" minOccurs="0"/>
                <xsd:element ref="ns4:TaxCatchAll" minOccurs="0"/>
                <xsd:element ref="ns2:_Flow_SignoffStatus" minOccurs="0"/>
                <xsd:element ref="ns2:MediaLengthInSeconds" minOccurs="0"/>
                <xsd:element ref="ns2:lcf76f155ced4ddcb4097134ff3c332f" minOccurs="0"/>
                <xsd:element ref="ns2:MediaServiceSearchProperties" minOccurs="0"/>
                <xsd:element ref="ns2:MediaServiceObjectDetectorVersions" minOccurs="0"/>
                <xsd:element ref="ns2:Site" minOccurs="0"/>
                <xsd:element ref="ns2:URL" minOccurs="0"/>
                <xsd:element ref="ns2:MediaServiceBillingMetadata" minOccurs="0"/>
                <xsd:element ref="ns2:Not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443b12-de91-4fea-9ec9-7fddac0a8a9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Document_x0020_Date" ma:index="17" nillable="true" ma:displayName="Document Date" ma:format="DateOnly" ma:internalName="Document_x0020_Date">
      <xsd:simpleType>
        <xsd:restriction base="dms:DateTime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Done" ma:index="21" nillable="true" ma:displayName="Done " ma:format="Dropdown" ma:internalName="Done">
      <xsd:simpleType>
        <xsd:restriction base="dms:Text">
          <xsd:maxLength value="255"/>
        </xsd:restriction>
      </xsd:simpleType>
    </xsd:element>
    <xsd:element name="_Flow_SignoffStatus" ma:index="25" nillable="true" ma:displayName="Sign-off status" ma:internalName="Sign_x002d_off_x0020_status">
      <xsd:simpleType>
        <xsd:restriction base="dms:Text"/>
      </xsd:simpleType>
    </xsd:element>
    <xsd:element name="MediaLengthInSeconds" ma:index="26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8" nillable="true" ma:taxonomy="true" ma:internalName="lcf76f155ced4ddcb4097134ff3c332f" ma:taxonomyFieldName="MediaServiceImageTags" ma:displayName="Image Tags" ma:readOnly="false" ma:fieldId="{5cf76f15-5ced-4ddc-b409-7134ff3c332f}" ma:taxonomyMulti="true" ma:sspId="df0da9af-39e6-461a-ae38-00e505ac4b4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3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Site" ma:index="31" nillable="true" ma:displayName="Site" ma:format="Dropdown" ma:internalName="Site">
      <xsd:simpleType>
        <xsd:restriction base="dms:Text">
          <xsd:maxLength value="255"/>
        </xsd:restriction>
      </xsd:simpleType>
    </xsd:element>
    <xsd:element name="URL" ma:index="32" nillable="true" ma:displayName="URL" ma:description="https://www.cfa.vic.gov.au/about-us/publications/fire-safety-translations" ma:format="Dropdown" ma:internalName="URL">
      <xsd:simpleType>
        <xsd:restriction base="dms:Text">
          <xsd:maxLength value="255"/>
        </xsd:restriction>
      </xsd:simpleType>
    </xsd:element>
    <xsd:element name="MediaServiceBillingMetadata" ma:index="33" nillable="true" ma:displayName="MediaServiceBillingMetadata" ma:hidden="true" ma:internalName="MediaServiceBillingMetadata" ma:readOnly="true">
      <xsd:simpleType>
        <xsd:restriction base="dms:Note"/>
      </xsd:simpleType>
    </xsd:element>
    <xsd:element name="Notes" ma:index="34" nillable="true" ma:displayName="Notes" ma:format="Dropdown" ma:internalName="Notes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b1a6e71-42a8-46d8-a6e7-106048f06fad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i0f84bba906045b4af568ee102a52dcb" ma:index="23" nillable="true" ma:taxonomy="true" ma:internalName="i0f84bba906045b4af568ee102a52dcb" ma:taxonomyFieldName="RevIMBCS" ma:displayName="BCS" ma:indexed="true" ma:default="" ma:fieldId="{20f84bba-9060-45b4-af56-8ee102a52dcb}" ma:sspId="df0da9af-39e6-461a-ae38-00e505ac4b4c" ma:termSetId="71c3a959-f331-42aa-af14-25d5e89fe4ec" ma:anchorId="26d2f48d-4699-4bd4-b831-a609ee2cfd8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ab500d-7bfe-40cf-9816-28aa26f562a5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c0da6c9d-3473-4e08-843d-1ece7f9dde6d}" ma:internalName="TaxCatchAll" ma:showField="CatchAllData" ma:web="4b1a6e71-42a8-46d8-a6e7-106048f06f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ument_x0020_Date xmlns="0d443b12-de91-4fea-9ec9-7fddac0a8a91" xsi:nil="true"/>
    <lcf76f155ced4ddcb4097134ff3c332f xmlns="0d443b12-de91-4fea-9ec9-7fddac0a8a91">
      <Terms xmlns="http://schemas.microsoft.com/office/infopath/2007/PartnerControls"/>
    </lcf76f155ced4ddcb4097134ff3c332f>
    <Done xmlns="0d443b12-de91-4fea-9ec9-7fddac0a8a91" xsi:nil="true"/>
    <_Flow_SignoffStatus xmlns="0d443b12-de91-4fea-9ec9-7fddac0a8a91" xsi:nil="true"/>
    <i0f84bba906045b4af568ee102a52dcb xmlns="4b1a6e71-42a8-46d8-a6e7-106048f06fad">
      <Terms xmlns="http://schemas.microsoft.com/office/infopath/2007/PartnerControls">
        <TermInfo xmlns="http://schemas.microsoft.com/office/infopath/2007/PartnerControls">
          <TermName xmlns="http://schemas.microsoft.com/office/infopath/2007/PartnerControls">Department</TermName>
          <TermId xmlns="http://schemas.microsoft.com/office/infopath/2007/PartnerControls">2fc4e887-a0f5-41de-af45-e0f67b22cd90</TermId>
        </TermInfo>
      </Terms>
    </i0f84bba906045b4af568ee102a52dcb>
    <TaxCatchAll xmlns="b5ab500d-7bfe-40cf-9816-28aa26f562a5">
      <Value>13</Value>
    </TaxCatchAll>
    <Site xmlns="0d443b12-de91-4fea-9ec9-7fddac0a8a91" xsi:nil="true"/>
    <URL xmlns="0d443b12-de91-4fea-9ec9-7fddac0a8a91" xsi:nil="true"/>
    <Notes xmlns="0d443b12-de91-4fea-9ec9-7fddac0a8a91" xsi:nil="true"/>
  </documentManagement>
</p:properties>
</file>

<file path=customXml/itemProps1.xml><?xml version="1.0" encoding="utf-8"?>
<ds:datastoreItem xmlns:ds="http://schemas.openxmlformats.org/officeDocument/2006/customXml" ds:itemID="{320A9A2F-3D12-48F0-8E47-A6C7A83C4194}"/>
</file>

<file path=customXml/itemProps2.xml><?xml version="1.0" encoding="utf-8"?>
<ds:datastoreItem xmlns:ds="http://schemas.openxmlformats.org/officeDocument/2006/customXml" ds:itemID="{B16E2E8F-B555-4AB7-8399-5284B835A01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F16C585-72B8-4E27-83D0-2976101A3C5C}">
  <ds:schemaRefs>
    <ds:schemaRef ds:uri="http://schemas.microsoft.com/office/2006/metadata/properties"/>
    <ds:schemaRef ds:uri="http://schemas.microsoft.com/office/infopath/2007/PartnerControls"/>
    <ds:schemaRef ds:uri="0d443b12-de91-4fea-9ec9-7fddac0a8a91"/>
    <ds:schemaRef ds:uri="4b1a6e71-42a8-46d8-a6e7-106048f06fad"/>
    <ds:schemaRef ds:uri="b5ab500d-7bfe-40cf-9816-28aa26f562a5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Company>City of Whittlesea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LW _  Media release - Quarry HIlls FDP consultation</dc:title>
  <dc:subject/>
  <dc:creator>Pamela Trigilia</dc:creator>
  <cp:keywords/>
  <cp:lastModifiedBy>Ross Tyson</cp:lastModifiedBy>
  <cp:revision>19</cp:revision>
  <cp:lastPrinted>2014-11-12T12:14:00Z</cp:lastPrinted>
  <dcterms:created xsi:type="dcterms:W3CDTF">2022-12-11T15:28:00Z</dcterms:created>
  <dcterms:modified xsi:type="dcterms:W3CDTF">2026-09-29T06:09:12Z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0x010100916AF4D5E4082D4C9ABCC737F61E08FD</vt:lpwstr>
  </property>
  <property fmtid="{D5CDD505-2E9C-101B-9397-08002B2CF9AE}" pid="3" name="MediaServiceImageTags">
    <vt:lpwstr/>
  </property>
  <property fmtid="{D5CDD505-2E9C-101B-9397-08002B2CF9AE}" pid="4" name="RevIMBCS">
    <vt:lpwstr>13;#Department|2fc4e887-a0f5-41de-af45-e0f67b22cd90</vt:lpwstr>
  </property>
  <property fmtid="{D5CDD505-2E9C-101B-9397-08002B2CF9AE}" pid="5" name="docLang">
    <vt:lpwstr>en</vt:lpwstr>
  </property>
</Properties>
</file>